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1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</w:tblGrid>
      <w:tr w:rsidR="007D4333" w:rsidRPr="007D4333" w14:paraId="2DF23CE2" w14:textId="77777777" w:rsidTr="00BC4D3B">
        <w:trPr>
          <w:tblCellSpacing w:w="15" w:type="dxa"/>
        </w:trPr>
        <w:tc>
          <w:tcPr>
            <w:tcW w:w="9255" w:type="dxa"/>
            <w:vAlign w:val="center"/>
            <w:hideMark/>
          </w:tcPr>
          <w:p w14:paraId="375EC1DB" w14:textId="77777777" w:rsidR="00342718" w:rsidRDefault="005B248C" w:rsidP="00A80CC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</w:t>
            </w:r>
          </w:p>
          <w:p w14:paraId="493FC195" w14:textId="77777777" w:rsidR="007D4333" w:rsidRPr="00BC4D3B" w:rsidRDefault="005B248C" w:rsidP="00A80CC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BC4D3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Правилам приобретения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BC4D3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 и услуг организаций,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BC4D3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осуществляющих функции по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BC4D3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       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защите прав ребенка</w:t>
            </w:r>
          </w:p>
        </w:tc>
      </w:tr>
    </w:tbl>
    <w:p w14:paraId="41167614" w14:textId="77777777" w:rsidR="00342718" w:rsidRDefault="00342718" w:rsidP="005B248C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BCBE27" w14:textId="77777777" w:rsidR="007D4333" w:rsidRPr="0045768A" w:rsidRDefault="007D4333" w:rsidP="005B248C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76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Объявление о конкурсе</w:t>
      </w:r>
    </w:p>
    <w:p w14:paraId="04D78C54" w14:textId="5F8DF9DA" w:rsidR="005B248C" w:rsidRPr="008B0025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Pr="003B505B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="005B248C" w:rsidRPr="003B5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5B248C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7D0DB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7D0DB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8B0025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 w:rsidR="008B0025" w:rsidRPr="008B002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, </w:t>
      </w:r>
      <w:r w:rsidR="00C46D3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8B0025" w:rsidRPr="008B00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detskiy_pndi@s</w:t>
      </w:r>
      <w:r w:rsidR="008B002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</w:t>
      </w:r>
      <w:r w:rsidR="008B0025" w:rsidRPr="008B00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o.</w:t>
      </w:r>
      <w:r w:rsidR="008B002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gov</w:t>
      </w:r>
      <w:r w:rsidR="008B0025" w:rsidRPr="007D0D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B0025" w:rsidRPr="008B00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kz</w:t>
      </w:r>
    </w:p>
    <w:p w14:paraId="5C2F21CB" w14:textId="02666E03" w:rsidR="005B248C" w:rsidRPr="006E1AD9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0" w:name="z339"/>
      <w:bookmarkEnd w:id="0"/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(наименование, почтовый и электронный адрес организатора конкурса)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" w:name="z340"/>
      <w:bookmarkEnd w:id="1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объявляет о проведении</w:t>
      </w:r>
      <w:r w:rsidR="0050461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</w:t>
      </w:r>
      <w:r w:rsid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урса по </w:t>
      </w:r>
      <w:r w:rsidR="0072540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изготовлению мягкой и корпусной мебели</w:t>
      </w:r>
      <w:r w:rsidR="00F82A68"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82A6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приобретения услуг)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2" w:name="z342"/>
      <w:bookmarkEnd w:id="2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 должна быть оказана: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1AD9" w:rsidRPr="006E1AD9">
        <w:rPr>
          <w:rFonts w:ascii="Times New Roman" w:hAnsi="Times New Roman" w:cs="Times New Roman"/>
          <w:sz w:val="24"/>
          <w:szCs w:val="24"/>
        </w:rPr>
        <w:t xml:space="preserve">г. </w:t>
      </w:r>
      <w:r w:rsidR="00F82A68" w:rsidRPr="006E1AD9">
        <w:rPr>
          <w:rFonts w:ascii="Times New Roman" w:hAnsi="Times New Roman" w:cs="Times New Roman"/>
          <w:sz w:val="24"/>
          <w:szCs w:val="24"/>
        </w:rPr>
        <w:t>Петропавловск, ул.</w:t>
      </w:r>
      <w:r w:rsidR="006E1AD9" w:rsidRPr="006E1AD9">
        <w:rPr>
          <w:rFonts w:ascii="Times New Roman" w:hAnsi="Times New Roman" w:cs="Times New Roman"/>
          <w:sz w:val="24"/>
          <w:szCs w:val="24"/>
        </w:rPr>
        <w:t xml:space="preserve"> Г. Мусрепова,28</w:t>
      </w:r>
    </w:p>
    <w:tbl>
      <w:tblPr>
        <w:tblW w:w="7938" w:type="dxa"/>
        <w:tblCellSpacing w:w="1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0"/>
        <w:gridCol w:w="2250"/>
        <w:gridCol w:w="847"/>
        <w:gridCol w:w="2155"/>
        <w:gridCol w:w="2126"/>
      </w:tblGrid>
      <w:tr w:rsidR="00725406" w:rsidRPr="00D07F89" w14:paraId="5362EC6A" w14:textId="77777777" w:rsidTr="00725406">
        <w:trPr>
          <w:tblCellSpacing w:w="15" w:type="dxa"/>
        </w:trPr>
        <w:tc>
          <w:tcPr>
            <w:tcW w:w="515" w:type="dxa"/>
            <w:vAlign w:val="center"/>
            <w:hideMark/>
          </w:tcPr>
          <w:p w14:paraId="4AE044B5" w14:textId="77777777" w:rsidR="00725406" w:rsidRPr="00D07F89" w:rsidRDefault="00725406" w:rsidP="002C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220" w:type="dxa"/>
            <w:vAlign w:val="center"/>
            <w:hideMark/>
          </w:tcPr>
          <w:p w14:paraId="01B45D34" w14:textId="77777777" w:rsidR="00725406" w:rsidRPr="00D07F89" w:rsidRDefault="00725406" w:rsidP="002C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       </w:t>
            </w: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услуг</w:t>
            </w: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817" w:type="dxa"/>
            <w:vAlign w:val="center"/>
            <w:hideMark/>
          </w:tcPr>
          <w:p w14:paraId="5D618003" w14:textId="77777777" w:rsidR="00725406" w:rsidRPr="00D07F89" w:rsidRDefault="00725406" w:rsidP="002C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 -     во, объем</w:t>
            </w: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125" w:type="dxa"/>
            <w:vAlign w:val="center"/>
          </w:tcPr>
          <w:p w14:paraId="0C8EFB22" w14:textId="77777777" w:rsidR="00725406" w:rsidRPr="00D07F89" w:rsidRDefault="00725406" w:rsidP="002C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оказания  услуг</w:t>
            </w: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081" w:type="dxa"/>
            <w:vAlign w:val="center"/>
          </w:tcPr>
          <w:p w14:paraId="43CABA89" w14:textId="77777777" w:rsidR="00725406" w:rsidRPr="00D07F89" w:rsidRDefault="00725406" w:rsidP="002C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выделенная</w:t>
            </w: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тенге</w:t>
            </w: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725406" w:rsidRPr="002613E6" w14:paraId="5BA7DF01" w14:textId="77777777" w:rsidTr="00725406">
        <w:trPr>
          <w:tblCellSpacing w:w="15" w:type="dxa"/>
        </w:trPr>
        <w:tc>
          <w:tcPr>
            <w:tcW w:w="515" w:type="dxa"/>
            <w:vAlign w:val="center"/>
          </w:tcPr>
          <w:p w14:paraId="151485C3" w14:textId="77777777" w:rsidR="00725406" w:rsidRPr="002613E6" w:rsidRDefault="00725406" w:rsidP="002C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613E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2220" w:type="dxa"/>
            <w:vAlign w:val="center"/>
          </w:tcPr>
          <w:p w14:paraId="2263CA2F" w14:textId="77777777" w:rsidR="00725406" w:rsidRPr="002613E6" w:rsidRDefault="00725406" w:rsidP="002C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Услуги по изготовлению мягкой мебели</w:t>
            </w:r>
          </w:p>
        </w:tc>
        <w:tc>
          <w:tcPr>
            <w:tcW w:w="817" w:type="dxa"/>
            <w:vAlign w:val="center"/>
          </w:tcPr>
          <w:p w14:paraId="448CF569" w14:textId="77777777" w:rsidR="00725406" w:rsidRPr="002613E6" w:rsidRDefault="00725406" w:rsidP="002C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2125" w:type="dxa"/>
            <w:vAlign w:val="center"/>
          </w:tcPr>
          <w:p w14:paraId="4F376CF1" w14:textId="77777777" w:rsidR="00725406" w:rsidRPr="00710A3B" w:rsidRDefault="00725406" w:rsidP="002C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г. Петропавловск ул. Г. Мусрепова 28</w:t>
            </w:r>
          </w:p>
        </w:tc>
        <w:tc>
          <w:tcPr>
            <w:tcW w:w="2081" w:type="dxa"/>
            <w:vAlign w:val="center"/>
          </w:tcPr>
          <w:p w14:paraId="72D4E93B" w14:textId="77777777" w:rsidR="00725406" w:rsidRDefault="00725406" w:rsidP="002C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Лот №1</w:t>
            </w:r>
          </w:p>
          <w:p w14:paraId="6D045E70" w14:textId="77777777" w:rsidR="00725406" w:rsidRPr="002613E6" w:rsidRDefault="00725406" w:rsidP="002C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525</w:t>
            </w: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000.00</w:t>
            </w:r>
          </w:p>
        </w:tc>
      </w:tr>
      <w:tr w:rsidR="00725406" w:rsidRPr="00D07F89" w14:paraId="01584758" w14:textId="77777777" w:rsidTr="007E2DDF">
        <w:trPr>
          <w:trHeight w:val="952"/>
          <w:tblCellSpacing w:w="15" w:type="dxa"/>
        </w:trPr>
        <w:tc>
          <w:tcPr>
            <w:tcW w:w="515" w:type="dxa"/>
            <w:vAlign w:val="center"/>
          </w:tcPr>
          <w:p w14:paraId="52230DFE" w14:textId="77777777" w:rsidR="00725406" w:rsidRPr="00D07F89" w:rsidRDefault="00725406" w:rsidP="002C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2220" w:type="dxa"/>
            <w:vAlign w:val="center"/>
          </w:tcPr>
          <w:p w14:paraId="3A2608D1" w14:textId="520F86BE" w:rsidR="00725406" w:rsidRPr="007E2DDF" w:rsidRDefault="00725406" w:rsidP="007E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Услуги по изготовлению корпусной мебели</w:t>
            </w:r>
          </w:p>
        </w:tc>
        <w:tc>
          <w:tcPr>
            <w:tcW w:w="817" w:type="dxa"/>
            <w:vAlign w:val="center"/>
          </w:tcPr>
          <w:p w14:paraId="38FDBEAC" w14:textId="77777777" w:rsidR="00725406" w:rsidRPr="00D07F89" w:rsidRDefault="00725406" w:rsidP="002C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2125" w:type="dxa"/>
            <w:vAlign w:val="center"/>
          </w:tcPr>
          <w:p w14:paraId="3E18EB04" w14:textId="77777777" w:rsidR="00725406" w:rsidRPr="00D07F89" w:rsidRDefault="00725406" w:rsidP="002C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г. Петропавловск ул. Г. Мусрепова 28</w:t>
            </w:r>
          </w:p>
        </w:tc>
        <w:tc>
          <w:tcPr>
            <w:tcW w:w="2081" w:type="dxa"/>
            <w:vAlign w:val="center"/>
          </w:tcPr>
          <w:p w14:paraId="68CC080C" w14:textId="77777777" w:rsidR="00725406" w:rsidRDefault="00725406" w:rsidP="002C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Лот №2</w:t>
            </w:r>
          </w:p>
          <w:p w14:paraId="765DA38D" w14:textId="77777777" w:rsidR="00725406" w:rsidRPr="00D07F89" w:rsidRDefault="00725406" w:rsidP="002C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1 140</w:t>
            </w: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000.00</w:t>
            </w:r>
          </w:p>
        </w:tc>
      </w:tr>
    </w:tbl>
    <w:p w14:paraId="1BA79EFD" w14:textId="0B175437" w:rsidR="005B248C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FB4A3A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(указываются место оказания услуги и ее объемы, перечень категорий получателей услуги и их количество, сумма, выделенная на оказание услуги)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" w:name="z344"/>
      <w:bookmarkEnd w:id="3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Срок оказания услуги</w:t>
      </w:r>
      <w:bookmarkStart w:id="4" w:name="z345"/>
      <w:bookmarkStart w:id="5" w:name="z346"/>
      <w:bookmarkEnd w:id="4"/>
      <w:bookmarkEnd w:id="5"/>
      <w:r w:rsidR="005B248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8A1C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72540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</w:t>
      </w:r>
      <w:r w:rsidR="00162D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календарных дней со дня вступления договора в силу</w:t>
      </w:r>
      <w:r w:rsidR="005B248C"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88B1BD1" w14:textId="741EE840" w:rsidR="005B248C" w:rsidRPr="007F41C9" w:rsidRDefault="007D4333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z348"/>
      <w:bookmarkEnd w:id="6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7" w:name="z349"/>
      <w:bookmarkEnd w:id="7"/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5B248C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Пакет копии Конкурсной документации можно 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получить в срок до 18 часов 00 мин</w:t>
      </w:r>
      <w:r w:rsidR="005A37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местного времени "</w:t>
      </w:r>
      <w:r w:rsidR="000866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22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8A1CF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ноябр</w:t>
      </w:r>
      <w:r w:rsidR="009A1B9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EB7C0C" w:rsidRPr="00EB7C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="00AF528A" w:rsidRPr="00AF528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года </w:t>
      </w:r>
      <w:r w:rsidR="005B248C" w:rsidRPr="0082569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</w:t>
      </w:r>
      <w:r w:rsid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г. Петропавловск</w:t>
      </w:r>
      <w:r w:rsidR="005A37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ул.</w:t>
      </w:r>
      <w:r w:rsidR="003B505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Мусрепова</w:t>
      </w:r>
      <w:r w:rsidR="005A37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28, кабинет №</w:t>
      </w:r>
      <w:r w:rsid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11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 9-00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18-00 часов и/или на </w:t>
      </w:r>
      <w:bookmarkStart w:id="8" w:name="z350"/>
      <w:bookmarkEnd w:id="8"/>
      <w:r w:rsidR="00A80CC5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4" w:tgtFrame="_blank" w:history="1">
        <w:r w:rsidR="005B248C" w:rsidRPr="007F41C9">
          <w:rPr>
            <w:rStyle w:val="a5"/>
          </w:rPr>
          <w:t>http://pet-ddiuod.sko.kz/rus/index.php</w:t>
        </w:r>
      </w:hyperlink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14:paraId="5BB6D47A" w14:textId="77777777" w:rsidR="005B248C" w:rsidRPr="007F41C9" w:rsidRDefault="00A80CC5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9" w:name="z351"/>
      <w:bookmarkEnd w:id="9"/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2"/>
      <w:bookmarkEnd w:id="10"/>
      <w:r w:rsidR="005B248C" w:rsidRPr="007F41C9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14:paraId="100224F7" w14:textId="1A8E30DD" w:rsidR="005B248C" w:rsidRPr="007F41C9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1" w:name="z353"/>
      <w:bookmarkEnd w:id="11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3B505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3B505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 каб. №</w:t>
      </w:r>
      <w:r w:rsidR="00A80CC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11.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2" w:name="z354"/>
      <w:bookmarkEnd w:id="12"/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     </w:t>
      </w:r>
      <w:r w:rsidR="00A80C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полный адрес, № кабинета)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3" w:name="z355"/>
      <w:bookmarkEnd w:id="13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Окончательный срок представления заявок на участие в конкурсе до </w:t>
      </w:r>
      <w:r w:rsidR="004C796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</w:t>
      </w:r>
      <w:r w:rsidR="00B46D32"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местного времени </w:t>
      </w:r>
      <w:r w:rsidR="005046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0866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9A1B9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8A1CF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ноябр</w:t>
      </w:r>
      <w:r w:rsidR="009A1B9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</w:t>
      </w:r>
      <w:r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A80CC5"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F82A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года.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4" w:name="z356"/>
      <w:bookmarkEnd w:id="14"/>
      <w:r w:rsidRPr="005A3797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="00A80CC5" w:rsidRPr="005A37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5A37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    (указать время и дату) </w:t>
      </w:r>
      <w:r w:rsidRPr="005A37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7"/>
      <w:bookmarkEnd w:id="15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3B505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3B505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 </w:t>
      </w:r>
      <w:r w:rsidR="00F41F2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в зале для конференции 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4C796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B46D3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00 мин</w:t>
      </w:r>
      <w:r w:rsidR="00B46D3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8256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местного времени </w:t>
      </w:r>
      <w:r w:rsidR="005046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0866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9A1B9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8A1CF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ноябр</w:t>
      </w:r>
      <w:r w:rsidR="009A1B9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</w:t>
      </w:r>
      <w:r w:rsidR="00B46D32"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202</w:t>
      </w:r>
      <w:r w:rsidR="00F82A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="00B46D32"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</w:t>
      </w:r>
      <w:r w:rsidRPr="008256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</w:p>
    <w:p w14:paraId="3D50C6A3" w14:textId="77777777" w:rsidR="005B248C" w:rsidRPr="00A80CC5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  (указать полный адрес, № кабинета, время и дату)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6" w:name="z359"/>
      <w:bookmarkEnd w:id="16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</w:t>
      </w:r>
      <w:r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телефону: 52</w:t>
      </w:r>
      <w:r w:rsidR="00A80CC5"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</w:t>
      </w:r>
      <w:r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26</w:t>
      </w:r>
      <w:r w:rsidR="00A80CC5"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</w:t>
      </w:r>
      <w:r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50 </w:t>
      </w:r>
    </w:p>
    <w:p w14:paraId="5EE129D0" w14:textId="77777777" w:rsidR="0001661A" w:rsidRDefault="00A80CC5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7D4333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F0DFF27" w14:textId="2238D4E9" w:rsidR="00B552E1" w:rsidRDefault="00B552E1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4CAF9B" w14:textId="0DF9B9A9" w:rsidR="009A1B92" w:rsidRDefault="009A1B92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542EAF" w14:textId="77777777" w:rsidR="009A1B92" w:rsidRDefault="009A1B92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027F44" w14:textId="77777777" w:rsidR="00B552E1" w:rsidRDefault="00B552E1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D93689" w14:textId="77777777" w:rsidR="00B552E1" w:rsidRDefault="00B552E1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9401"/>
      </w:tblGrid>
      <w:tr w:rsidR="0001661A" w14:paraId="61FA7D81" w14:textId="77777777" w:rsidTr="00AE0C8B">
        <w:trPr>
          <w:tblCellSpacing w:w="15" w:type="dxa"/>
        </w:trPr>
        <w:tc>
          <w:tcPr>
            <w:tcW w:w="9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0DEFA6" w14:textId="77777777" w:rsidR="0001661A" w:rsidRPr="00AE0C8B" w:rsidRDefault="0001661A" w:rsidP="00AE0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E0C8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Баланың құқықтарын қорғау жөніндегі </w:t>
            </w:r>
          </w:p>
          <w:p w14:paraId="36AF90E4" w14:textId="77777777" w:rsidR="0001661A" w:rsidRPr="00AE0C8B" w:rsidRDefault="0001661A" w:rsidP="00AE0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E0C8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14:paraId="08564FA7" w14:textId="77777777" w:rsidR="0001661A" w:rsidRPr="00AE0C8B" w:rsidRDefault="0001661A" w:rsidP="00AE0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E0C8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14:paraId="723A5E74" w14:textId="77777777" w:rsidR="0001661A" w:rsidRPr="00AE0C8B" w:rsidRDefault="0001661A" w:rsidP="00AE0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E0C8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14:paraId="44468F76" w14:textId="77777777" w:rsidR="0001661A" w:rsidRDefault="0001661A" w:rsidP="00AE0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E0C8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</w:tbl>
    <w:p w14:paraId="61AD9D52" w14:textId="77777777" w:rsidR="0001661A" w:rsidRPr="006E1AD9" w:rsidRDefault="0001661A" w:rsidP="0001661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E1A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туралы хабарландыру</w:t>
      </w:r>
    </w:p>
    <w:p w14:paraId="5C793C5D" w14:textId="63879EE2" w:rsidR="0001661A" w:rsidRDefault="0001661A" w:rsidP="000166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6E1AD9">
        <w:rPr>
          <w:rFonts w:ascii="Times New Roman" w:hAnsi="Times New Roman"/>
          <w:sz w:val="24"/>
          <w:szCs w:val="24"/>
          <w:lang w:val="kk-KZ"/>
        </w:rPr>
        <w:t xml:space="preserve">    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Солтүстік Қазақстан облысы әкімдігінің </w:t>
      </w:r>
      <w:r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«Петропавл әлеуметтік қызмет көрсету балалар орталығы» коммуналдық мемлекеттік мекемесі, </w:t>
      </w:r>
      <w:r w:rsidRPr="00C46D3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150009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 қаласы, Ғ. Мүсірепов көшесі, 28,</w:t>
      </w:r>
      <w:r w:rsidRPr="00C46D3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46D36" w:rsidRPr="00C46D3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F41F24" w:rsidRPr="008B00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detskiy_pndi@s</w:t>
      </w:r>
      <w:r w:rsidR="00F41F24" w:rsidRPr="00F41F2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q</w:t>
      </w:r>
      <w:r w:rsidR="00F41F24" w:rsidRPr="008B00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o.</w:t>
      </w:r>
      <w:r w:rsidR="00F41F24" w:rsidRPr="00F41F2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gov.</w:t>
      </w:r>
      <w:r w:rsidR="00F41F24" w:rsidRPr="008B00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kz</w:t>
      </w:r>
    </w:p>
    <w:p w14:paraId="320D9301" w14:textId="77777777" w:rsidR="0001661A" w:rsidRPr="006E1AD9" w:rsidRDefault="0001661A" w:rsidP="0001661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6E1AD9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(конкурсты ұйымдастырушының атауы, пошталық және электрондық мекенжайлары) </w:t>
      </w:r>
    </w:p>
    <w:p w14:paraId="4DCD5153" w14:textId="3C420A9C" w:rsidR="0001661A" w:rsidRDefault="007D43F9" w:rsidP="000166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Жұмсақ және корпусты жиһаз жасау</w:t>
      </w:r>
      <w:r w:rsidR="0001661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бойынша  көрсетілетін  қызметтерге </w:t>
      </w:r>
    </w:p>
    <w:p w14:paraId="58B5AD53" w14:textId="6B27DD07" w:rsidR="0001661A" w:rsidRDefault="0001661A" w:rsidP="000166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Pr="006E1AD9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(көрсетілетін қызметтердің атауы)</w:t>
      </w:r>
      <w:r w:rsidRPr="006E1AD9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таңдау бойынша конкурс өткізілетіндігі туралы хабарлайды. </w:t>
      </w:r>
    </w:p>
    <w:p w14:paraId="4CC730A1" w14:textId="77777777" w:rsidR="0001661A" w:rsidRDefault="0001661A" w:rsidP="000166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Қызмет: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Петропавл қаласы, Ғ. Мүсірепов көшесі, 28 мекен-жайы бойынша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көрсетілуі тиіс. </w:t>
      </w:r>
    </w:p>
    <w:tbl>
      <w:tblPr>
        <w:tblW w:w="9128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"/>
        <w:gridCol w:w="2268"/>
        <w:gridCol w:w="992"/>
        <w:gridCol w:w="2694"/>
        <w:gridCol w:w="2552"/>
      </w:tblGrid>
      <w:tr w:rsidR="007D43F9" w:rsidRPr="00226162" w14:paraId="5B37875A" w14:textId="77777777" w:rsidTr="007D43F9">
        <w:trPr>
          <w:trHeight w:val="1089"/>
          <w:tblCellSpacing w:w="15" w:type="dxa"/>
        </w:trPr>
        <w:tc>
          <w:tcPr>
            <w:tcW w:w="577" w:type="dxa"/>
            <w:vAlign w:val="center"/>
          </w:tcPr>
          <w:p w14:paraId="25334E7B" w14:textId="77777777" w:rsidR="007D43F9" w:rsidRPr="00226162" w:rsidRDefault="007D43F9" w:rsidP="008D7C97">
            <w:pPr>
              <w:pStyle w:val="a3"/>
              <w:spacing w:before="0" w:beforeAutospacing="0" w:after="0" w:afterAutospacing="0"/>
              <w:jc w:val="center"/>
            </w:pPr>
            <w:r w:rsidRPr="00226162">
              <w:t>№</w:t>
            </w:r>
            <w:r w:rsidRPr="00226162">
              <w:br/>
            </w:r>
          </w:p>
        </w:tc>
        <w:tc>
          <w:tcPr>
            <w:tcW w:w="2238" w:type="dxa"/>
            <w:vAlign w:val="center"/>
          </w:tcPr>
          <w:p w14:paraId="5C74CCC1" w14:textId="77777777" w:rsidR="007D43F9" w:rsidRPr="00226162" w:rsidRDefault="007D43F9" w:rsidP="008D7C97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226162">
              <w:t>Көрсетілетін қызметтердің атауы</w:t>
            </w:r>
          </w:p>
        </w:tc>
        <w:tc>
          <w:tcPr>
            <w:tcW w:w="962" w:type="dxa"/>
            <w:vAlign w:val="center"/>
          </w:tcPr>
          <w:p w14:paraId="35B4FF3E" w14:textId="77777777" w:rsidR="007D43F9" w:rsidRPr="00226162" w:rsidRDefault="007D43F9" w:rsidP="008D7C97">
            <w:pPr>
              <w:pStyle w:val="a3"/>
              <w:spacing w:before="0" w:beforeAutospacing="0" w:after="0" w:afterAutospacing="0"/>
              <w:jc w:val="center"/>
            </w:pPr>
            <w:r w:rsidRPr="00226162">
              <w:t>Саны, көлемі</w:t>
            </w:r>
            <w:r w:rsidRPr="00226162">
              <w:br/>
            </w:r>
          </w:p>
        </w:tc>
        <w:tc>
          <w:tcPr>
            <w:tcW w:w="2664" w:type="dxa"/>
            <w:vAlign w:val="center"/>
          </w:tcPr>
          <w:p w14:paraId="2655966A" w14:textId="77777777" w:rsidR="007D43F9" w:rsidRPr="00226162" w:rsidRDefault="007D43F9" w:rsidP="008D7C97">
            <w:pPr>
              <w:pStyle w:val="a3"/>
              <w:spacing w:before="0" w:beforeAutospacing="0" w:after="0" w:afterAutospacing="0"/>
              <w:jc w:val="center"/>
            </w:pPr>
            <w:r w:rsidRPr="00226162">
              <w:rPr>
                <w:lang w:val="kk-KZ"/>
              </w:rPr>
              <w:t>Қызмет        көрсету</w:t>
            </w:r>
            <w:r w:rsidRPr="00226162">
              <w:t xml:space="preserve">                   орны</w:t>
            </w:r>
            <w:r w:rsidRPr="00226162">
              <w:br/>
            </w:r>
          </w:p>
        </w:tc>
        <w:tc>
          <w:tcPr>
            <w:tcW w:w="2507" w:type="dxa"/>
            <w:vAlign w:val="center"/>
          </w:tcPr>
          <w:p w14:paraId="68247F60" w14:textId="7092A740" w:rsidR="007D43F9" w:rsidRPr="00226162" w:rsidRDefault="007D43F9" w:rsidP="008D7C97">
            <w:pPr>
              <w:pStyle w:val="a3"/>
              <w:spacing w:before="0" w:beforeAutospacing="0" w:after="0" w:afterAutospacing="0"/>
              <w:jc w:val="center"/>
            </w:pPr>
            <w:r w:rsidRPr="00226162">
              <w:rPr>
                <w:lang w:val="kk-KZ"/>
              </w:rPr>
              <w:t xml:space="preserve">Қызмет көрсету үшін бөлінген сома,№ лот, теңге </w:t>
            </w:r>
          </w:p>
        </w:tc>
      </w:tr>
      <w:tr w:rsidR="007D43F9" w:rsidRPr="00226162" w14:paraId="65B8326E" w14:textId="77777777" w:rsidTr="007D43F9">
        <w:trPr>
          <w:trHeight w:val="538"/>
          <w:tblCellSpacing w:w="15" w:type="dxa"/>
        </w:trPr>
        <w:tc>
          <w:tcPr>
            <w:tcW w:w="577" w:type="dxa"/>
            <w:vAlign w:val="center"/>
          </w:tcPr>
          <w:p w14:paraId="7C505CBC" w14:textId="77777777" w:rsidR="007D43F9" w:rsidRPr="00226162" w:rsidRDefault="007D43F9" w:rsidP="008D7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61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</w:t>
            </w:r>
          </w:p>
        </w:tc>
        <w:tc>
          <w:tcPr>
            <w:tcW w:w="2238" w:type="dxa"/>
            <w:vAlign w:val="center"/>
          </w:tcPr>
          <w:p w14:paraId="298FCD97" w14:textId="77777777" w:rsidR="007D43F9" w:rsidRPr="00226162" w:rsidRDefault="007D43F9" w:rsidP="008D7C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2616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Жұмсақ жиһаз жасау қызметтері</w:t>
            </w:r>
          </w:p>
        </w:tc>
        <w:tc>
          <w:tcPr>
            <w:tcW w:w="962" w:type="dxa"/>
            <w:vAlign w:val="center"/>
          </w:tcPr>
          <w:p w14:paraId="77290AB5" w14:textId="77777777" w:rsidR="007D43F9" w:rsidRPr="00226162" w:rsidRDefault="007D43F9" w:rsidP="008D7C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61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664" w:type="dxa"/>
            <w:vAlign w:val="center"/>
          </w:tcPr>
          <w:p w14:paraId="5D02BF74" w14:textId="77777777" w:rsidR="007D43F9" w:rsidRPr="00226162" w:rsidRDefault="007D43F9" w:rsidP="008D7C97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226162">
              <w:rPr>
                <w:lang w:val="kk-KZ"/>
              </w:rPr>
              <w:t>Петропавл қ. Ғ.Мүсірепов к. 28</w:t>
            </w:r>
          </w:p>
        </w:tc>
        <w:tc>
          <w:tcPr>
            <w:tcW w:w="2507" w:type="dxa"/>
            <w:vAlign w:val="center"/>
          </w:tcPr>
          <w:p w14:paraId="0A675958" w14:textId="77777777" w:rsidR="007D43F9" w:rsidRDefault="007D43F9" w:rsidP="008D7C97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226162">
              <w:rPr>
                <w:lang w:val="kk-KZ"/>
              </w:rPr>
              <w:t xml:space="preserve">№ 1 лот          </w:t>
            </w:r>
          </w:p>
          <w:p w14:paraId="015CF1E3" w14:textId="45272947" w:rsidR="007D43F9" w:rsidRPr="00226162" w:rsidRDefault="007D43F9" w:rsidP="008D7C97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226162">
              <w:rPr>
                <w:lang w:val="kk-KZ"/>
              </w:rPr>
              <w:t>525 000</w:t>
            </w:r>
            <w:r w:rsidRPr="00226162">
              <w:t>-</w:t>
            </w:r>
            <w:r w:rsidRPr="00226162">
              <w:rPr>
                <w:lang w:val="kk-KZ"/>
              </w:rPr>
              <w:t>00</w:t>
            </w:r>
          </w:p>
        </w:tc>
      </w:tr>
      <w:tr w:rsidR="007D43F9" w:rsidRPr="00226162" w14:paraId="0FFB214D" w14:textId="77777777" w:rsidTr="007D43F9">
        <w:trPr>
          <w:trHeight w:val="379"/>
          <w:tblCellSpacing w:w="15" w:type="dxa"/>
        </w:trPr>
        <w:tc>
          <w:tcPr>
            <w:tcW w:w="577" w:type="dxa"/>
            <w:vAlign w:val="center"/>
          </w:tcPr>
          <w:p w14:paraId="6673A32A" w14:textId="77777777" w:rsidR="007D43F9" w:rsidRPr="00226162" w:rsidRDefault="007D43F9" w:rsidP="008D7C97">
            <w:pPr>
              <w:spacing w:after="0"/>
              <w:jc w:val="center"/>
              <w:rPr>
                <w:sz w:val="24"/>
                <w:szCs w:val="24"/>
                <w:lang w:val="kk-KZ"/>
              </w:rPr>
            </w:pPr>
            <w:r w:rsidRPr="002261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</w:t>
            </w:r>
          </w:p>
        </w:tc>
        <w:tc>
          <w:tcPr>
            <w:tcW w:w="2238" w:type="dxa"/>
            <w:vAlign w:val="center"/>
          </w:tcPr>
          <w:p w14:paraId="3A5C4670" w14:textId="77777777" w:rsidR="007D43F9" w:rsidRPr="00226162" w:rsidRDefault="007D43F9" w:rsidP="008D7C9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22616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Корпусты жиһаз жасау қызметтері</w:t>
            </w:r>
          </w:p>
        </w:tc>
        <w:tc>
          <w:tcPr>
            <w:tcW w:w="962" w:type="dxa"/>
            <w:vAlign w:val="center"/>
          </w:tcPr>
          <w:p w14:paraId="0659E4FF" w14:textId="77777777" w:rsidR="007D43F9" w:rsidRPr="00226162" w:rsidRDefault="007D43F9" w:rsidP="008D7C97">
            <w:pPr>
              <w:spacing w:after="0"/>
              <w:jc w:val="center"/>
              <w:rPr>
                <w:sz w:val="24"/>
                <w:szCs w:val="24"/>
                <w:lang w:val="kk-KZ"/>
              </w:rPr>
            </w:pPr>
            <w:r w:rsidRPr="002261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664" w:type="dxa"/>
            <w:vAlign w:val="center"/>
          </w:tcPr>
          <w:p w14:paraId="24A2547B" w14:textId="77777777" w:rsidR="007D43F9" w:rsidRPr="00226162" w:rsidRDefault="007D43F9" w:rsidP="008D7C97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226162">
              <w:rPr>
                <w:lang w:val="kk-KZ"/>
              </w:rPr>
              <w:t>Петропавл қ. Ғ.Мүсірепов к. 28</w:t>
            </w:r>
          </w:p>
        </w:tc>
        <w:tc>
          <w:tcPr>
            <w:tcW w:w="2507" w:type="dxa"/>
            <w:vAlign w:val="center"/>
          </w:tcPr>
          <w:p w14:paraId="2B954DA1" w14:textId="77777777" w:rsidR="007D43F9" w:rsidRDefault="007D43F9" w:rsidP="008D7C97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226162">
              <w:rPr>
                <w:lang w:val="kk-KZ"/>
              </w:rPr>
              <w:t xml:space="preserve">№ 2 лот          </w:t>
            </w:r>
          </w:p>
          <w:p w14:paraId="5C67AA3F" w14:textId="39DB428F" w:rsidR="007D43F9" w:rsidRPr="00226162" w:rsidRDefault="007D43F9" w:rsidP="008D7C97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226162">
              <w:rPr>
                <w:lang w:val="kk-KZ"/>
              </w:rPr>
              <w:t>1 140 000</w:t>
            </w:r>
            <w:r w:rsidRPr="00226162">
              <w:t>-</w:t>
            </w:r>
            <w:r w:rsidRPr="00226162">
              <w:rPr>
                <w:lang w:val="kk-KZ"/>
              </w:rPr>
              <w:t>00</w:t>
            </w:r>
          </w:p>
        </w:tc>
      </w:tr>
    </w:tbl>
    <w:p w14:paraId="631EE8A2" w14:textId="77777777" w:rsidR="00F64CF5" w:rsidRDefault="00F64CF5" w:rsidP="0001661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33CF72CF" w14:textId="77777777" w:rsidR="0001661A" w:rsidRPr="00F64CF5" w:rsidRDefault="0001661A" w:rsidP="0001661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(қызмет көрсету орны және оның көлемі, көрсетілетін қызметті алушылар санаттарының толық тізбесі және оның саны, қызмет көрсетуге бөлінген сома көрсетіледі)</w:t>
      </w:r>
    </w:p>
    <w:p w14:paraId="38742E84" w14:textId="71BD7034" w:rsidR="0001661A" w:rsidRPr="00F64CF5" w:rsidRDefault="0001661A" w:rsidP="0001661A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     Қызметті көрсету мерзімі: </w:t>
      </w:r>
      <w:r w:rsidR="007B45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шарт күшіне енген күннен бастап </w:t>
      </w:r>
      <w:r w:rsidR="00C102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494B1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 w:rsidR="007B45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күнтізбелік күн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  құжаттаманың  талаптарына  сәйкес  келетін  барлық  әлеуетті  жеткізушілер конкурсқа жіберіледі.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 құжаттама көшірмелерінің топтамасын 20</w:t>
      </w:r>
      <w:r w:rsidR="00AB66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7F509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"</w:t>
      </w:r>
      <w:r w:rsidR="00494B1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" </w:t>
      </w:r>
      <w:r w:rsidR="00C1020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қарашаға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дейінгі мерзімді қоса алғанда мына мекенжай бойынша: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AB66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AB66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_ бөлме сағат 9.00-ден 18.00-ге дейін және/немесе </w:t>
      </w:r>
      <w:hyperlink r:id="rId5" w:tgtFrame="_blank" w:history="1">
        <w:r>
          <w:rPr>
            <w:rStyle w:val="a5"/>
            <w:lang w:val="kk-KZ"/>
          </w:rPr>
          <w:t>http://pet-ddiuod.sko.kz/rus/index.php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 </w:t>
      </w:r>
      <w:r w:rsidR="00AB66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нтернет-ресурсынан алуға болады.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Конвертке  салынған  конкурсқа  қатысуға  конкурстық  өтінімдерді  әлеуетті  өнім берушілер 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(конкурсты ұйымдастырушының атауын көрсету керек) </w:t>
      </w:r>
    </w:p>
    <w:p w14:paraId="5C294416" w14:textId="3FC009D1" w:rsidR="0001661A" w:rsidRPr="0067581B" w:rsidRDefault="0001661A" w:rsidP="0001661A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мына мекенжай бойынша </w:t>
      </w:r>
      <w:r w:rsidR="00F64CF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Петропавл қ.,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Ғ.Мүсірепов к-сі, 28 № </w:t>
      </w:r>
      <w:r w:rsidR="00AB6618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Pr="00F64CF5">
        <w:rPr>
          <w:rFonts w:ascii="Times New Roman" w:hAnsi="Times New Roman" w:cs="Times New Roman"/>
          <w:sz w:val="24"/>
          <w:szCs w:val="24"/>
          <w:u w:val="single"/>
          <w:lang w:val="kk-KZ"/>
        </w:rPr>
        <w:t>бөлмеге</w:t>
      </w:r>
      <w:r w:rsidRPr="00F64CF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жібереді.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(толық мекенжайы, бөлменің № көрсету керек)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Pr="006758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</w:t>
      </w:r>
      <w:r w:rsidR="00AB6618" w:rsidRPr="006758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622B8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</w:t>
      </w:r>
      <w:r w:rsidRPr="006758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5046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494B1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E601DB" w:rsidRPr="006758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102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қараша</w:t>
      </w:r>
      <w:r w:rsidRPr="006758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күні жергілікті сағат </w:t>
      </w:r>
      <w:r w:rsidR="00A27125" w:rsidRPr="006758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Pr="006758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.00-де дейін.</w:t>
      </w:r>
    </w:p>
    <w:p w14:paraId="65399104" w14:textId="11E49952" w:rsidR="0001661A" w:rsidRPr="00F64CF5" w:rsidRDefault="0001661A" w:rsidP="0001661A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 w:rsidR="00F64CF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202</w:t>
      </w:r>
      <w:r w:rsidR="00622B8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 w:rsidR="00F64CF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 w:rsidR="0050461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494B1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7F509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1020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қараша</w:t>
      </w:r>
      <w:r w:rsidR="00F64CF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күні жергілікті сағат </w:t>
      </w:r>
      <w:r w:rsidR="00A271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="00F64CF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.00-де  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(уақыты мен күні көрсетілсін)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мына мекенжай бойынша ашылады: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Петропавл қ.,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Ғ.Мүсірепов к-сі, 28 </w:t>
      </w:r>
      <w:r w:rsidR="00622B8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конференция  залында 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(толық мекенжайы, бөлменің №, уақыты мен күні көрсетілсін)      </w:t>
      </w:r>
    </w:p>
    <w:p w14:paraId="6C7D253C" w14:textId="77777777" w:rsidR="0001661A" w:rsidRDefault="0001661A" w:rsidP="0001661A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Қосымша ақпарат пен анықтаманы мына телефон арқылы алуға болады: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</w:t>
      </w:r>
    </w:p>
    <w:p w14:paraId="180A6663" w14:textId="77777777" w:rsidR="007D4333" w:rsidRPr="00F64CF5" w:rsidRDefault="0001661A" w:rsidP="002C62F7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                                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(телефон нөмірін көрсету керек).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sectPr w:rsidR="007D4333" w:rsidRPr="00F64CF5" w:rsidSect="002C62F7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18AC"/>
    <w:rsid w:val="0001661A"/>
    <w:rsid w:val="000866E9"/>
    <w:rsid w:val="00097EB6"/>
    <w:rsid w:val="00154EA4"/>
    <w:rsid w:val="00162DE0"/>
    <w:rsid w:val="001F2E26"/>
    <w:rsid w:val="00207D7A"/>
    <w:rsid w:val="00215BCF"/>
    <w:rsid w:val="002B0116"/>
    <w:rsid w:val="002C62F7"/>
    <w:rsid w:val="002C7044"/>
    <w:rsid w:val="00342718"/>
    <w:rsid w:val="00364DBF"/>
    <w:rsid w:val="003918BD"/>
    <w:rsid w:val="003B4407"/>
    <w:rsid w:val="003B505B"/>
    <w:rsid w:val="00407078"/>
    <w:rsid w:val="00412CDC"/>
    <w:rsid w:val="0045768A"/>
    <w:rsid w:val="00494B13"/>
    <w:rsid w:val="004C7964"/>
    <w:rsid w:val="004F1D07"/>
    <w:rsid w:val="0050461B"/>
    <w:rsid w:val="00520012"/>
    <w:rsid w:val="00587221"/>
    <w:rsid w:val="005A3797"/>
    <w:rsid w:val="005B248C"/>
    <w:rsid w:val="005B4C65"/>
    <w:rsid w:val="006165A4"/>
    <w:rsid w:val="00622B80"/>
    <w:rsid w:val="00634C97"/>
    <w:rsid w:val="00635998"/>
    <w:rsid w:val="006711A1"/>
    <w:rsid w:val="0067581B"/>
    <w:rsid w:val="006C6175"/>
    <w:rsid w:val="006E1AD9"/>
    <w:rsid w:val="00716701"/>
    <w:rsid w:val="00725406"/>
    <w:rsid w:val="00752AD6"/>
    <w:rsid w:val="007A09F1"/>
    <w:rsid w:val="007B4505"/>
    <w:rsid w:val="007D0DB5"/>
    <w:rsid w:val="007D4333"/>
    <w:rsid w:val="007D43F9"/>
    <w:rsid w:val="007E2DDF"/>
    <w:rsid w:val="007F41C9"/>
    <w:rsid w:val="007F509D"/>
    <w:rsid w:val="00815A94"/>
    <w:rsid w:val="00825697"/>
    <w:rsid w:val="00827846"/>
    <w:rsid w:val="0083046F"/>
    <w:rsid w:val="008A1CFD"/>
    <w:rsid w:val="008B0025"/>
    <w:rsid w:val="008B1E1A"/>
    <w:rsid w:val="00903A96"/>
    <w:rsid w:val="00943958"/>
    <w:rsid w:val="00993BDD"/>
    <w:rsid w:val="009A1B92"/>
    <w:rsid w:val="009A566E"/>
    <w:rsid w:val="009B18AC"/>
    <w:rsid w:val="00A21F89"/>
    <w:rsid w:val="00A27125"/>
    <w:rsid w:val="00A80CC5"/>
    <w:rsid w:val="00AA526D"/>
    <w:rsid w:val="00AB6618"/>
    <w:rsid w:val="00AE0C8B"/>
    <w:rsid w:val="00AF528A"/>
    <w:rsid w:val="00B0123B"/>
    <w:rsid w:val="00B46D32"/>
    <w:rsid w:val="00B552E1"/>
    <w:rsid w:val="00BC4D3B"/>
    <w:rsid w:val="00BC5C54"/>
    <w:rsid w:val="00C1020D"/>
    <w:rsid w:val="00C13B48"/>
    <w:rsid w:val="00C46D36"/>
    <w:rsid w:val="00C67B08"/>
    <w:rsid w:val="00CA324D"/>
    <w:rsid w:val="00CF4014"/>
    <w:rsid w:val="00D6734E"/>
    <w:rsid w:val="00DE2698"/>
    <w:rsid w:val="00E22214"/>
    <w:rsid w:val="00E41076"/>
    <w:rsid w:val="00E46F63"/>
    <w:rsid w:val="00E601DB"/>
    <w:rsid w:val="00EB7C0C"/>
    <w:rsid w:val="00ED4DFE"/>
    <w:rsid w:val="00F41F24"/>
    <w:rsid w:val="00F64CF5"/>
    <w:rsid w:val="00F700CE"/>
    <w:rsid w:val="00F82A68"/>
    <w:rsid w:val="00FB4A3A"/>
    <w:rsid w:val="00FD5B87"/>
    <w:rsid w:val="00FE6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72273"/>
  <w15:docId w15:val="{C863F6EA-53B4-4ABE-9051-357AC9EEC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7D43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43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D4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5B248C"/>
  </w:style>
  <w:style w:type="paragraph" w:styleId="a4">
    <w:name w:val="No Spacing"/>
    <w:uiPriority w:val="1"/>
    <w:qFormat/>
    <w:rsid w:val="005B248C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5B24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4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hyperlink" Target="http://pet-ddiuod.sko.kz/rus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2</Pages>
  <Words>958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103</cp:revision>
  <cp:lastPrinted>2023-11-16T11:17:00Z</cp:lastPrinted>
  <dcterms:created xsi:type="dcterms:W3CDTF">2017-01-10T12:37:00Z</dcterms:created>
  <dcterms:modified xsi:type="dcterms:W3CDTF">2023-11-16T11:23:00Z</dcterms:modified>
</cp:coreProperties>
</file>