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2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82"/>
        <w:gridCol w:w="5528"/>
        <w:gridCol w:w="3465"/>
      </w:tblGrid>
      <w:tr w:rsidR="00AE01E6" w:rsidRPr="00AE01E6" w:rsidTr="000A10EA">
        <w:trPr>
          <w:gridAfter w:val="1"/>
          <w:wAfter w:w="3420" w:type="dxa"/>
          <w:tblCellSpacing w:w="15" w:type="dxa"/>
        </w:trPr>
        <w:tc>
          <w:tcPr>
            <w:tcW w:w="11765" w:type="dxa"/>
            <w:gridSpan w:val="2"/>
            <w:vAlign w:val="center"/>
            <w:hideMark/>
          </w:tcPr>
          <w:p w:rsidR="00650810" w:rsidRPr="00CE46F7" w:rsidRDefault="00650810" w:rsidP="0065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</w:t>
            </w:r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Баланың құқықтарын қорғ</w:t>
            </w:r>
            <w:proofErr w:type="gram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ау</w:t>
            </w:r>
            <w:proofErr w:type="gram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650810" w:rsidRPr="00CE46F7" w:rsidRDefault="00650810" w:rsidP="0065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</w:t>
            </w:r>
            <w:proofErr w:type="gram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ж</w:t>
            </w:r>
            <w:proofErr w:type="gram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өніндегі функцияларды жүзеге </w:t>
            </w:r>
          </w:p>
          <w:p w:rsidR="00650810" w:rsidRPr="00CE46F7" w:rsidRDefault="00650810" w:rsidP="0065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</w:t>
            </w:r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асыратын ұйымдардың тауарлары </w:t>
            </w:r>
          </w:p>
          <w:p w:rsidR="00650810" w:rsidRPr="00CE46F7" w:rsidRDefault="00650810" w:rsidP="0065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</w:t>
            </w:r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мен көрсетілетін қызметтерін </w:t>
            </w:r>
          </w:p>
          <w:p w:rsidR="00650810" w:rsidRPr="00CE46F7" w:rsidRDefault="00650810" w:rsidP="0065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</w:t>
            </w:r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сатып </w:t>
            </w:r>
            <w:proofErr w:type="gramStart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алу</w:t>
            </w:r>
            <w:proofErr w:type="gramEnd"/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қағидаларына </w:t>
            </w:r>
          </w:p>
          <w:p w:rsidR="00AE01E6" w:rsidRPr="00AE01E6" w:rsidRDefault="00650810" w:rsidP="006508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E46F7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</w:t>
            </w:r>
            <w:r w:rsidR="00AE01E6" w:rsidRPr="00CE46F7">
              <w:rPr>
                <w:rFonts w:ascii="Times New Roman" w:eastAsia="Times New Roman" w:hAnsi="Times New Roman" w:cs="Times New Roman"/>
                <w:lang w:eastAsia="ru-RU"/>
              </w:rPr>
              <w:t>6-қосымша</w:t>
            </w:r>
          </w:p>
        </w:tc>
      </w:tr>
      <w:tr w:rsidR="00AE01E6" w:rsidRPr="00AE01E6" w:rsidTr="000A10EA">
        <w:trPr>
          <w:tblCellSpacing w:w="15" w:type="dxa"/>
        </w:trPr>
        <w:tc>
          <w:tcPr>
            <w:tcW w:w="6237" w:type="dxa"/>
            <w:vAlign w:val="center"/>
          </w:tcPr>
          <w:p w:rsidR="00AE01E6" w:rsidRPr="00CE46F7" w:rsidRDefault="00AE01E6" w:rsidP="00AE01E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8948" w:type="dxa"/>
            <w:gridSpan w:val="2"/>
            <w:vAlign w:val="center"/>
            <w:hideMark/>
          </w:tcPr>
          <w:p w:rsidR="00AE01E6" w:rsidRPr="00AE01E6" w:rsidRDefault="00AE01E6" w:rsidP="00DE138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0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нысан</w:t>
            </w:r>
          </w:p>
        </w:tc>
      </w:tr>
    </w:tbl>
    <w:p w:rsidR="00AE01E6" w:rsidRPr="00AE01E6" w:rsidRDefault="00AE01E6" w:rsidP="00B4405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E01E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Конверттерді ашу хаттамасы</w:t>
      </w:r>
    </w:p>
    <w:p w:rsidR="00F4632D" w:rsidRDefault="00AE01E6" w:rsidP="00A7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 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Петропавл 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қ. Ғ. Мүсірепов к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өш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. 28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201</w:t>
      </w:r>
      <w:r w:rsidR="004B4E6D" w:rsidRPr="004B4E6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8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жылғы </w:t>
      </w:r>
      <w:proofErr w:type="gramStart"/>
      <w:r w:rsidR="000A10EA" w:rsidRPr="000A10E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22</w:t>
      </w:r>
      <w:proofErr w:type="gramEnd"/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</w:t>
      </w:r>
      <w:r w:rsidR="00CE46F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қ</w:t>
      </w:r>
      <w:r w:rsidR="00CE46F7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пан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1</w:t>
      </w:r>
      <w:r w:rsidR="004B4E6D" w:rsidRPr="004B4E6D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сағ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ат</w:t>
      </w:r>
      <w:r w:rsidR="00650810" w:rsidRPr="00650810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 xml:space="preserve"> 00 мин</w:t>
      </w:r>
      <w:r w:rsidR="00B44059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ут</w:t>
      </w:r>
      <w:r w:rsidRPr="00AE01E6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</w:t>
      </w:r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(өткізілетін орын)                                                 </w:t>
      </w:r>
      <w:r w:rsid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                                       (</w:t>
      </w:r>
      <w:r w:rsidRPr="00650810">
        <w:rPr>
          <w:rFonts w:ascii="Times New Roman" w:eastAsia="Times New Roman" w:hAnsi="Times New Roman" w:cs="Times New Roman"/>
          <w:sz w:val="20"/>
          <w:szCs w:val="20"/>
          <w:lang w:eastAsia="ru-RU"/>
        </w:rPr>
        <w:t>уақыты мен күні)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br/>
      </w:r>
      <w:bookmarkStart w:id="0" w:name="z369"/>
      <w:bookmarkEnd w:id="0"/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</w:p>
    <w:p w:rsidR="00650810" w:rsidRDefault="00F4632D" w:rsidP="00A7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AE01E6"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Мынадай құрамдағы конкурстық комиссия:</w:t>
      </w:r>
    </w:p>
    <w:p w:rsidR="00650810" w:rsidRDefault="00650810" w:rsidP="00A72BE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төрайымы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44059">
        <w:rPr>
          <w:rFonts w:ascii="Times New Roman" w:eastAsia="Times New Roman" w:hAnsi="Times New Roman" w:cs="Times New Roman"/>
          <w:sz w:val="24"/>
          <w:szCs w:val="24"/>
          <w:lang w:eastAsia="ru-RU"/>
        </w:rPr>
        <w:t>А.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="00B44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Ахметова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ПӘҚКБО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</w:p>
    <w:p w:rsidR="000D710F" w:rsidRPr="000D710F" w:rsidRDefault="00B44059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төрайымы</w:t>
      </w:r>
      <w:r w:rsid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ның орынбасары</w:t>
      </w:r>
      <w:r w:rsidR="0065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Е.П. </w:t>
      </w:r>
      <w:r w:rsidR="00650810">
        <w:rPr>
          <w:rFonts w:ascii="Times New Roman" w:eastAsia="Times New Roman" w:hAnsi="Times New Roman" w:cs="Times New Roman"/>
          <w:sz w:val="24"/>
          <w:szCs w:val="24"/>
          <w:lang w:eastAsia="ru-RU"/>
        </w:rPr>
        <w:t>Бизюк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65081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директордың ә</w:t>
      </w:r>
      <w:r w:rsid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леуметтік жұмыс </w:t>
      </w:r>
      <w:r w:rsidR="000D710F" w:rsidRPr="000D71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650810" w:rsidRDefault="000D710F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B4E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жөніндегі</w:t>
      </w:r>
      <w:r w:rsid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орынбасары </w:t>
      </w:r>
    </w:p>
    <w:p w:rsidR="00650810" w:rsidRPr="00650810" w:rsidRDefault="00650810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мүшелері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B440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А.А.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Ж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кенова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бас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бухгалтер</w:t>
      </w:r>
    </w:p>
    <w:p w:rsidR="00650810" w:rsidRPr="00650810" w:rsidRDefault="00650810" w:rsidP="0065081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B44059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С.Б.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Сатыб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алдина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заңгер</w:t>
      </w:r>
    </w:p>
    <w:p w:rsidR="004B4E6D" w:rsidRDefault="00650810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4B4E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</w:t>
      </w:r>
      <w:r w:rsidR="00B44059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4B4E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</w:t>
      </w:r>
      <w:r w:rsidR="00B44059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 w:rsidR="004B4E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Арғымбае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ва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 w:rsidR="004B4E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азық-түлік қоймасының меңгерушісі </w:t>
      </w:r>
    </w:p>
    <w:p w:rsidR="00CE46F7" w:rsidRDefault="00650810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хатшысы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B44059"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Г.Б. 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Шаимова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мемлекеттік сатып алу </w:t>
      </w:r>
      <w:r w:rsidR="00B440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жөніндегі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менеджер</w:t>
      </w:r>
      <w:r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E01E6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E01E6" w:rsidRP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комиссия төрағасының, оның орынбасарының, мүшелерінің тегі, аты, әкесінің аты (бар болса)</w:t>
      </w:r>
      <w:r w:rsidR="00AE01E6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CE46F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</w:p>
    <w:p w:rsidR="00CE46F7" w:rsidRDefault="00CE46F7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</w:t>
      </w:r>
      <w:r w:rsid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Петропавл қ.</w:t>
      </w:r>
      <w:r w:rsidR="00A72BEB"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Ғ. Мүсірепов к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өшесі</w:t>
      </w:r>
      <w:r w:rsid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,</w:t>
      </w:r>
      <w:r w:rsidR="00A72BEB"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</w:t>
      </w:r>
      <w:r w:rsid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қазақ тілі кабинетінде</w:t>
      </w:r>
      <w:r w:rsidR="00A72BEB" w:rsidRP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4B4E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0A10EA" w:rsidRPr="000A10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пан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</w:t>
      </w:r>
      <w:r w:rsidR="004B4E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00 минут</w:t>
      </w:r>
      <w:r w:rsid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та</w:t>
      </w:r>
      <w:r w:rsidR="002F1B7E" w:rsidRPr="002F1B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конкурсқа қатысуға өтінімдер бар конверттерді ашу рәсімін жүргізді.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A72BE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(</w:t>
      </w:r>
      <w:r w:rsidR="00AE01E6" w:rsidRPr="00650810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конкурсқа қатысуға өтінімдерді ашу күні, уақыты мен орны көрсетіледі)</w:t>
      </w:r>
      <w:bookmarkStart w:id="1" w:name="z370"/>
      <w:bookmarkEnd w:id="1"/>
      <w:r w:rsidR="00AE01E6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</w:p>
    <w:p w:rsidR="00F4632D" w:rsidRDefault="00CE46F7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AE01E6"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632D"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Конкурстық құжаттаманың көшірмесі мынадай әл</w:t>
      </w:r>
      <w:r w:rsid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еуетті өнім берушілерге берілді:</w:t>
      </w:r>
      <w:r w:rsidR="004B4E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- </w:t>
      </w:r>
      <w:r w:rsidR="00F4632D"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</w:p>
    <w:p w:rsidR="005465FD" w:rsidRDefault="00F4632D" w:rsidP="0024142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құжаттаманың көшірмесі берілген барлық әлеуетті өнім берушілердің атауы, мекенжайы).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br/>
        <w:t xml:space="preserve">      Мынадай әлеуетті өнім берушілердің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конкурсқа қатысуға өтінімдері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(конкурсқа қатысуға өтінімдерді берудің түпкілікті мерзімі өткеннен кейін конкурсқа қатысуға өтінімдерді ұсынған барлық әлеуетті өнім берушілердің атауы, мекенжайы көрсетіледі)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нег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ізінде ашылмай қайтарылды</w:t>
      </w:r>
      <w:r w:rsidRPr="00F4632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F4632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(ашылмау себебі көрсетілсін)</w:t>
      </w:r>
      <w:r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.</w:t>
      </w:r>
    </w:p>
    <w:p w:rsidR="005465FD" w:rsidRDefault="005465FD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Белгіленген мерзімде конкурстық өтінімдерді берудің соңғы мерзімі өткенге дейін конкурстық өтінімді ұсынған мынадай әлеуетті өнім берушілердің конкурсқа қатысуға өтінімдері: </w:t>
      </w:r>
    </w:p>
    <w:p w:rsidR="005465FD" w:rsidRDefault="000D710F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="004B4E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, Петропавл қ., </w:t>
      </w:r>
      <w:r w:rsidR="004B4E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Копай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к-сі, </w:t>
      </w:r>
      <w:r w:rsidR="004B4E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543 </w:t>
      </w:r>
      <w:r w:rsidR="000A10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4B4E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</w:t>
      </w:r>
      <w:r w:rsidR="00986FD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4B4E6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0A10EA" w:rsidRPr="000A10EA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ақпан </w:t>
      </w:r>
      <w:r w:rsidR="000A10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күні </w:t>
      </w:r>
      <w:r w:rsidR="000A10EA" w:rsidRPr="000A10EA">
        <w:rPr>
          <w:rFonts w:ascii="Times New Roman" w:eastAsia="Times New Roman" w:hAnsi="Times New Roman" w:cs="Times New Roman"/>
          <w:sz w:val="24"/>
          <w:szCs w:val="24"/>
          <w:lang w:eastAsia="ru-RU"/>
        </w:rPr>
        <w:t>16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сағат </w:t>
      </w:r>
      <w:r w:rsidR="000A10EA" w:rsidRPr="000A10EA">
        <w:rPr>
          <w:rFonts w:ascii="Times New Roman" w:eastAsia="Times New Roman" w:hAnsi="Times New Roman" w:cs="Times New Roman"/>
          <w:sz w:val="24"/>
          <w:szCs w:val="24"/>
          <w:lang w:eastAsia="ru-RU"/>
        </w:rPr>
        <w:t>26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минут; </w:t>
      </w:r>
    </w:p>
    <w:p w:rsidR="000A10EA" w:rsidRDefault="000A10EA" w:rsidP="000A1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«Черток Г.Н.» ЖК, Петропавл қ., Егемен Қазақстан к-сі, 120-34 – 2018 ж. 20 ақпан 16 сағат 33 минут;</w:t>
      </w:r>
    </w:p>
    <w:p w:rsidR="000A10EA" w:rsidRDefault="000A10EA" w:rsidP="000A1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«Рудакова И.С.» ЖК, Петропавл қ., А. Шәжімбаев к-сі, 15-22 –  2018 ж. </w:t>
      </w:r>
      <w:r w:rsidR="00803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ақпан күні 17 сағат </w:t>
      </w:r>
      <w:r w:rsidR="00803F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минут;</w:t>
      </w:r>
    </w:p>
    <w:p w:rsidR="000A10EA" w:rsidRDefault="000A10EA" w:rsidP="000A10E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Агрос</w:t>
      </w:r>
      <w:r w:rsidRP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ФШ, Петропавл қ., Абай к-сі, 30</w:t>
      </w:r>
      <w:r w:rsidRP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– 2018 ж. 22 ақпан 09 сағат 37 минут.</w:t>
      </w:r>
    </w:p>
    <w:p w:rsidR="0064019E" w:rsidRDefault="000A10EA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6401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465FD" w:rsidRPr="005465FD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>(конкурстық өтінімдерді берудің соңғы мерзімі өткенге дейін конкурстық өтінімдер ұсынған барлық әлеуетті өнім берушілердің атауы, мекенжайы, конкурсқа қатысуға өтінімді беру уақыты)</w:t>
      </w:r>
      <w:r w:rsidR="005465FD" w:rsidRP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ашылды және конкурстық өтінімдерді ашу кезінде барлық қатысушы және комиссия конкурсқа қатысуға рұқсат берген тұлғаларға жарияланған</w:t>
      </w:r>
      <w:r w:rsidR="005465F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</w:p>
    <w:p w:rsidR="00180671" w:rsidRDefault="00AE01E6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2" w:name="z374"/>
      <w:bookmarkEnd w:id="2"/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="00986FD8"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="00986FD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="00986FD8"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 w:rsidR="00986FD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4 лот бойынша </w:t>
      </w:r>
      <w:r w:rsidR="000A10E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132</w:t>
      </w:r>
      <w:r w:rsidR="00986FD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</w:t>
      </w:r>
      <w:r w:rsidR="0018067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тігінделіп, нөмірленген: </w:t>
      </w:r>
    </w:p>
    <w:p w:rsidR="0064019E" w:rsidRPr="00986FD8" w:rsidRDefault="005465FD" w:rsidP="00384B95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1-қосымша </w:t>
      </w:r>
      <w:r w:rsidR="00180671"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орыс тіл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інде</w:t>
      </w:r>
      <w:r w:rsidR="00180671"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- </w:t>
      </w:r>
      <w:r w:rsidR="00986FD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180671"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986FD8" w:rsidRPr="0064019E" w:rsidRDefault="00986FD8" w:rsidP="00384B95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1-қосымша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қазақ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тілінде -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986FD8" w:rsidRDefault="00986FD8" w:rsidP="00384B95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4 лот бойынша техникалық тапсырма орыс тілінде – 2 бет. </w:t>
      </w:r>
    </w:p>
    <w:p w:rsidR="00986FD8" w:rsidRDefault="00986FD8" w:rsidP="00384B95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4 лот бойынша техникалық тапсырма қазақ тілінде – 2 бет. </w:t>
      </w:r>
    </w:p>
    <w:p w:rsidR="000A10EA" w:rsidRDefault="000A10EA" w:rsidP="00384B95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Сәйкестік туралы декларацияның көшірмесі – 2 бет. </w:t>
      </w:r>
    </w:p>
    <w:p w:rsidR="000A10EA" w:rsidRDefault="000A10EA" w:rsidP="000A10EA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Тауар жеткізушісін таңдау өлшемдері орыс және қазақ тілінде – 4 бет.</w:t>
      </w:r>
    </w:p>
    <w:p w:rsidR="000A10EA" w:rsidRDefault="000A10EA" w:rsidP="000A10EA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№3 жалға алу жөніндегі шарт көшірмесі – 2 бет. </w:t>
      </w:r>
    </w:p>
    <w:p w:rsidR="000A10EA" w:rsidRDefault="000A10EA" w:rsidP="000A10EA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0A10EA" w:rsidRDefault="000A10EA" w:rsidP="000A10EA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Санитарлық-эпидемиологиялық тексеру актісінің көшірмесі – 2 бет. </w:t>
      </w:r>
    </w:p>
    <w:p w:rsidR="002C0485" w:rsidRDefault="002C0485" w:rsidP="000A10EA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жөніндегі шарт көшірмесі – 2 бет. </w:t>
      </w:r>
    </w:p>
    <w:p w:rsidR="002C0485" w:rsidRDefault="002C0485" w:rsidP="002C0485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2C0485" w:rsidRDefault="002C0485" w:rsidP="002C0485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2C0485" w:rsidRDefault="002C0485" w:rsidP="002C0485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№4 жалға алу жөніндегі шарт көшірмесі – 2 бет. </w:t>
      </w:r>
    </w:p>
    <w:p w:rsidR="002C0485" w:rsidRDefault="002C0485" w:rsidP="002C0485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2C0485" w:rsidRDefault="002C0485" w:rsidP="002C0485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7F6CF4" w:rsidRDefault="007F6CF4" w:rsidP="007F6CF4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14 бет. </w:t>
      </w:r>
    </w:p>
    <w:p w:rsidR="007F6CF4" w:rsidRDefault="007F6CF4" w:rsidP="000A10EA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«Ақбота» бөбекжай-балабақшасы» КМКК-нан берілген пікірдің көшірмесі – 2 бет.    </w:t>
      </w:r>
    </w:p>
    <w:p w:rsidR="007F6CF4" w:rsidRDefault="007F6CF4" w:rsidP="007F6CF4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7F6CF4" w:rsidRPr="00986FD8" w:rsidRDefault="007F6CF4" w:rsidP="007F6CF4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A67C16" w:rsidRPr="00A67C16" w:rsidRDefault="00A67C16" w:rsidP="00A67C16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0A10EA" w:rsidRDefault="007F6CF4" w:rsidP="000A10EA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7F6CF4" w:rsidRPr="0064019E" w:rsidRDefault="007F6CF4" w:rsidP="007F6CF4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7F6CF4" w:rsidRPr="0064019E" w:rsidRDefault="007F6CF4" w:rsidP="007F6CF4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7F6CF4" w:rsidRPr="000A3311" w:rsidRDefault="007F6CF4" w:rsidP="007F6CF4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7F6CF4" w:rsidRPr="000A3311" w:rsidRDefault="007F6CF4" w:rsidP="007F6CF4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7F6CF4" w:rsidRPr="0064019E" w:rsidRDefault="007F6CF4" w:rsidP="007F6CF4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7F6CF4" w:rsidRPr="00201AC1" w:rsidRDefault="007F6CF4" w:rsidP="007F6CF4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7F6CF4" w:rsidRPr="007F6CF4" w:rsidRDefault="007F6CF4" w:rsidP="00384B95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7F6CF4" w:rsidRPr="00FB5ECB" w:rsidRDefault="007F6CF4" w:rsidP="007F6CF4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7F6CF4" w:rsidRDefault="007F6CF4" w:rsidP="00384B95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7F6CF4" w:rsidRDefault="007F6CF4" w:rsidP="00384B95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7F6CF4" w:rsidRPr="003E62C0" w:rsidRDefault="007F6CF4" w:rsidP="007F6CF4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383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F6CF4" w:rsidRPr="003E62C0" w:rsidRDefault="007F6CF4" w:rsidP="007F6CF4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25 ақпандағы № 80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A67C16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20 наурыздағы № 50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A67C16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28 наурыздағы № 78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A67C16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жылғы 02 қазандағы № 59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A67C16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20 наурыздағы № 78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A67C16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30 қыркүйектегі № 402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A67C16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11 шілдедегі № 153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A67C16">
      <w:pPr>
        <w:pStyle w:val="a4"/>
        <w:numPr>
          <w:ilvl w:val="0"/>
          <w:numId w:val="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28 наурыздағы № 78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9F3726" w:rsidRPr="009B4D69" w:rsidRDefault="009F3726" w:rsidP="009B4D69">
      <w:pPr>
        <w:pStyle w:val="a4"/>
        <w:spacing w:after="0" w:line="240" w:lineRule="auto"/>
        <w:ind w:left="360"/>
        <w:outlineLvl w:val="2"/>
        <w:rPr>
          <w:sz w:val="24"/>
          <w:szCs w:val="24"/>
          <w:lang w:val="kk-KZ"/>
        </w:rPr>
      </w:pPr>
    </w:p>
    <w:p w:rsidR="00FB5ECB" w:rsidRDefault="00FB5ECB" w:rsidP="00FB5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5 лот бойынша </w:t>
      </w:r>
      <w:r w:rsidR="00A67C1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A67C16" w:rsidRPr="00317311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1731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A67C16" w:rsidRPr="0064019E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1-қосымша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қазақ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тілінде -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31731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орыс тілінде – 2 бет. </w:t>
      </w:r>
    </w:p>
    <w:p w:rsidR="00A67C16" w:rsidRDefault="00317311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5</w:t>
      </w:r>
      <w:r w:rsidR="00A67C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қазақ тілінде – 2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Сәйкестік туралы декларацияның көшірмесі – 2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Тауар жеткізушісін таңдау өлшемдері орыс және қазақ тілінде – 4 бет.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№3 жалға алу жөніндегі шарт көшірмесі – 2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жөніндегі шарт көшірмесі – 2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Жүргізушінің медициналық кітапшасының көшірмесі – 2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№4 жалға алу жөніндегі шарт көшірмесі – 2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Әлеуетті өнім беруші қызметкерлерінің біліктіліктері туралы мәліметтер орыс және қазақ тілдерінде – 1</w:t>
      </w:r>
      <w:r w:rsidR="00317311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«Ақбота» бөбекжай-балабақшасы» КМКК-нан берілген пікірдің көшірмесі – 2 бет.   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A67C16" w:rsidRPr="00986FD8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A67C16" w:rsidRP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A67C16" w:rsidRPr="0064019E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A67C16" w:rsidRPr="0064019E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A67C16" w:rsidRPr="000A3311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A67C16" w:rsidRPr="000A3311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A67C16" w:rsidRPr="0064019E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A67C16" w:rsidRPr="00201AC1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A67C16" w:rsidRPr="007F6CF4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A67C16" w:rsidRPr="00FB5ECB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A67C16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A67C16" w:rsidRPr="003E62C0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38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сәуірдегі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ақпандағы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сәуірдегі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дағы №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дағы №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0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азандағы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A67C16" w:rsidRPr="003E62C0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қарашадағы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418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31731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317311" w:rsidRPr="00317311" w:rsidRDefault="00A67C16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28 наурыздағы № 78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17311" w:rsidRPr="00317311" w:rsidRDefault="00317311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30 қаңтардағы № 22 шарттың көшірмесі – 4 бет. </w:t>
      </w:r>
    </w:p>
    <w:p w:rsidR="001D192C" w:rsidRPr="001D192C" w:rsidRDefault="001D192C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03 мамырдағы № 178 шарттың көшірмесі – 4 бет. </w:t>
      </w:r>
    </w:p>
    <w:p w:rsidR="001D192C" w:rsidRPr="001D192C" w:rsidRDefault="001D192C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19 сәуірдегі № 120 шарттың көшірмесі – 4 бет. </w:t>
      </w:r>
    </w:p>
    <w:p w:rsidR="00A67C16" w:rsidRPr="003E62C0" w:rsidRDefault="001D192C" w:rsidP="000901F9">
      <w:pPr>
        <w:pStyle w:val="a4"/>
        <w:numPr>
          <w:ilvl w:val="0"/>
          <w:numId w:val="1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20 наурыздағы № 78 шарттың көшірмесі – 4 бет. </w:t>
      </w:r>
      <w:r w:rsidR="00A67C16"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FB5ECB" w:rsidRDefault="00FB5ECB" w:rsidP="00FB5EC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B5ECB" w:rsidRDefault="00FB5ECB" w:rsidP="00FB5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6 лот бойынша </w:t>
      </w:r>
      <w:r w:rsidR="001D192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1D192C" w:rsidRP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1D192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1D192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1D192C" w:rsidRP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1D192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1D192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6 лот бойынша техникалық тапсырма орыс тілінде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6 лот бойынша техникалық тапсырма қазақ тілінде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Сәйкестік туралы декларацияның көшірмесі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Тауар жеткізушісін таңдау өлшемдері орыс және қазақ тілінде – 4 бет.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№3 жалға алу жөніндегі шарт көшірмесі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Санитарлық-эпидемиологиялық тексеру актісінің көшірмесі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жөніндегі шарт көшірмесі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№4 жалға алу жөніндегі шарт көшірмесі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«Ақбота» бөбекжай-балабақшасы» КМКК-нан берілген пікірдің көшірмесі – 2 бет.   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1D192C" w:rsidRPr="00986FD8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1D192C" w:rsidRPr="00A67C16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1D192C" w:rsidRPr="0064019E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1D192C" w:rsidRPr="0064019E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1D192C" w:rsidRPr="000A3311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1D192C" w:rsidRPr="000A3311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1D192C" w:rsidRPr="0064019E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1D192C" w:rsidRPr="00201AC1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1D192C" w:rsidRPr="007F6CF4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1D192C" w:rsidRPr="00FB5ECB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1D192C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1D192C" w:rsidRPr="003E62C0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385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1D192C" w:rsidRPr="003E62C0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11 ақпандағы № 43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1D192C" w:rsidRPr="003E62C0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жылғы 02 қазандағы № 59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1D192C" w:rsidRPr="003E62C0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</w:t>
      </w:r>
      <w:r w:rsid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02 қазандағы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 w:rsid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1D192C" w:rsidRPr="009A5E19" w:rsidRDefault="001D192C" w:rsidP="000901F9">
      <w:pPr>
        <w:pStyle w:val="a4"/>
        <w:numPr>
          <w:ilvl w:val="0"/>
          <w:numId w:val="1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 w:rsid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 w:rsid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қыркүйектегі № </w:t>
      </w:r>
      <w:r w:rsid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156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 w:rsid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</w:t>
      </w:r>
    </w:p>
    <w:p w:rsidR="00FB5ECB" w:rsidRDefault="00FB5ECB" w:rsidP="00FB5EC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FB5ECB" w:rsidRDefault="00FB5ECB" w:rsidP="00FB5EC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7 лот бойынша </w:t>
      </w:r>
      <w:r w:rsid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9A5E19" w:rsidRPr="001D192C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1D192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1D192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9A5E19" w:rsidRPr="001D192C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1D192C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1D192C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7 лот бойынша техникалық тапсырма орыс тілінде – 2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7 лот бойынша техникалық тапсырма қазақ тілінде – 2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Сәйкестік туралы декларацияның көшірмесі орыс және қазақ тілдерінде – 8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Тауар жеткізушісін таңдау өлшемдері орыс және қазақ тілінде – 4 бет.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№3 жалға алу жөніндегі шарт көшірмесі – 2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жөніндегі шарт көшірмесі – 2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№4 жалға алу жөніндегі шарт көшірмесі – 2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Санитарлық-эпидемиологиялық тексеру актісінің көшірмесі – 2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16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«Ақбота» бөбекжай-балабақшасы» КМКК-нан берілген пікірдің көшірмесі – 2 бет.   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9A5E19" w:rsidRPr="00986FD8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9A5E19" w:rsidRPr="00A67C16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9A5E19" w:rsidRPr="0064019E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9A5E19" w:rsidRPr="0064019E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9A5E19" w:rsidRPr="000A3311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9A5E19" w:rsidRPr="000A3311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9A5E19" w:rsidRPr="0064019E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9A5E19" w:rsidRPr="00201AC1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9A5E19" w:rsidRPr="007F6CF4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9A5E19" w:rsidRPr="00FB5ECB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9A5E19" w:rsidRPr="003E62C0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386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9A5E19" w:rsidRPr="003E62C0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05 қыркүйектегі № 161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9A5E19" w:rsidRPr="003E62C0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23 қыркүйектегі № 102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FB5ECB" w:rsidRPr="009A5E19" w:rsidRDefault="009A5E19" w:rsidP="000901F9">
      <w:pPr>
        <w:pStyle w:val="a4"/>
        <w:numPr>
          <w:ilvl w:val="0"/>
          <w:numId w:val="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қыркүйектегі № 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4 бет.  </w:t>
      </w:r>
    </w:p>
    <w:p w:rsidR="0097266B" w:rsidRDefault="00FB5ECB" w:rsidP="00FB5EC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97266B" w:rsidRDefault="0097266B" w:rsidP="009726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8 лот бойынша 1</w:t>
      </w:r>
      <w:r w:rsid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BD7206" w:rsidRP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BD720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BD72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BD7206" w:rsidRP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BD720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BD72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8 лот бойынша техникалық тапсырма орыс тілінде – 2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8 лот бойынша техникалық тапсырма қазақ тілінде – 2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2018 жылғы 20 ақпандағы № 873 токсикологиялық қортындысы – 3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Тауар жеткізушісін таңдау өлшемдері орыс және қазақ тілінде – 4 бет.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№3 жалға алу жөніндегі шарт көшірмесі – 2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жөніндегі шарт көшірмесі – 2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№4 жалға алу жөніндегі шарт көшірмесі – 2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18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«Ақбота» бөбекжай-балабақшасы» КМКК-нан берілген пікірдің көшірмесі – 2 бет.   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BD7206" w:rsidRPr="00986FD8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BD7206" w:rsidRPr="00A67C1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«Мамлют санаториялық орта мектеп-интернаты» КММ-нің берілген алғыс хаттың көшірмесі – 2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BD7206" w:rsidRPr="0064019E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BD7206" w:rsidRPr="0064019E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BD7206" w:rsidRPr="000A3311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BD7206" w:rsidRPr="000A3311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BD7206" w:rsidRPr="0064019E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BD7206" w:rsidRPr="00201AC1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BD7206" w:rsidRPr="007F6CF4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BD7206" w:rsidRPr="00FB5ECB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BD7206" w:rsidRPr="003E62C0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387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BD7206" w:rsidRPr="003E62C0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12 сәуірдегі № 80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BD7206" w:rsidRPr="003E62C0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04 сәуірдегі № 72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BD7206" w:rsidRPr="003E62C0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27 тамыздағы № 131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BD7206" w:rsidRPr="00BD7206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20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қыркүйектегі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152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</w:t>
      </w:r>
    </w:p>
    <w:p w:rsidR="00BD7206" w:rsidRPr="003E62C0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16 қазандағы № 245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BD7206" w:rsidRPr="003E62C0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20 ақпандағы № 12 </w:t>
      </w:r>
      <w:r w:rsidR="00F91C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BD7206" w:rsidRPr="003E62C0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20 наурыздағы № 50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F91C88" w:rsidRDefault="00BD7206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2013 жылғы 13 мамырдағы № 140 шарттың көшірмесі</w:t>
      </w:r>
      <w:r w:rsidR="00F91C88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– 6 бет. </w:t>
      </w:r>
    </w:p>
    <w:p w:rsidR="00F91C88" w:rsidRPr="00BD7206" w:rsidRDefault="00F91C88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19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қыркүйектегі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237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</w:t>
      </w:r>
    </w:p>
    <w:p w:rsidR="00BD7206" w:rsidRDefault="00F91C88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2013 жылғы 13 мамырдағы № 76 шарттың көшірмесі – 6 бет.</w:t>
      </w:r>
    </w:p>
    <w:p w:rsidR="00F91C88" w:rsidRPr="00F91C88" w:rsidRDefault="00F91C88" w:rsidP="000901F9">
      <w:pPr>
        <w:pStyle w:val="a4"/>
        <w:numPr>
          <w:ilvl w:val="0"/>
          <w:numId w:val="1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28 наурыздағы № 78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97266B" w:rsidRDefault="0097266B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97266B" w:rsidRDefault="0097266B" w:rsidP="0097266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9 лот бойынша </w:t>
      </w:r>
      <w:r w:rsidR="00F91C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172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F91C88" w:rsidRP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91C88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F91C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F91C88" w:rsidRPr="00BD7206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BD720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BD72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9 лот бойынша техникалық тапсырма орыс тілінде – 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9 лот бойынша техникалық тапсырма қазақ тілінде – 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2018 жылғы 20 ақпандағы № 874 токсикологиялық қортындысы – 3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Тауар жеткізушісін таңдау өлшемдері орыс және қазақ тілінде – 4 бет.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№3 жалға алу жөніндегі шарт көшірмесі – 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жөніндегі шарт көшірмесі – 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№4 жалға алу жөніндегі шарт көшірмесі – 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«Ақбота» бөбекжай-балабақшасы» КМКК-нан берілген пікірдің көшірмесі – 2 бет.   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F91C88" w:rsidRPr="00986FD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F91C88" w:rsidRPr="00A67C16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F91C88" w:rsidRPr="0064019E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F91C88" w:rsidRPr="0064019E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F91C88" w:rsidRPr="000A3311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F91C88" w:rsidRPr="000A3311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F91C88" w:rsidRPr="0064019E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F91C88" w:rsidRPr="00201AC1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F91C88" w:rsidRPr="007F6CF4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F91C88" w:rsidRPr="00FB5ECB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F91C88" w:rsidRPr="003E62C0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388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F91C88" w:rsidRPr="003E62C0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31 шілдедегі № 118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F91C88" w:rsidRPr="003E62C0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04 сәуірдегі № 72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F91C88" w:rsidRPr="003E62C0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27 тамыздағы № 131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F91C88" w:rsidRPr="003E62C0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25 ақпандағы № 80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F91C88" w:rsidRPr="00BD7206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24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қыркүйектегі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183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</w:t>
      </w:r>
    </w:p>
    <w:p w:rsidR="00F91C88" w:rsidRPr="00BD7206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20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қыркүйектегі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152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</w:t>
      </w:r>
    </w:p>
    <w:p w:rsidR="00F91C88" w:rsidRPr="00BD7206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30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қыркүйектегі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238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</w:t>
      </w:r>
    </w:p>
    <w:p w:rsidR="00F91C88" w:rsidRPr="003E62C0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жылғы 15 қарашадағы № 408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F91C88" w:rsidRPr="003E62C0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жылғы 02 қазандағы № 59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F91C88" w:rsidRPr="003E62C0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28 наурыздағы № 139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2013 жылғы 21 маусымдағы № 220 шарттың көшірмесі – </w:t>
      </w:r>
      <w:r w:rsidR="002C13A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F91C88" w:rsidRPr="00BD7206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30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қыркүйектегі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402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</w:t>
      </w:r>
    </w:p>
    <w:p w:rsidR="00F91C88" w:rsidRDefault="00F91C88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2013 жылғы 28 </w:t>
      </w:r>
      <w:r w:rsidR="0079695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наурыздағы № 78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79695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</w:t>
      </w:r>
    </w:p>
    <w:p w:rsidR="0079695F" w:rsidRPr="00BD7206" w:rsidRDefault="0079695F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30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қыркүйектегі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286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</w:t>
      </w:r>
    </w:p>
    <w:p w:rsidR="00F91C88" w:rsidRPr="0079695F" w:rsidRDefault="0079695F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24</w:t>
      </w:r>
      <w:r w:rsidR="00F91C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маусым</w:t>
      </w:r>
      <w:r w:rsidR="00F91C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дағы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56</w:t>
      </w:r>
      <w:r w:rsidR="00F91C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="00F91C88"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F91C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F91C88"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9695F" w:rsidRPr="0079695F" w:rsidRDefault="0079695F" w:rsidP="000901F9">
      <w:pPr>
        <w:pStyle w:val="a4"/>
        <w:numPr>
          <w:ilvl w:val="0"/>
          <w:numId w:val="1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жылғы 08 қарашадағы № 990240003769/171391/00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97266B" w:rsidRDefault="0097266B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93805" w:rsidRDefault="00F93805" w:rsidP="00F93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10 лот бойынша </w:t>
      </w:r>
      <w:r w:rsidR="007969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79695F" w:rsidRPr="00F91C88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91C88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F91C8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79695F" w:rsidRPr="00BD7206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BD720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BD720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10 лот бойынша техникалық тапсырма орыс тілінде – 2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10 лот бойынша техникалық тапсырма қазақ тілінде – 2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2018 жылғы 20 ақпандағы № 87</w:t>
      </w:r>
      <w:r w:rsidR="00101A7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токсикологиялық қортындысы – 3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Тауар жеткізушісін таңдау өлшемдері орыс және қазақ тілінде – 4 бет.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№3 жалға алу жөніндегі шарт көшірмесі – 2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жөніндегі шарт көшірмесі – 2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№4 жалға алу жөніндегі шарт көшірмесі – 2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Жүргізушінің медициналық кітапшасының көшірмесі – 2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тексеру актісінің көшірмесі – 2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</w:t>
      </w:r>
      <w:r w:rsidR="00AD4CD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«Ақбота» бөбекжай-балабақшасы» КМКК-нан берілген пікірдің көшірмесі – 2 бет.   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79695F" w:rsidRPr="00986FD8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79695F" w:rsidRPr="00A67C16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79695F" w:rsidRPr="0064019E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79695F" w:rsidRPr="0064019E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79695F" w:rsidRPr="000A3311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79695F" w:rsidRPr="000A3311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79695F" w:rsidRPr="0064019E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79695F" w:rsidRPr="00201AC1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79695F" w:rsidRPr="007F6CF4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79695F" w:rsidRPr="00FB5ECB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79695F" w:rsidRPr="003E62C0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2018 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жылғы 20 ақпандағы № 38</w:t>
      </w:r>
      <w:r w:rsidR="00101A7E"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9695F" w:rsidRPr="003E62C0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31 шілдедегі № 118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9695F" w:rsidRPr="003E62C0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04 сәуірдегі № 72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101A7E"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9695F" w:rsidRPr="003E62C0" w:rsidRDefault="00101A7E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</w:t>
      </w:r>
      <w:r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01</w:t>
      </w:r>
      <w:r w:rsidR="007969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c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әуірдегі</w:t>
      </w:r>
      <w:r w:rsidR="007969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93</w:t>
      </w:r>
      <w:r w:rsidR="007969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="0079695F"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="0079695F"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9695F" w:rsidRPr="003E62C0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25 ақпандағы № 80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9695F" w:rsidRPr="00BD7206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351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</w:t>
      </w:r>
    </w:p>
    <w:p w:rsidR="0079695F" w:rsidRPr="00BD7206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24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қыркүйектегі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83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</w:t>
      </w:r>
    </w:p>
    <w:p w:rsidR="0079695F" w:rsidRPr="00BD7206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маусымдағы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9A5E1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</w:t>
      </w:r>
    </w:p>
    <w:p w:rsidR="0079695F" w:rsidRPr="003E62C0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сәуірдегі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9695F" w:rsidRPr="003E62C0" w:rsidRDefault="00101A7E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 w:rsidR="007969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7969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</w:t>
      </w:r>
      <w:r w:rsidR="007969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дағы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7969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 шарттың көшірмесі</w:t>
      </w:r>
      <w:r w:rsidR="0079695F"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79695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79695F"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9695F" w:rsidRPr="003E62C0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шілдедегі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1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9695F" w:rsidRDefault="0079695F" w:rsidP="000901F9">
      <w:pPr>
        <w:pStyle w:val="a4"/>
        <w:numPr>
          <w:ilvl w:val="0"/>
          <w:numId w:val="1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2013 жылғы </w:t>
      </w:r>
      <w:r w:rsidR="00101A7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30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101A7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қыркүйектегі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№ 2</w:t>
      </w:r>
      <w:r w:rsidR="00101A7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101A7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F93805" w:rsidRDefault="00F93805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93805" w:rsidRDefault="00F93805" w:rsidP="00F93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 w:rsid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11 лот бойынша </w:t>
      </w:r>
      <w:r w:rsidR="00252DAA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F93805" w:rsidRPr="00F93805" w:rsidRDefault="00F93805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9380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F938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F93805" w:rsidRPr="00F93805" w:rsidRDefault="00F93805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9380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F938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F93805" w:rsidRDefault="00F93805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11 лот бойынша техникалық тапсырма орыс тілінде – 2 бет. </w:t>
      </w:r>
    </w:p>
    <w:p w:rsidR="00F93805" w:rsidRDefault="00F93805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11 лот бойынша техникалық тапсырма қазақ тілінде – 2 бет. </w:t>
      </w:r>
    </w:p>
    <w:p w:rsidR="00F93805" w:rsidRDefault="00F93805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2018 жылғы </w:t>
      </w:r>
      <w:r w:rsidR="00101A7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ақпандағы № </w:t>
      </w:r>
      <w:r w:rsidR="00101A7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876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токсикологиялық қортындысы – </w:t>
      </w:r>
      <w:r w:rsidR="00101A7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F93805" w:rsidRDefault="00F93805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Тауар жеткізушісін таңдау өлшемдері орыс және қазақ тілінде – 4 бет. </w:t>
      </w:r>
    </w:p>
    <w:p w:rsidR="00F93805" w:rsidRDefault="00101A7E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3</w:t>
      </w:r>
      <w:r w:rsidR="00F9380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жалға алу шартының көшірмесі – 2 бет. </w:t>
      </w:r>
    </w:p>
    <w:p w:rsidR="00101A7E" w:rsidRDefault="00101A7E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101A7E" w:rsidRDefault="00F93805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101A7E" w:rsidRDefault="00101A7E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шартының көшірмесі – 2 бет. </w:t>
      </w:r>
    </w:p>
    <w:p w:rsidR="00101A7E" w:rsidRDefault="00101A7E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101A7E" w:rsidRDefault="00101A7E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101A7E" w:rsidRDefault="00101A7E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№ 4 жалға алу шартының көшірмесі – 2 бет. </w:t>
      </w:r>
    </w:p>
    <w:p w:rsidR="00101A7E" w:rsidRDefault="00101A7E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F93805" w:rsidRPr="00101A7E" w:rsidRDefault="00101A7E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F93805" w:rsidRDefault="00F93805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10 бет. </w:t>
      </w:r>
    </w:p>
    <w:p w:rsidR="007B5066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Ақбота» бөбекжай-балабақшасы» КМКК-нан берілген пікірдің көшірмесі – 2 бет.    </w:t>
      </w:r>
    </w:p>
    <w:p w:rsidR="007B5066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7B5066" w:rsidRPr="00986FD8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7B5066" w:rsidRPr="00A67C16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7B5066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7B5066" w:rsidRPr="0064019E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7B5066" w:rsidRPr="0064019E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7B5066" w:rsidRPr="000A3311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7B5066" w:rsidRPr="000A3311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7B5066" w:rsidRPr="0064019E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7B5066" w:rsidRPr="00201AC1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7B5066" w:rsidRPr="007F6CF4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7B5066" w:rsidRPr="00FB5ECB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7B5066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7B5066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7B5066" w:rsidRPr="003E62C0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</w:t>
      </w:r>
      <w:r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B5066" w:rsidRPr="003E62C0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27 тамыздағы № 131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B5066" w:rsidRPr="003E62C0" w:rsidRDefault="007B5066" w:rsidP="000901F9">
      <w:pPr>
        <w:pStyle w:val="a4"/>
        <w:numPr>
          <w:ilvl w:val="0"/>
          <w:numId w:val="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30 қыркүйектегі № 286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F93805" w:rsidRDefault="00F93805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F93805" w:rsidRDefault="00F93805" w:rsidP="00F938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12 лот бойынша 9</w:t>
      </w:r>
      <w:r w:rsidR="007B50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7B5066" w:rsidRP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7B506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7B506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7B5066" w:rsidRPr="00F93805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93805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F93805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12 лот бойынша техникалық тапсырма орыс тілінде – 2 бет. 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12 лот бойынша техникалық тапсырма қазақ тілінде – 2 бет. </w:t>
      </w:r>
    </w:p>
    <w:p w:rsidR="00781349" w:rsidRDefault="00781349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Сәйкестік декларациясының көшірмесі – 2 бет. 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Тауар жеткізушісін таңдау өлшемдері орыс және қазақ тілінде – 4 бет. 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3 жалға алу шартының көшірмесі – 2 бет. 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шартының көшірмесі – 2 бет. 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4 жалға алу шартының көшірмесі – 2 бет. 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7B5066" w:rsidRPr="00101A7E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</w:t>
      </w:r>
      <w:r w:rsidR="0078134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Ақбота» бөбекжай-балабақшасы» КМКК-нан берілген пікірдің көшірмесі – 2 бет.    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7B5066" w:rsidRPr="00986FD8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7B5066" w:rsidRPr="00A67C1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7B5066" w:rsidRPr="0064019E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7B5066" w:rsidRPr="0064019E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7B5066" w:rsidRPr="000A3311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7B5066" w:rsidRPr="000A3311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7B5066" w:rsidRPr="0064019E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7B5066" w:rsidRPr="00201AC1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7B5066" w:rsidRPr="007F6CF4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7B5066" w:rsidRPr="00FB5ECB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7B5066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7B5066" w:rsidRPr="003E62C0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</w:t>
      </w:r>
      <w:r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7813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B5066" w:rsidRPr="00781349" w:rsidRDefault="007B5066" w:rsidP="000901F9">
      <w:pPr>
        <w:pStyle w:val="a4"/>
        <w:numPr>
          <w:ilvl w:val="0"/>
          <w:numId w:val="1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</w:t>
      </w:r>
      <w:r w:rsidR="007813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7813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қарашадағы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7813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327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7813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  <w:r w:rsidRPr="007813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F93805" w:rsidRDefault="00F93805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734E6" w:rsidRDefault="008734E6" w:rsidP="008734E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13 лот бойынша </w:t>
      </w:r>
      <w:r w:rsidR="0078134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8734E6" w:rsidRPr="008734E6" w:rsidRDefault="008734E6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734E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873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8734E6" w:rsidRPr="008734E6" w:rsidRDefault="008734E6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734E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873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8734E6" w:rsidRDefault="008734E6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AB06C7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</w:t>
      </w:r>
      <w:r w:rsidR="0078134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орыс тілінде – 2 бет. </w:t>
      </w:r>
    </w:p>
    <w:p w:rsidR="008734E6" w:rsidRDefault="00AB06C7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13</w:t>
      </w:r>
      <w:r w:rsidR="008734E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қазақ тілінде – 2 бет. </w:t>
      </w:r>
    </w:p>
    <w:p w:rsidR="008734E6" w:rsidRDefault="00AB06C7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Сәйкестік декларациясының көшірмесі</w:t>
      </w:r>
      <w:r w:rsidR="008734E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– </w:t>
      </w:r>
      <w:r w:rsidR="006611B7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6</w:t>
      </w:r>
      <w:r w:rsidR="008734E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8734E6" w:rsidRDefault="008734E6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Тауар жеткізушісін таңдау өлшемдері орыс және қазақ тілінде – 4 бет. 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3 жалға алу шартының көшірмесі – 2 бет. 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шартының көшірмесі – 2 бет. 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4 жалға алу шартының көшірмесі – 2 бет. 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781349" w:rsidRPr="00101A7E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14 бет. 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Ақбота» бөбекжай-балабақшасы» КМКК-нан берілген пікірдің көшірмесі – 2 бет.    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781349" w:rsidRPr="00986FD8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781349" w:rsidRPr="00A67C16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781349" w:rsidRPr="0064019E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781349" w:rsidRPr="0064019E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781349" w:rsidRPr="000A3311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781349" w:rsidRPr="000A3311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781349" w:rsidRPr="0064019E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781349" w:rsidRPr="00201AC1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781349" w:rsidRPr="007F6CF4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781349" w:rsidRPr="00FB5ECB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781349" w:rsidRPr="003E62C0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</w:t>
      </w:r>
      <w:r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781349" w:rsidRPr="00781349" w:rsidRDefault="00781349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20 қыркүйектегі № 152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C83894" w:rsidRPr="00C83894" w:rsidRDefault="00C83894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02 қазандағы № 59 шарттың көшірмесі – 4 бет. </w:t>
      </w:r>
    </w:p>
    <w:p w:rsidR="00C83894" w:rsidRPr="00781349" w:rsidRDefault="00C83894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13 қарашадағы № 267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C83894" w:rsidRPr="00781349" w:rsidRDefault="00C83894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29 қыркүйектегі № 46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781349" w:rsidRPr="00C83894" w:rsidRDefault="00C83894" w:rsidP="000901F9">
      <w:pPr>
        <w:pStyle w:val="a4"/>
        <w:numPr>
          <w:ilvl w:val="0"/>
          <w:numId w:val="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30 қыркүйектегі № 402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  <w:r w:rsidR="00781349" w:rsidRPr="00C838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</w:p>
    <w:p w:rsidR="00AB06C7" w:rsidRPr="003E62C0" w:rsidRDefault="00AB06C7" w:rsidP="00AB06C7">
      <w:pPr>
        <w:pStyle w:val="a4"/>
        <w:spacing w:after="0" w:line="240" w:lineRule="auto"/>
        <w:ind w:left="360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AB06C7" w:rsidRDefault="00AB06C7" w:rsidP="00AB06C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1</w:t>
      </w:r>
      <w:r w:rsidR="006351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лот бойынша </w:t>
      </w:r>
      <w:r w:rsidR="00C838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C838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635140" w:rsidRP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3514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6351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635140" w:rsidRPr="008734E6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734E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873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15 лот бойынша техникалық тапсырма орыс тілінде – 2 бет. 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15 лот бойынша техникалық тапсырма қазақ тілінде – 2 бет. 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Ветеринарлық анықтама көшірмесі – 2 бет. 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Тауар жеткізушісін таңдау өлшемдері орыс және қазақ тілінде – 4 бет. 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3 жалға алу шартының көшірмесі – 2 бет. 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шартының көшірмесі – 2 бет. 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4 жалға алу шартының көшірмесі – 2 бет. 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635140" w:rsidRPr="00101A7E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12 бет. 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Ақбота» бөбекжай-балабақшасы» КМКК-нан берілген пікірдің көшірмесі – 2 бет.    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635140" w:rsidRPr="00986FD8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635140" w:rsidRPr="00A67C16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635140" w:rsidRPr="0064019E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635140" w:rsidRPr="0064019E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635140" w:rsidRPr="000A3311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635140" w:rsidRPr="000A3311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635140" w:rsidRPr="0064019E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635140" w:rsidRPr="00201AC1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Жарғы капиталында үлесті сату-сатып алу шартының көшірмесі – 2 бет. </w:t>
      </w:r>
    </w:p>
    <w:p w:rsidR="00635140" w:rsidRPr="007F6CF4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635140" w:rsidRPr="00FB5ECB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635140" w:rsidRPr="003E62C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</w:t>
      </w:r>
      <w:r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635140" w:rsidRPr="00781349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25</w:t>
      </w:r>
      <w:r w:rsidR="003439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сәуірдегі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№ 89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635140" w:rsidRPr="00C83894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26 қазандағы № 431 шарттың көшірмесі – 6 бет. </w:t>
      </w:r>
    </w:p>
    <w:p w:rsidR="00635140" w:rsidRPr="00781349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№ 417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635140" w:rsidRPr="00781349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жылғы 25 қазандағы № 184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635140" w:rsidRP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жылғы 20 қарашадағы № 505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635140" w:rsidRPr="00635140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14 желтоқсандағы № 193 шарттың көшірмесі – 6 бет. </w:t>
      </w:r>
    </w:p>
    <w:p w:rsidR="004356B8" w:rsidRPr="004356B8" w:rsidRDefault="00635140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15 желтоқсандағы № 249 шарттың көшірмесі – 6 бет. </w:t>
      </w:r>
    </w:p>
    <w:p w:rsidR="004356B8" w:rsidRPr="004356B8" w:rsidRDefault="004356B8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07 қарашадағы № 435 шартқа 2017 жылғы 14 желтоқсандағы № 1 қосымша келісім – 6 бет. </w:t>
      </w:r>
    </w:p>
    <w:p w:rsidR="004356B8" w:rsidRPr="004356B8" w:rsidRDefault="004356B8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17 қарашадағы № 319 шарттың көшірмесі – 5 бет. </w:t>
      </w:r>
    </w:p>
    <w:p w:rsidR="00635140" w:rsidRPr="00C83894" w:rsidRDefault="004356B8" w:rsidP="000901F9">
      <w:pPr>
        <w:pStyle w:val="a4"/>
        <w:numPr>
          <w:ilvl w:val="0"/>
          <w:numId w:val="1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02 қазандағы № 249 шарттың көшірмесі – 3 бет. </w:t>
      </w:r>
      <w:r w:rsidR="00635140" w:rsidRPr="00C8389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</w:t>
      </w:r>
    </w:p>
    <w:p w:rsidR="00AB06C7" w:rsidRDefault="00AB06C7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B0592" w:rsidRDefault="00AB0592" w:rsidP="00AB05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3439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лот бойынша </w:t>
      </w:r>
      <w:r w:rsidR="004356B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4356B8" w:rsidRPr="00635140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3514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6351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4356B8" w:rsidRPr="008734E6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734E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8734E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343974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орыс тілінде – 2 бет. 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343974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қазақ тілінде – 2 бет. 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Сәйкестік декаларациясының көшірмесі – 18 бет. 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Тауар жеткізушісін таңдау өлшемдері орыс және қазақ тілінде – 4 бет. 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3 жалға алу шартының көшірмесі – 2 бет. 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шартының көшірмесі – 2 бет. 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4 жалға алу шартының көшірмесі – 2 бет. 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4356B8" w:rsidRPr="00101A7E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12 бет. 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Ақбота» бөбекжай-балабақшасы» КМКК-нан берілген пікірдің көшірмесі – 2 бет.    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4356B8" w:rsidRPr="00986FD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4356B8" w:rsidRPr="00A67C16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4356B8" w:rsidRPr="0064019E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356B8" w:rsidRPr="0064019E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4356B8" w:rsidRPr="000A3311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4356B8" w:rsidRPr="000A3311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4356B8" w:rsidRPr="0064019E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Жарғының көшірмесі орыс және қазақ тілдерінде – 10 бет. </w:t>
      </w:r>
    </w:p>
    <w:p w:rsidR="004356B8" w:rsidRPr="00201AC1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4356B8" w:rsidRPr="007F6CF4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4356B8" w:rsidRPr="00FB5ECB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356B8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4356B8" w:rsidRPr="003E62C0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</w:t>
      </w:r>
      <w:r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4356B8" w:rsidRPr="00781349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19 қарашадағы № 272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356B8" w:rsidRPr="00C83894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02 қазандағы № 236 шарттың көшірмесі – 8 бет. </w:t>
      </w:r>
    </w:p>
    <w:p w:rsidR="004356B8" w:rsidRPr="00781349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23 қыркүйектегі № 361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356B8" w:rsidRPr="00781349" w:rsidRDefault="005C783B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 w:rsidR="004356B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</w:t>
      </w:r>
      <w:r w:rsidR="004356B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</w:t>
      </w:r>
      <w:r w:rsidR="004356B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па</w:t>
      </w:r>
      <w:r w:rsidR="004356B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ндағы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 w:rsidR="004356B8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="004356B8"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4356B8"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356B8" w:rsidRPr="00635140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2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зан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дағы № 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356B8" w:rsidRPr="00635140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қыркүйектегі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361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4356B8" w:rsidRPr="005C783B" w:rsidRDefault="004356B8" w:rsidP="000901F9">
      <w:pPr>
        <w:pStyle w:val="a4"/>
        <w:numPr>
          <w:ilvl w:val="0"/>
          <w:numId w:val="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</w:t>
      </w:r>
      <w:r w:rsidR="005C783B"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қарашадағы № 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114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тың көшірмесі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6 бет. </w:t>
      </w:r>
    </w:p>
    <w:p w:rsidR="00AB0592" w:rsidRDefault="00AB0592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B0592" w:rsidRDefault="00AB0592" w:rsidP="00AB05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1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 лот бойынша 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4 парақта тігінделіп, нөмірленген: </w:t>
      </w:r>
    </w:p>
    <w:p w:rsidR="00AB0592" w:rsidRPr="00AB0592" w:rsidRDefault="00AB0592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B05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AB05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AB0592" w:rsidRPr="00AB0592" w:rsidRDefault="00AB0592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B05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AB05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AB0592" w:rsidRDefault="00AB0592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1</w:t>
      </w:r>
      <w:r w:rsidR="005C783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орыс тілінде – 2 бет. </w:t>
      </w:r>
    </w:p>
    <w:p w:rsidR="00AB0592" w:rsidRDefault="00AB0592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1</w:t>
      </w:r>
      <w:r w:rsidR="005C783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7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қазақ тілінде – 2 бет. </w:t>
      </w:r>
    </w:p>
    <w:p w:rsidR="00AB0592" w:rsidRDefault="00AB0592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Сәйкестік туралы декларацияның көшірмесі – 2 бет. </w:t>
      </w:r>
    </w:p>
    <w:p w:rsidR="00AB0592" w:rsidRDefault="00AB0592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Тауар жеткізушісін таңдау өлшемдері орыс және қазақ тілінде – 4 бет. 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3 жалға алу шартының көшірмесі – 2 бет. 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шартының көшірмесі – 2 бет. 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4 жалға алу шартының көшірмесі – 2 бет. 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5C783B" w:rsidRPr="00101A7E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12 бет. 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Ақбота» бөбекжай-балабақшасы» КМКК-нан берілген пікірдің көшірмесі – 2 бет.    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5C783B" w:rsidRPr="00986FD8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5C783B" w:rsidRPr="00A67C16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5C783B" w:rsidRPr="0064019E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5C783B" w:rsidRPr="0064019E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5C783B" w:rsidRPr="000A3311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5C783B" w:rsidRPr="000A3311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5C783B" w:rsidRPr="0064019E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5C783B" w:rsidRPr="00201AC1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5C783B" w:rsidRPr="007F6CF4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«Киликия» ЖШС Жарғысына енгізілген өзгерістердің көшірмесі орыс және қазақ тілдерінде – 2 бет.</w:t>
      </w:r>
    </w:p>
    <w:p w:rsidR="005C783B" w:rsidRPr="00FB5EC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5C783B" w:rsidRPr="003E62C0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</w:t>
      </w:r>
      <w:r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5C783B" w:rsidRPr="00781349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жылғы 26 қазандағы № 431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C783B" w:rsidRP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30 қыркүйектегі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68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4 бет.</w:t>
      </w:r>
    </w:p>
    <w:p w:rsidR="005C783B" w:rsidRPr="00781349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30 қыркүйектегі № 286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C783B" w:rsidRPr="00635140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жылғы 15 қарашадағы № 408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C783B" w:rsidRPr="00635140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13 желтоқсандағы № 558 шарттың көшірмесі – 6 бет. </w:t>
      </w:r>
    </w:p>
    <w:p w:rsidR="005C783B" w:rsidRP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жылғы 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зан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дағы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278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тың көшірмесі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6 бет.</w:t>
      </w:r>
    </w:p>
    <w:p w:rsidR="005C783B" w:rsidRPr="005C783B" w:rsidRDefault="005C783B" w:rsidP="000901F9">
      <w:pPr>
        <w:pStyle w:val="a4"/>
        <w:numPr>
          <w:ilvl w:val="0"/>
          <w:numId w:val="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30 қыркүйектегі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286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AB0592" w:rsidRDefault="00AB0592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B0592" w:rsidRDefault="00AB0592" w:rsidP="00AB05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1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лот бойынша </w:t>
      </w:r>
      <w:r w:rsid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151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AB0592" w:rsidRPr="00AB0592" w:rsidRDefault="00AB0592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B05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AB05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AB0592" w:rsidRPr="00AB0592" w:rsidRDefault="00AB0592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B05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AB05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AB0592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18</w:t>
      </w:r>
      <w:r w:rsidR="00AB05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орыс тілінде – 2 бет. </w:t>
      </w:r>
    </w:p>
    <w:p w:rsidR="00AB0592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18</w:t>
      </w:r>
      <w:r w:rsidR="00AB05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қазақ тілінде – 2 бет. </w:t>
      </w:r>
    </w:p>
    <w:p w:rsidR="00AB0592" w:rsidRDefault="00AB0592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Сәйкестік туралы декларацияның көшірмесі – 2 бет. </w:t>
      </w:r>
    </w:p>
    <w:p w:rsidR="00AB0592" w:rsidRDefault="00AB0592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Тауар жеткізушісін таңдау өлшемдері орыс және қазақ тілінде – 4 бет. 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3 жалға алу шартының көшірмесі – 2 бет. 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шартының көшірмесі – 2 бет. 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4 жалға алу шартының көшірмесі – 2 бет. 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5C783B" w:rsidRPr="00101A7E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</w:t>
      </w:r>
      <w:r w:rsidR="00906523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Ақбота» бөбекжай-балабақшасы» КМКК-нан берілген пікірдің көшірмесі – 2 бет.    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5C783B" w:rsidRPr="00986FD8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5C783B" w:rsidRPr="00A67C16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5C783B" w:rsidRPr="0064019E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5C783B" w:rsidRPr="0064019E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5C783B" w:rsidRPr="000A3311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5C783B" w:rsidRPr="000A3311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5C783B" w:rsidRPr="0064019E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5C783B" w:rsidRPr="00201AC1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5C783B" w:rsidRPr="007F6CF4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5C783B" w:rsidRPr="00FB5EC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5C783B" w:rsidRPr="003E62C0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</w:t>
      </w:r>
      <w:r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5C783B" w:rsidRPr="00781349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раша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дағы №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316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C783B" w:rsidRP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№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317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C783B" w:rsidRPr="00781349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30 қыркүйектегі № 286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C783B" w:rsidRPr="00635140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 жылғы 15 қарашадағы № 408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C783B" w:rsidRPr="00635140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13 желтоқсандағы № 558 шарттың көшірмесі – 6 бет. </w:t>
      </w:r>
    </w:p>
    <w:p w:rsidR="005C783B" w:rsidRP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02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зан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дағы №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59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тың көшірмесі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C783B" w:rsidRPr="00781349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2017 жылғы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қазандағы № 2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C783B" w:rsidRPr="005C783B" w:rsidRDefault="005C783B" w:rsidP="000901F9">
      <w:pPr>
        <w:pStyle w:val="a4"/>
        <w:numPr>
          <w:ilvl w:val="0"/>
          <w:numId w:val="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07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қаңтардағы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326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AB0592" w:rsidRDefault="00AB0592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AB0592" w:rsidRDefault="00AB0592" w:rsidP="00AB059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     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лот бойынша </w:t>
      </w:r>
      <w:r w:rsidR="0090652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AB0592" w:rsidRPr="00AB0592" w:rsidRDefault="00AB0592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B05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AB05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AB0592" w:rsidRPr="00AB0592" w:rsidRDefault="00AB0592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B05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AB05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AB0592" w:rsidRDefault="00AB0592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343974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19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орыс тілінде – 2 бет. </w:t>
      </w:r>
    </w:p>
    <w:p w:rsidR="00AB0592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19</w:t>
      </w:r>
      <w:r w:rsidR="00AB05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қазақ тілінде – 2 бет. </w:t>
      </w:r>
    </w:p>
    <w:p w:rsidR="00AB0592" w:rsidRPr="00EC2190" w:rsidRDefault="00EC2190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Сәйкестік туралы декларацияның көшірмесі – </w:t>
      </w:r>
      <w:r w:rsidR="009D1A67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  <w:r w:rsidR="00AB0592" w:rsidRPr="00EC219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</w:p>
    <w:p w:rsidR="00AB0592" w:rsidRDefault="00AB0592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Тауар жеткізушісін таңдау өлшемдері орыс және қазақ тілінде – 4 бет. 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3 жалға алу шартының көшірмесі – 2 бет. 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шартының көшірмесі – 2 бет. 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4 жалға алу шартының көшірмесі – 2 бет. 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343974" w:rsidRPr="00101A7E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16 бет. 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Ақбота» бөбекжай-балабақшасы» КМКК-нан берілген пікірдің көшірмесі – 2 бет.    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343974" w:rsidRPr="00986FD8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343974" w:rsidRPr="00A67C16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343974" w:rsidRPr="0064019E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343974" w:rsidRPr="0064019E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343974" w:rsidRPr="000A3311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343974" w:rsidRPr="000A3311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343974" w:rsidRPr="0064019E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343974" w:rsidRPr="00201AC1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343974" w:rsidRPr="007F6CF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343974" w:rsidRPr="00FB5ECB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43974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Ағымдағы шоттың бар болуы жөнінде банктен берілген анықтаманың көшірмесі – 2 бет. </w:t>
      </w:r>
    </w:p>
    <w:p w:rsidR="00343974" w:rsidRPr="003E62C0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</w:t>
      </w:r>
      <w:r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343974" w:rsidRPr="00781349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28 ақпандағы № 152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43974" w:rsidRPr="005C783B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02 қазандағы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59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43974" w:rsidRPr="00781349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01 ақпандағы № 34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43974" w:rsidRPr="00635140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11 наурыздағы № 187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43974" w:rsidRPr="00635140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9A48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9A48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9A48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маусым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дағы № </w:t>
      </w:r>
      <w:r w:rsidR="009A48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459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 w:rsidR="009A48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343974" w:rsidRPr="005C783B" w:rsidRDefault="009A485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</w:t>
      </w:r>
      <w:r w:rsidR="00343974"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 w:rsidR="00343974"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қ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ыркүйектегі</w:t>
      </w:r>
      <w:r w:rsidR="00343974"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237</w:t>
      </w:r>
      <w:r w:rsidR="00343974"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</w:t>
      </w:r>
      <w:r w:rsidR="003439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тың көшірмесі</w:t>
      </w:r>
      <w:r w:rsidR="00343974"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34397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="00343974"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43974" w:rsidRPr="00781349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9A48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29 </w:t>
      </w:r>
      <w:r w:rsidR="009A48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мамыр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дағы № </w:t>
      </w:r>
      <w:r w:rsidR="009A48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135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 w:rsidR="009A48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43974" w:rsidRPr="00D62A59" w:rsidRDefault="00343974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</w:t>
      </w:r>
      <w:r w:rsidR="009A485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19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62A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қыркүйектегі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D62A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472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 w:rsidR="00D62A5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D62A59" w:rsidRPr="005C783B" w:rsidRDefault="00D62A59" w:rsidP="000901F9">
      <w:pPr>
        <w:pStyle w:val="a4"/>
        <w:numPr>
          <w:ilvl w:val="0"/>
          <w:numId w:val="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11 шілдедегі </w:t>
      </w:r>
      <w:r w:rsidR="00CA5E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153 шарттың көшірмесі – 4 бет.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AB0592" w:rsidRDefault="00AB0592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C2190" w:rsidRDefault="00EC2190" w:rsidP="00EC2190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2</w:t>
      </w:r>
      <w:r w:rsidR="00CA5E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лот бойынша </w:t>
      </w:r>
      <w:r w:rsidR="00CA5E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EC2190" w:rsidRPr="00EC2190" w:rsidRDefault="00EC2190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EC219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EC219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EC2190" w:rsidRPr="00AB0592" w:rsidRDefault="00EC2190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B05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AB05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EC2190" w:rsidRDefault="00EC2190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2</w:t>
      </w:r>
      <w:r w:rsidR="00CA5E0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орыс тілінде – 2 бет. </w:t>
      </w:r>
    </w:p>
    <w:p w:rsidR="00EC2190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20</w:t>
      </w:r>
      <w:r w:rsidR="00EC219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қазақ тілінде – 2 бет. </w:t>
      </w:r>
    </w:p>
    <w:p w:rsidR="00CA5E0D" w:rsidRPr="00EC2190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Сәйкестік туралы декларацияның көшірмесі – 2 бет. </w:t>
      </w:r>
      <w:r w:rsidRPr="00EC219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Тауар жеткізушісін таңдау өлшемдері орыс және қазақ тілінде – 4 бет. 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3 жалға алу шартының көшірмесі – 2 бет. 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шартының көшірмесі – 2 бет. 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4 жалға алу шартының көшірмесі – 2 бет. 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CA5E0D" w:rsidRPr="00101A7E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16 бет. 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Ақбота» бөбекжай-балабақшасы» КМКК-нан берілген пікірдің көшірмесі – 2 бет.    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CA5E0D" w:rsidRPr="00986FD8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CA5E0D" w:rsidRPr="00A67C16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CA5E0D" w:rsidRPr="0064019E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CA5E0D" w:rsidRPr="0064019E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CA5E0D" w:rsidRPr="000A3311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CA5E0D" w:rsidRPr="000A3311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CA5E0D" w:rsidRPr="0064019E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CA5E0D" w:rsidRPr="00201AC1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CA5E0D" w:rsidRPr="007F6CF4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CA5E0D" w:rsidRPr="00FB5ECB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CA5E0D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Ағымдағы шоттың бар болуы жөнінде банктен берілген анықтаманың көшірмесі – 2 бет. </w:t>
      </w:r>
    </w:p>
    <w:p w:rsidR="00CA5E0D" w:rsidRPr="003E62C0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</w:t>
      </w:r>
      <w:r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CA5E0D" w:rsidRPr="005C783B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12 сәуірдегі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79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CA5E0D" w:rsidRPr="00781349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05 қыркүйектегі № 161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CA5E0D" w:rsidRPr="005C783B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25 қыркүйектегі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133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CA5E0D" w:rsidRPr="00781349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2013 жылғы 0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шілдедегі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149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CA5E0D" w:rsidRPr="00635140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қыркүйектегі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1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CA5E0D" w:rsidRPr="00635140" w:rsidRDefault="008A1040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2017</w:t>
      </w:r>
      <w:r w:rsidR="00CA5E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CA5E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қазанд</w:t>
      </w:r>
      <w:r w:rsidR="00CA5E0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ағы № 59 шарттың көшірмесі – 4 бет. </w:t>
      </w:r>
    </w:p>
    <w:p w:rsidR="008A1040" w:rsidRPr="00635140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 w:rsidR="008A1040" w:rsidRP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P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02 қазандағы № 59 шарттың көшірмесі – 4 бет. </w:t>
      </w:r>
    </w:p>
    <w:p w:rsidR="00CA5E0D" w:rsidRPr="008A1040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18</w:t>
      </w:r>
      <w:r w:rsidRP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ақпандағы № </w:t>
      </w:r>
      <w:r w:rsidRP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35 шарттың көшірмесі – 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CA5E0D" w:rsidRPr="00D62A59" w:rsidRDefault="00CA5E0D" w:rsidP="000901F9">
      <w:pPr>
        <w:pStyle w:val="a4"/>
        <w:numPr>
          <w:ilvl w:val="0"/>
          <w:numId w:val="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2013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арашадағы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271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EC2190" w:rsidRDefault="00EC2190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C2190" w:rsidRDefault="00EC2190" w:rsidP="00EC2190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21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лот бойынша </w:t>
      </w:r>
      <w:r w:rsidR="008A104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3 парақта тігінделіп, нөмірленген: </w:t>
      </w:r>
    </w:p>
    <w:p w:rsidR="00EC2190" w:rsidRPr="00EC2190" w:rsidRDefault="00EC2190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EC219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EC219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EC2190" w:rsidRPr="00AB0592" w:rsidRDefault="00EC2190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B05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AB05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EC2190" w:rsidRDefault="008A1040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21</w:t>
      </w:r>
      <w:r w:rsidR="00EC219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орыс тілінде – 2 бет. </w:t>
      </w:r>
    </w:p>
    <w:p w:rsidR="00EC2190" w:rsidRDefault="008A1040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21</w:t>
      </w:r>
      <w:r w:rsidR="00EC219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қазақ тілінде – 2 бет. </w:t>
      </w:r>
    </w:p>
    <w:p w:rsidR="00EC2190" w:rsidRPr="00EC2190" w:rsidRDefault="00EC2190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2018 жылғы </w:t>
      </w:r>
      <w:r w:rsidR="008A104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ақпандағы № </w:t>
      </w:r>
      <w:r w:rsidR="008A104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877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токсикологиялық қортыңдысы – 3 бет. </w:t>
      </w:r>
      <w:r w:rsidRPr="00EC219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</w:p>
    <w:p w:rsidR="00EC2190" w:rsidRDefault="00EC2190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Тауар жеткізушісін таңдау өлшемдері орыс және қазақ тілінде – 4 бет. 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3 жалға алу шартының көшірмесі – 2 бет. 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шартының көшірмесі – 2 бет. 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4 жалға алу шартының көшірмесі – 2 бет. 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66519E" w:rsidRPr="00101A7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16 бет. 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Ақбота» бөбекжай-балабақшасы» КМКК-нан берілген пікірдің көшірмесі – 2 бет.    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66519E" w:rsidRPr="00986FD8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66519E" w:rsidRPr="00A67C16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66519E" w:rsidRPr="00640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66519E" w:rsidRPr="00640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66519E" w:rsidRPr="000A3311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66519E" w:rsidRPr="000A3311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66519E" w:rsidRPr="00640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66519E" w:rsidRPr="00201AC1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66519E" w:rsidRPr="007F6CF4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66519E" w:rsidRPr="00FB5ECB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66519E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Ағымдағы шоттың бар болуы жөнінде банктен берілген анықтаманың көшірмесі – 2 бет. </w:t>
      </w:r>
    </w:p>
    <w:p w:rsidR="0066519E" w:rsidRPr="003E62C0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3</w:t>
      </w:r>
      <w:r w:rsidRPr="00101A7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66519E" w:rsidRPr="005C783B" w:rsidRDefault="0066519E" w:rsidP="000901F9">
      <w:pPr>
        <w:pStyle w:val="a4"/>
        <w:numPr>
          <w:ilvl w:val="0"/>
          <w:numId w:val="1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02 қазандағы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59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EC2190" w:rsidRDefault="00EC2190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EC2190" w:rsidRDefault="0097266B" w:rsidP="00EC2190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EC2190"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 w:rsidR="00EC219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Киликия</w:t>
      </w:r>
      <w:r w:rsidR="00EC2190" w:rsidRPr="00297CA1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» ЖШС</w:t>
      </w:r>
      <w:r w:rsidR="00EC219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№ 2</w:t>
      </w:r>
      <w:r w:rsidR="006651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="00EC219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лот бойынша 9</w:t>
      </w:r>
      <w:r w:rsidR="0066519E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 w:rsidR="00EC219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EC2190" w:rsidRPr="00EC2190" w:rsidRDefault="00EC2190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EC219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EC219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орыс тілінде - 4 бет.</w:t>
      </w:r>
    </w:p>
    <w:p w:rsidR="00EC2190" w:rsidRPr="00AB0592" w:rsidRDefault="00EC2190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B059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(заңды тұлғалар үшін) </w:t>
      </w:r>
      <w:r w:rsidRPr="00AB059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1-қосымша қазақ тілінде - 4 бет.</w:t>
      </w:r>
    </w:p>
    <w:p w:rsidR="00EC2190" w:rsidRDefault="00EC2190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2</w:t>
      </w:r>
      <w:r w:rsidR="0066519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орыс тілінде – 2 бет. </w:t>
      </w:r>
    </w:p>
    <w:p w:rsidR="00EC2190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22</w:t>
      </w:r>
      <w:r w:rsidR="00EC219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лот бойынша техникалық тапсырма қазақ тілінде – 2 бет. </w:t>
      </w:r>
    </w:p>
    <w:p w:rsidR="0066519E" w:rsidRPr="00EC2190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2018 жылғы 20 ақпандағы № 878 токсикологиялық қортыңдысы – 3 бет. </w:t>
      </w:r>
      <w:r w:rsidRPr="00EC219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Тауар жеткізушісін таңдау өлшемдері орыс және қазақ тілінде – 4 бет. 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3 жалға алу шартының көшірмесі – 2 бет. 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Жүргізуші-экспедитордың медициналық кітапшасының көшірмесі – 2 бет. 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 жалға алу шартының көшірмесі – 2 бет. 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4 жалға алу шартының көшірмесі – 2 бет. 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Жүргізушінің медициналық кітапшасының көшірмесі – 2 бет. </w:t>
      </w:r>
    </w:p>
    <w:p w:rsidR="0066519E" w:rsidRPr="00101A7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Санитарлық-эпидемиологиялық тексеру актінің көшірмесі – 2 бет.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мәліметтер орыс және қазақ тілдерінде – 12 бет. 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Ақбота» бөбекжай-балабақшасы» КМКК-нан берілген пікірдің көшірмесі – 2 бет.    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«Балдәурен» бөбекжай-балабақшасы» КМКК-нан берілген пікірдің көшірмесі – 2 бет.    </w:t>
      </w:r>
    </w:p>
    <w:p w:rsidR="0066519E" w:rsidRPr="00986FD8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«Музыкалық-әдеп саласының дарынды балаларға арналған мамандандырылған мектеп интернат» КММ-нен берілген пікірдің көшірмесі – 2 бет.      </w:t>
      </w:r>
    </w:p>
    <w:p w:rsidR="0066519E" w:rsidRPr="00A67C16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«Мамлют санаториялық орта мектеп-интернаты» КММ-нің берілген алғыс хаттың көшірмесі – 2 бет. 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«Есту қабілеті бұзылған балаларға арналған облыстық арнауы мектеп-интернаты» КММ-нен берілген алғыс хаттың көшірмесі – 2 бет.  </w:t>
      </w:r>
    </w:p>
    <w:p w:rsidR="0066519E" w:rsidRPr="00640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66519E" w:rsidRPr="00640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64019E">
        <w:rPr>
          <w:rFonts w:ascii="Times New Roman" w:hAnsi="Times New Roman" w:cs="Times New Roman"/>
          <w:sz w:val="24"/>
          <w:szCs w:val="24"/>
          <w:lang w:val="kk-KZ"/>
        </w:rPr>
        <w:t>Сатып алынатын тауарлардың тізбесі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66519E" w:rsidRPr="000A3311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куәліктің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66519E" w:rsidRPr="000A3311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Заңды тұлғаны мемлекеттік қайта тіркеу туралы анықтаманың көшірмесі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орыс және қазақ тілдерінде 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  </w:t>
      </w:r>
    </w:p>
    <w:p w:rsidR="0066519E" w:rsidRPr="00640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Жарғының көшірмесі орыс және қазақ тілдерінде – 10 бет. </w:t>
      </w:r>
    </w:p>
    <w:p w:rsidR="0066519E" w:rsidRPr="00201AC1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Жарғы капиталында үлесті сату-сатып алу шартының көшірмесі – 2 бет. </w:t>
      </w:r>
    </w:p>
    <w:p w:rsidR="0066519E" w:rsidRPr="007F6CF4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«Киликия» ЖШС Жарғысына енгізілген өзгерістердің көшірмесі орыс және қазақ тілдерінде – 2 бет.</w:t>
      </w:r>
    </w:p>
    <w:p w:rsidR="0066519E" w:rsidRPr="00FB5ECB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Жеке куәліктің көшірмесі – 2 бет. 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8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Ағымдағы шоттың бар болуы жөнінде банктен берілген анықтаманың көшірмесі – 2 бет. </w:t>
      </w:r>
    </w:p>
    <w:p w:rsidR="0066519E" w:rsidRPr="003E62C0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2018 жылғы 20 ақпандағы № 400 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 </w:t>
      </w:r>
    </w:p>
    <w:p w:rsidR="0066519E" w:rsidRPr="0066519E" w:rsidRDefault="0066519E" w:rsidP="000901F9">
      <w:pPr>
        <w:pStyle w:val="a4"/>
        <w:numPr>
          <w:ilvl w:val="0"/>
          <w:numId w:val="1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02 қазандағы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59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66519E" w:rsidRDefault="0066519E" w:rsidP="0066519E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66519E" w:rsidRDefault="0066519E" w:rsidP="0066519E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«Черток Г.Н.» ЖК №4 лот бойынша 62 парақта тігінделіп, нөмірленген: </w:t>
      </w:r>
    </w:p>
    <w:p w:rsidR="0066519E" w:rsidRPr="00EF33FB" w:rsidRDefault="0066519E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EF33F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EF33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66519E" w:rsidRPr="00EF33FB" w:rsidRDefault="0066519E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EF33F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EF33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66519E" w:rsidRPr="00F961BD" w:rsidRDefault="0066519E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куәліктің, ЖК мемлекеттік тіркеу туралы куәліктің көшірмесі – 2 бет. </w:t>
      </w:r>
    </w:p>
    <w:p w:rsidR="0066519E" w:rsidRPr="001212F1" w:rsidRDefault="0066519E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Сатып алынатын тауарлар тізімі орыс тілінде – 2 бет. </w:t>
      </w:r>
    </w:p>
    <w:p w:rsidR="0066519E" w:rsidRPr="0064019E" w:rsidRDefault="0066519E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66519E" w:rsidRPr="0064019E" w:rsidRDefault="0066519E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№4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66519E" w:rsidRPr="0064019E" w:rsidRDefault="0066519E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2018 жылғы 19 ақпандағы № 820 токсикологиялық қортыңдысы – 2 бет. </w:t>
      </w:r>
    </w:p>
    <w:p w:rsidR="0066519E" w:rsidRPr="00656AC4" w:rsidRDefault="0066519E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66519E" w:rsidRDefault="0066519E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66519E" w:rsidRPr="0066519E" w:rsidRDefault="005F6E39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ҚР ҒжБМ СҚО әкімдігінің </w:t>
      </w:r>
      <w:r w:rsidR="0066519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Дамуында мүмкіндігі шектеулі балаларға арналған № 1 мамандандырылған түзету мектеп-интернаты</w:t>
      </w:r>
      <w:r w:rsidR="0066519E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КММ-нен ұсынылған кепілдік хаттың көшірмесі – 2 бет. </w:t>
      </w:r>
    </w:p>
    <w:p w:rsidR="0066519E" w:rsidRPr="001212F1" w:rsidRDefault="0066519E" w:rsidP="000901F9">
      <w:pPr>
        <w:pStyle w:val="a4"/>
        <w:numPr>
          <w:ilvl w:val="0"/>
          <w:numId w:val="1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«Кәмілетке толмаған балаларға арналған қамқорлық мекемесі» КММ-нен берілген кепілдеме хаттың көшірмесі – 2 бет. </w:t>
      </w:r>
    </w:p>
    <w:p w:rsidR="0066519E" w:rsidRPr="001212F1" w:rsidRDefault="0066519E" w:rsidP="000901F9">
      <w:pPr>
        <w:pStyle w:val="a4"/>
        <w:numPr>
          <w:ilvl w:val="0"/>
          <w:numId w:val="1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«Спортқа дарынды балаларға арналған Солтүстік-Қазақстан облыстық мамандандырылған мектеп-интернат» КММ-нен берілген  кепілдеме хаттың көшірмесі – 2 бет. </w:t>
      </w:r>
    </w:p>
    <w:p w:rsidR="005F6E39" w:rsidRPr="0066519E" w:rsidRDefault="005F6E39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22 шілдедегі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53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F6E39" w:rsidRDefault="005F6E39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2015 жылғы 29 маусымдағы № 50 шарттың көшірмесі – 2 бет. </w:t>
      </w:r>
    </w:p>
    <w:p w:rsidR="005F6E39" w:rsidRDefault="005F6E39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85 шарттың көшірмесі – 8 бет. </w:t>
      </w:r>
    </w:p>
    <w:p w:rsidR="005F6E39" w:rsidRPr="0066519E" w:rsidRDefault="005F6E39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22 шілдедегі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58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F6E39" w:rsidRDefault="005F6E39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қортыңдының көшірмесі – 2 бет. </w:t>
      </w:r>
    </w:p>
    <w:p w:rsidR="005F6E39" w:rsidRPr="008F1A85" w:rsidRDefault="005F6E39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5F6E39" w:rsidRPr="001212F1" w:rsidRDefault="005F6E39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Экседитордың медициналық кітапшасының көшірмесі – 2 бет. </w:t>
      </w:r>
    </w:p>
    <w:p w:rsidR="005F6E39" w:rsidRPr="001212F1" w:rsidRDefault="005F6E39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Жүргізуші куәлігінің көшірмесі – 2 бет. </w:t>
      </w:r>
    </w:p>
    <w:p w:rsidR="0066519E" w:rsidRPr="00442B7F" w:rsidRDefault="0066519E" w:rsidP="000901F9">
      <w:pPr>
        <w:pStyle w:val="a4"/>
        <w:numPr>
          <w:ilvl w:val="0"/>
          <w:numId w:val="1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1</w:t>
      </w:r>
      <w:r w:rsidR="005F6E39">
        <w:rPr>
          <w:rFonts w:ascii="Times New Roman" w:hAnsi="Times New Roman" w:cs="Times New Roman"/>
          <w:sz w:val="24"/>
          <w:szCs w:val="24"/>
          <w:lang w:val="kk-KZ"/>
        </w:rPr>
        <w:t>9 ақпандағы № 6</w:t>
      </w:r>
      <w:r>
        <w:rPr>
          <w:rFonts w:ascii="Times New Roman" w:hAnsi="Times New Roman" w:cs="Times New Roman"/>
          <w:sz w:val="24"/>
          <w:szCs w:val="24"/>
          <w:lang w:val="kk-KZ"/>
        </w:rPr>
        <w:t>1 төлем тапсырысы – 2 бет.</w:t>
      </w:r>
    </w:p>
    <w:p w:rsidR="005F6E39" w:rsidRDefault="005F6E39" w:rsidP="005F6E39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«Черток Г.Н.» ЖК №5 лот бойынша 6</w:t>
      </w:r>
      <w:r w:rsidR="00A2481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5F6E39" w:rsidRPr="00A24816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A2481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5F6E39" w:rsidRPr="00EF33FB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EF33F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EF33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5F6E39" w:rsidRPr="00F961BD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куәліктің, ЖК мемлекеттік тіркеу туралы куәліктің көшірмесі – 2 бет. </w:t>
      </w:r>
    </w:p>
    <w:p w:rsidR="005F6E39" w:rsidRPr="001212F1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Сатып алынатын тауарлар тізімі орыс тілінде – 2 бет. </w:t>
      </w:r>
    </w:p>
    <w:p w:rsidR="005F6E39" w:rsidRPr="0064019E" w:rsidRDefault="00A24816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№5</w:t>
      </w:r>
      <w:r w:rsidR="005F6E39"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="005F6E39"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 w:rsidR="005F6E39"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5F6E39" w:rsidRPr="0064019E" w:rsidRDefault="00A24816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№5</w:t>
      </w:r>
      <w:r w:rsidR="005F6E39"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="005F6E39"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 w:rsidR="005F6E39"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5F6E39" w:rsidRPr="0064019E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19 ақпандағы № 8</w:t>
      </w:r>
      <w:r w:rsidR="00A24816">
        <w:rPr>
          <w:rFonts w:ascii="Times New Roman" w:hAnsi="Times New Roman" w:cs="Times New Roman"/>
          <w:sz w:val="24"/>
          <w:szCs w:val="24"/>
          <w:lang w:val="kk-KZ"/>
        </w:rPr>
        <w:t>19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токсикологиялық қортыңдысы – 2 бет. </w:t>
      </w:r>
    </w:p>
    <w:p w:rsidR="005F6E39" w:rsidRPr="00656AC4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F6E39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5F6E39" w:rsidRPr="0066519E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ҚР ҒжБМ СҚО әкімдігінің «Дамуында мүмкіндігі шектеулі балаларға арналған № 1 мамандандырылған түзету мектеп-интернаты» КММ-нен ұсынылған кепілдік хаттың көшірмесі – 2 бет. </w:t>
      </w:r>
    </w:p>
    <w:p w:rsidR="005F6E39" w:rsidRPr="001212F1" w:rsidRDefault="005F6E39" w:rsidP="000901F9">
      <w:pPr>
        <w:pStyle w:val="a4"/>
        <w:numPr>
          <w:ilvl w:val="0"/>
          <w:numId w:val="2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«Кәмілетке толмаған балаларға арналған қамқорлық мекемесі» КММ-нен берілген кепілдеме хаттың көшірмесі – 2 бет. </w:t>
      </w:r>
    </w:p>
    <w:p w:rsidR="005F6E39" w:rsidRPr="001212F1" w:rsidRDefault="005F6E39" w:rsidP="000901F9">
      <w:pPr>
        <w:pStyle w:val="a4"/>
        <w:numPr>
          <w:ilvl w:val="0"/>
          <w:numId w:val="2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«Спортқа дарынды балаларға арналған Солтүстік-Қазақстан облыстық мамандандырылған мектеп-интернат» КММ-нен берілген  кепілдеме хаттың көшірмесі – 2 бет. </w:t>
      </w:r>
    </w:p>
    <w:p w:rsidR="005F6E39" w:rsidRPr="0066519E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22 шілдедегі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53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F6E39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2015 жылғы 29 маусымдағы № 50 шарттың көшірмесі – 2 бет. </w:t>
      </w:r>
    </w:p>
    <w:p w:rsidR="00A24816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62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</w:t>
      </w:r>
    </w:p>
    <w:p w:rsidR="005F6E39" w:rsidRPr="00A24816" w:rsidRDefault="00A24816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58 шарттың көшірмесі – 10 бет. </w:t>
      </w:r>
    </w:p>
    <w:p w:rsidR="005F6E39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қортыңдының көшірмесі – 2 бет. </w:t>
      </w:r>
    </w:p>
    <w:p w:rsidR="005F6E39" w:rsidRPr="008F1A85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5F6E39" w:rsidRPr="001212F1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Экседитордың медициналық кітапшасының көшірмесі – 2 бет. </w:t>
      </w:r>
    </w:p>
    <w:p w:rsidR="005F6E39" w:rsidRPr="001212F1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Жүргізуші куәлігінің көшірмесі – 2 бет. </w:t>
      </w:r>
    </w:p>
    <w:p w:rsidR="005F6E39" w:rsidRPr="00442B7F" w:rsidRDefault="005F6E39" w:rsidP="000901F9">
      <w:pPr>
        <w:pStyle w:val="a4"/>
        <w:numPr>
          <w:ilvl w:val="0"/>
          <w:numId w:val="2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19 ақпандағы № 6</w:t>
      </w:r>
      <w:r w:rsidR="00A24816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төлем тапсырысы – 2 бет.</w:t>
      </w:r>
    </w:p>
    <w:p w:rsidR="00A24816" w:rsidRDefault="00A24816" w:rsidP="00A24816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«Черток Г.Н.» ЖК №6 лот бойынша </w:t>
      </w:r>
      <w:r w:rsidR="00F80C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A24816" w:rsidRPr="00F80CC3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F80CC3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F80CC3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A24816" w:rsidRPr="00EF33FB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EF33F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EF33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A24816" w:rsidRPr="00F961BD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куәліктің, ЖК мемлекеттік тіркеу туралы куәліктің көшірмесі – 2 бет. </w:t>
      </w:r>
    </w:p>
    <w:p w:rsidR="00A24816" w:rsidRPr="001212F1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Сатып алынатын тауарлар тізімі орыс тілінде – 2 бет. </w:t>
      </w:r>
    </w:p>
    <w:p w:rsidR="00A24816" w:rsidRPr="0064019E" w:rsidRDefault="00F80CC3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№6</w:t>
      </w:r>
      <w:r w:rsidR="00A24816"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="00A24816"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 w:rsidR="00A24816"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A24816" w:rsidRPr="0064019E" w:rsidRDefault="00F80CC3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№6</w:t>
      </w:r>
      <w:r w:rsidR="00A24816"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="00A24816"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 w:rsidR="00A24816"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A24816" w:rsidRPr="0064019E" w:rsidRDefault="00390F7F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19 ақпандағы № 821</w:t>
      </w:r>
      <w:r w:rsidR="00A24816">
        <w:rPr>
          <w:rFonts w:ascii="Times New Roman" w:hAnsi="Times New Roman" w:cs="Times New Roman"/>
          <w:sz w:val="24"/>
          <w:szCs w:val="24"/>
          <w:lang w:val="kk-KZ"/>
        </w:rPr>
        <w:t xml:space="preserve"> токсикологиялық қортыңдысы – 2 бет. </w:t>
      </w:r>
    </w:p>
    <w:p w:rsidR="00A24816" w:rsidRPr="00656AC4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A24816" w:rsidRDefault="00A24816" w:rsidP="000901F9">
      <w:pPr>
        <w:pStyle w:val="a4"/>
        <w:numPr>
          <w:ilvl w:val="0"/>
          <w:numId w:val="2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A24816" w:rsidRPr="0066519E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ҚР ҒжБМ СҚО әкімдігінің «Дамуында мүмкіндігі шектеулі балаларға арналған № 1 мамандандырылған түзету мектеп-интернаты» КММ-нен ұсынылған кепілдік хаттың көшірмесі – 2 бет. </w:t>
      </w:r>
    </w:p>
    <w:p w:rsidR="00A24816" w:rsidRPr="001212F1" w:rsidRDefault="00A24816" w:rsidP="000901F9">
      <w:pPr>
        <w:pStyle w:val="a4"/>
        <w:numPr>
          <w:ilvl w:val="0"/>
          <w:numId w:val="2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«Кәмілетке толмаған балаларға арналған қамқорлық мекемесі» КММ-нен берілген кепілдеме хаттың көшірмесі – 2 бет. </w:t>
      </w:r>
    </w:p>
    <w:p w:rsidR="00A24816" w:rsidRPr="001212F1" w:rsidRDefault="00A24816" w:rsidP="000901F9">
      <w:pPr>
        <w:pStyle w:val="a4"/>
        <w:numPr>
          <w:ilvl w:val="0"/>
          <w:numId w:val="2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«Спортқа дарынды балаларға арналған Солтүстік-Қазақстан облыстық мамандандырылған мектеп-интернат» КММ-нен берілген  кепілдеме хаттың көшірмесі – 2 бет. </w:t>
      </w:r>
    </w:p>
    <w:p w:rsidR="00A24816" w:rsidRPr="0066519E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90F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13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390F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ақпандағы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 w:rsidR="00390F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75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 w:rsidR="00390F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A24816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390F7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261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390F7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 бет. </w:t>
      </w:r>
    </w:p>
    <w:p w:rsidR="00A24816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6</w:t>
      </w:r>
      <w:r w:rsidR="00390F7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 шарттың көшірмесі – </w:t>
      </w:r>
      <w:r w:rsidR="00390F7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</w:t>
      </w:r>
    </w:p>
    <w:p w:rsidR="00A24816" w:rsidRPr="00A24816" w:rsidRDefault="00390F7F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2018 жылғы 24 қаңтардағы </w:t>
      </w:r>
      <w:r w:rsidR="00A24816"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14</w:t>
      </w:r>
      <w:r w:rsidR="00A24816"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</w:t>
      </w:r>
      <w:r w:rsidR="00A24816"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A24816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қортыңдының көшірмесі – 2 бет. </w:t>
      </w:r>
    </w:p>
    <w:p w:rsidR="00A24816" w:rsidRPr="008F1A85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A24816" w:rsidRPr="001212F1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Экседитордың медициналық кітапшасының көшірмесі – 2 бет. </w:t>
      </w:r>
    </w:p>
    <w:p w:rsidR="00A24816" w:rsidRPr="001212F1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Жүргізуші куәлігінің көшірмесі – 2 бет. </w:t>
      </w:r>
    </w:p>
    <w:p w:rsidR="00A24816" w:rsidRPr="00442B7F" w:rsidRDefault="00A24816" w:rsidP="000901F9">
      <w:pPr>
        <w:pStyle w:val="a4"/>
        <w:numPr>
          <w:ilvl w:val="0"/>
          <w:numId w:val="2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19 ақпандағы № 6</w:t>
      </w:r>
      <w:r w:rsidR="00390F7F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төлем тапсырысы – 2 бет.</w:t>
      </w:r>
    </w:p>
    <w:p w:rsidR="008F6961" w:rsidRDefault="008F6961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90F7F" w:rsidRDefault="00390F7F" w:rsidP="00390F7F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«Черток Г.Н.» ЖК №8 лот бойынша 64 парақта тігінделіп, нөмірленген: </w:t>
      </w:r>
    </w:p>
    <w:p w:rsidR="00390F7F" w:rsidRPr="00390F7F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90F7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390F7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390F7F" w:rsidRPr="00EF33FB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EF33F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EF33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390F7F" w:rsidRPr="00F961BD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куәліктің, ЖК мемлекеттік тіркеу туралы куәліктің көшірмесі – 2 бет. </w:t>
      </w:r>
    </w:p>
    <w:p w:rsidR="00390F7F" w:rsidRPr="001212F1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Сатып алынатын тауарлар тізімі орыс тілінде – 2 бет. </w:t>
      </w:r>
    </w:p>
    <w:p w:rsidR="00390F7F" w:rsidRPr="0064019E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390F7F" w:rsidRPr="0064019E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390F7F" w:rsidRPr="0064019E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2018 жылғы 19 ақпандағы № 822 токсикологиялық қортыңдысы – 2 бет. </w:t>
      </w:r>
    </w:p>
    <w:p w:rsidR="00390F7F" w:rsidRPr="00656AC4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90F7F" w:rsidRDefault="00390F7F" w:rsidP="000901F9">
      <w:pPr>
        <w:pStyle w:val="a4"/>
        <w:numPr>
          <w:ilvl w:val="0"/>
          <w:numId w:val="2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390F7F" w:rsidRPr="0066519E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ҚР ҒжБМ СҚО әкімдігінің «Дамуында мүмкіндігі шектеулі балаларға арналған № 1 мамандандырылған түзету мектеп-интернаты» КММ-нен ұсынылған кепілдік хаттың көшірмесі – 2 бет. </w:t>
      </w:r>
    </w:p>
    <w:p w:rsidR="00390F7F" w:rsidRPr="001212F1" w:rsidRDefault="00390F7F" w:rsidP="000901F9">
      <w:pPr>
        <w:pStyle w:val="a4"/>
        <w:numPr>
          <w:ilvl w:val="0"/>
          <w:numId w:val="2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«Кәмілетке толмаған балаларға арналған қамқорлық мекемесі» КММ-нен берілген кепілдеме хаттың көшірмесі – 2 бет. </w:t>
      </w:r>
    </w:p>
    <w:p w:rsidR="00390F7F" w:rsidRPr="001212F1" w:rsidRDefault="00390F7F" w:rsidP="000901F9">
      <w:pPr>
        <w:pStyle w:val="a4"/>
        <w:numPr>
          <w:ilvl w:val="0"/>
          <w:numId w:val="2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«Спортқа дарынды балаларға арналған Солтүстік-Қазақстан облыстық мамандандырылған мектеп-интернат» КММ-нен берілген  кепілдеме хаттың көшірмесі – 2 бет. </w:t>
      </w:r>
    </w:p>
    <w:p w:rsidR="00390F7F" w:rsidRPr="0066519E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04 қыркүйектегі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65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90F7F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2015 жылғы 29 маусымдағы № 50 шарттың көшірмесі – 2 бет. </w:t>
      </w:r>
    </w:p>
    <w:p w:rsidR="00390F7F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99 шарттың көшірмесі – 8 бет.</w:t>
      </w:r>
    </w:p>
    <w:p w:rsidR="00390F7F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170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390F7F" w:rsidRPr="00A24816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2018 жылғы 10 қаңтардағы № 11 шарттың көшірмесі – 4 бет. </w:t>
      </w:r>
    </w:p>
    <w:p w:rsidR="00390F7F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қортыңдының көшірмесі – 2 бет. </w:t>
      </w:r>
    </w:p>
    <w:p w:rsidR="00390F7F" w:rsidRPr="008F1A85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390F7F" w:rsidRPr="001212F1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Экседитордың медициналық кітапшасының көшірмесі – 2 бет. </w:t>
      </w:r>
    </w:p>
    <w:p w:rsidR="00390F7F" w:rsidRPr="001212F1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Жүргізуші куәлігінің көшірмесі – 2 бет. </w:t>
      </w:r>
    </w:p>
    <w:p w:rsidR="00390F7F" w:rsidRPr="00442B7F" w:rsidRDefault="00390F7F" w:rsidP="000901F9">
      <w:pPr>
        <w:pStyle w:val="a4"/>
        <w:numPr>
          <w:ilvl w:val="0"/>
          <w:numId w:val="2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19 ақпандағы № 64 төлем тапсырысы – 2 бет.</w:t>
      </w:r>
    </w:p>
    <w:p w:rsidR="00390F7F" w:rsidRDefault="00390F7F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90F7F" w:rsidRDefault="00390F7F" w:rsidP="00390F7F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«Черток Г.Н.» ЖК №9 лот бойынша 66 парақта тігінделіп, нөмірленген: </w:t>
      </w:r>
    </w:p>
    <w:p w:rsidR="00390F7F" w:rsidRPr="005776E7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776E7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5776E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390F7F" w:rsidRPr="00EF33FB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EF33F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EF33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390F7F" w:rsidRPr="00F961BD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куәліктің, ЖК мемлекеттік тіркеу туралы куәліктің көшірмесі – 2 бет. </w:t>
      </w:r>
    </w:p>
    <w:p w:rsidR="00390F7F" w:rsidRPr="001212F1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Сатып алынатын тауарлар тізімі орыс тілінде – 2 бет. </w:t>
      </w:r>
    </w:p>
    <w:p w:rsidR="00390F7F" w:rsidRPr="0064019E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5B4524">
        <w:rPr>
          <w:rFonts w:ascii="Times New Roman" w:hAnsi="Times New Roman" w:cs="Times New Roman"/>
          <w:sz w:val="24"/>
          <w:szCs w:val="24"/>
          <w:lang w:val="kk-KZ"/>
        </w:rPr>
        <w:t>9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390F7F" w:rsidRPr="0064019E" w:rsidRDefault="005B4524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№9</w:t>
      </w:r>
      <w:r w:rsidR="00390F7F"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="00390F7F"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 w:rsidR="00390F7F"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390F7F" w:rsidRPr="0064019E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19 ақпандағы № 82</w:t>
      </w:r>
      <w:r w:rsidR="005B4524">
        <w:rPr>
          <w:rFonts w:ascii="Times New Roman" w:hAnsi="Times New Roman" w:cs="Times New Roman"/>
          <w:sz w:val="24"/>
          <w:szCs w:val="24"/>
          <w:lang w:val="kk-KZ"/>
        </w:rPr>
        <w:t>3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токсикологиялық қортыңдысы – 2 бет. </w:t>
      </w:r>
    </w:p>
    <w:p w:rsidR="00390F7F" w:rsidRPr="00656AC4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90F7F" w:rsidRDefault="00390F7F" w:rsidP="000901F9">
      <w:pPr>
        <w:pStyle w:val="a4"/>
        <w:numPr>
          <w:ilvl w:val="0"/>
          <w:numId w:val="23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390F7F" w:rsidRPr="0066519E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ҚР ҒжБМ СҚО әкімдігінің «Дамуында мүмкіндігі шектеулі балаларға арналған № 1 мамандандырылған түзету мектеп-интернаты» КММ-нен ұсынылған кепілдік хаттың көшірмесі – 2 бет. </w:t>
      </w:r>
    </w:p>
    <w:p w:rsidR="00390F7F" w:rsidRPr="001212F1" w:rsidRDefault="00390F7F" w:rsidP="000901F9">
      <w:pPr>
        <w:pStyle w:val="a4"/>
        <w:numPr>
          <w:ilvl w:val="0"/>
          <w:numId w:val="23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«Кәмілетке толмаған балаларға арналған қамқорлық мекемесі» КММ-нен берілген кепілдеме хаттың көшірмесі – 2 бет. </w:t>
      </w:r>
    </w:p>
    <w:p w:rsidR="00390F7F" w:rsidRPr="001212F1" w:rsidRDefault="00390F7F" w:rsidP="000901F9">
      <w:pPr>
        <w:pStyle w:val="a4"/>
        <w:numPr>
          <w:ilvl w:val="0"/>
          <w:numId w:val="23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«Спортқа дарынды балаларға арналған Солтүстік-Қазақстан облыстық мамандандырылған мектеп-интернат» КММ-нен берілген  кепілдеме хаттың көшірмесі – 2 бет. </w:t>
      </w:r>
    </w:p>
    <w:p w:rsidR="00390F7F" w:rsidRPr="0066519E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04 қыркүйектегі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65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90F7F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2015 жылғы 29 маусымдағы № 50 шарттың көшірмесі – 2 бет. </w:t>
      </w:r>
    </w:p>
    <w:p w:rsidR="00390F7F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5B4524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47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5B4524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</w:t>
      </w:r>
    </w:p>
    <w:p w:rsidR="00390F7F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5B4524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233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390F7F" w:rsidRPr="00A24816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2018 жылғы 10 қаңтардағы № 11 шарттың көшірмесі – 4 бет. </w:t>
      </w:r>
    </w:p>
    <w:p w:rsidR="00390F7F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қортыңдының көшірмесі – 2 бет. </w:t>
      </w:r>
    </w:p>
    <w:p w:rsidR="00390F7F" w:rsidRPr="008F1A85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390F7F" w:rsidRPr="001212F1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Экседитордың медициналық кітапшасының көшірмесі – 2 бет. </w:t>
      </w:r>
    </w:p>
    <w:p w:rsidR="00390F7F" w:rsidRPr="001212F1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Жүргізуші куәлігінің көшірмесі – 2 бет. </w:t>
      </w:r>
    </w:p>
    <w:p w:rsidR="00390F7F" w:rsidRPr="00442B7F" w:rsidRDefault="00390F7F" w:rsidP="000901F9">
      <w:pPr>
        <w:pStyle w:val="a4"/>
        <w:numPr>
          <w:ilvl w:val="0"/>
          <w:numId w:val="2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19 ақпандағы № 6</w:t>
      </w:r>
      <w:r w:rsidR="005B4524">
        <w:rPr>
          <w:rFonts w:ascii="Times New Roman" w:hAnsi="Times New Roman" w:cs="Times New Roman"/>
          <w:sz w:val="24"/>
          <w:szCs w:val="24"/>
          <w:lang w:val="kk-KZ"/>
        </w:rPr>
        <w:t>5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төлем тапсырысы – 2 бет.</w:t>
      </w:r>
    </w:p>
    <w:p w:rsidR="00390F7F" w:rsidRDefault="00390F7F" w:rsidP="00390F7F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B4524" w:rsidRDefault="005B4524" w:rsidP="005B4524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«Черток Г.Н.» ЖК №10 лот бойынша </w:t>
      </w:r>
      <w:r w:rsidR="00F8040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58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5B4524" w:rsidRPr="005B4524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B4524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5B45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5B4524" w:rsidRPr="00EF33FB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EF33F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EF33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5B4524" w:rsidRPr="00F961BD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куәліктің, ЖК мемлекеттік тіркеу туралы куәліктің көшірмесі – 2 бет. </w:t>
      </w:r>
    </w:p>
    <w:p w:rsidR="005B4524" w:rsidRPr="001212F1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Сатып алынатын тауарлар тізімі орыс тілінде – 2 бет. </w:t>
      </w:r>
    </w:p>
    <w:p w:rsidR="005B4524" w:rsidRPr="0064019E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№10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5B4524" w:rsidRPr="0064019E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№10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5B4524" w:rsidRPr="005B4524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Сәйкестік туралы декларацияның көшірмесі – 2 бет. </w:t>
      </w:r>
    </w:p>
    <w:p w:rsidR="005B4524" w:rsidRPr="00656AC4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B4524" w:rsidRDefault="005B4524" w:rsidP="000901F9">
      <w:pPr>
        <w:pStyle w:val="a4"/>
        <w:numPr>
          <w:ilvl w:val="0"/>
          <w:numId w:val="2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5B4524" w:rsidRPr="0066519E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ҚР ҒжБМ СҚО әкімдігінің «Дамуында мүмкіндігі шектеулі балаларға арналған № 1 мамандандырылған түзету мектеп-интернаты» КММ-нен ұсынылған кепілдік хаттың көшірмесі – 2 бет. </w:t>
      </w:r>
    </w:p>
    <w:p w:rsidR="005B4524" w:rsidRPr="001212F1" w:rsidRDefault="005B4524" w:rsidP="000901F9">
      <w:pPr>
        <w:pStyle w:val="a4"/>
        <w:numPr>
          <w:ilvl w:val="0"/>
          <w:numId w:val="2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«Кәмілетке толмаған балаларға арналған қамқорлық мекемесі» КММ-нен берілген кепілдеме хаттың көшірмесі – 2 бет. </w:t>
      </w:r>
    </w:p>
    <w:p w:rsidR="005B4524" w:rsidRPr="001212F1" w:rsidRDefault="005B4524" w:rsidP="000901F9">
      <w:pPr>
        <w:pStyle w:val="a4"/>
        <w:numPr>
          <w:ilvl w:val="0"/>
          <w:numId w:val="2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«Спортқа дарынды балаларға арналған Солтүстік-Қазақстан облыстық мамандандырылған мектеп-интернат» КММ-нен берілген  кепілдеме хаттың көшірмесі – 2 бет. </w:t>
      </w:r>
    </w:p>
    <w:p w:rsidR="005B4524" w:rsidRPr="0066519E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04 қыркүйектегі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65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B4524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2015 жылғы 29 маусымдағы № 50 шарттың көшірмесі – 2 бет. </w:t>
      </w:r>
    </w:p>
    <w:p w:rsidR="005B4524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10 шарттың көшірмесі – 8 бет.</w:t>
      </w:r>
    </w:p>
    <w:p w:rsidR="005B4524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2017 жылғы 01 шілдедегі 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14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5B4524" w:rsidRPr="00A24816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2018 жылғы 10 қаңтардағы № 11 шарттың көшірмесі – 4 бет. </w:t>
      </w:r>
    </w:p>
    <w:p w:rsidR="005B4524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қортыңдының көшірмесі – 2 бет. </w:t>
      </w:r>
    </w:p>
    <w:p w:rsidR="005B4524" w:rsidRPr="008F1A85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5B4524" w:rsidRPr="001212F1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Экседитордың медициналық кітапшасының көшірмесі – 2 бет. </w:t>
      </w:r>
    </w:p>
    <w:p w:rsidR="005B4524" w:rsidRPr="001212F1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Жүргізуші куәлігінің көшірмесі – 2 бет. </w:t>
      </w:r>
    </w:p>
    <w:p w:rsidR="005B4524" w:rsidRPr="00442B7F" w:rsidRDefault="005B4524" w:rsidP="000901F9">
      <w:pPr>
        <w:pStyle w:val="a4"/>
        <w:numPr>
          <w:ilvl w:val="0"/>
          <w:numId w:val="2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19 ақпандағы № 66 төлем тапсырысы – 2 бет.</w:t>
      </w:r>
    </w:p>
    <w:p w:rsidR="00390F7F" w:rsidRDefault="00390F7F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B4524" w:rsidRDefault="005B4524" w:rsidP="005B4524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«Черток Г.Н.» ЖК №17 лот бойынша 72 парақта тігінделіп, нөмірленген: </w:t>
      </w:r>
    </w:p>
    <w:p w:rsidR="005B4524" w:rsidRPr="005B4524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B4524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5B452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5B4524" w:rsidRPr="00EF33FB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EF33FB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EF33F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5B4524" w:rsidRPr="00F961BD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куәліктің, ЖК мемлекеттік тіркеу туралы куәліктің көшірмесі – 2 бет. </w:t>
      </w:r>
    </w:p>
    <w:p w:rsidR="005B4524" w:rsidRPr="001212F1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Сатып алынатын тауарлар тізімі орыс тілінде – 2 бет. </w:t>
      </w:r>
    </w:p>
    <w:p w:rsidR="005B4524" w:rsidRPr="0064019E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5B4524" w:rsidRPr="0064019E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5B4524" w:rsidRPr="005B4524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Ветеринарлық сертификаттың көшірмесі, сәйкестік сертификаты, сәйкестік туралы декларацияның көшірмесі – 6 бет. </w:t>
      </w:r>
    </w:p>
    <w:p w:rsidR="005B4524" w:rsidRPr="00656AC4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B4524" w:rsidRDefault="005B4524" w:rsidP="000901F9">
      <w:pPr>
        <w:pStyle w:val="a4"/>
        <w:numPr>
          <w:ilvl w:val="0"/>
          <w:numId w:val="25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5B4524" w:rsidRPr="0066519E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ҚР ҒжБМ СҚО әкімдігінің «Дамуында мүмкіндігі шектеулі балаларға арналған № 1 мамандандырылған түзету мектеп-интернаты» КММ-нен ұсынылған кепілдік хаттың көшірмесі – 2 бет. </w:t>
      </w:r>
    </w:p>
    <w:p w:rsidR="005B4524" w:rsidRPr="001212F1" w:rsidRDefault="005B4524" w:rsidP="000901F9">
      <w:pPr>
        <w:pStyle w:val="a4"/>
        <w:numPr>
          <w:ilvl w:val="0"/>
          <w:numId w:val="25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«Кәмілетке толмаған балаларға арналған қамқорлық мекемесі» КММ-нен берілген кепілдеме хаттың көшірмесі – 2 бет. </w:t>
      </w:r>
    </w:p>
    <w:p w:rsidR="005B4524" w:rsidRPr="001212F1" w:rsidRDefault="005B4524" w:rsidP="000901F9">
      <w:pPr>
        <w:pStyle w:val="a4"/>
        <w:numPr>
          <w:ilvl w:val="0"/>
          <w:numId w:val="25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«Спортқа дарынды балаларға арналған Солтүстік-Қазақстан облыстық мамандандырылған мектеп-интернат» КММ-нен берілген  кепілдеме хаттың көшірмесі – 2 бет. </w:t>
      </w:r>
    </w:p>
    <w:p w:rsidR="005B4524" w:rsidRPr="0066519E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28 қаңтардағы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31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6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B4524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2015 жылғы 14 маусымдағы № </w:t>
      </w:r>
      <w:r w:rsid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02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4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5B4524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36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8 бет.</w:t>
      </w:r>
    </w:p>
    <w:p w:rsidR="005B4524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2017 жылғы 01 </w:t>
      </w:r>
      <w:r w:rsid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қазандағы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</w:t>
      </w:r>
      <w:r w:rsid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6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5B4524" w:rsidRPr="00A24816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2018 жылғы 10 қаңтардағы № 11 шарттың көшірмесі – 4 бет. </w:t>
      </w:r>
    </w:p>
    <w:p w:rsidR="005B4524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қортыңдының көшірмесі – 2 бет. </w:t>
      </w:r>
    </w:p>
    <w:p w:rsidR="005B4524" w:rsidRPr="008F1A85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5B4524" w:rsidRPr="001212F1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Экседитордың медициналық кітапшасының көшірмесі – 2 бет. </w:t>
      </w:r>
    </w:p>
    <w:p w:rsidR="005B4524" w:rsidRPr="001212F1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Жүргізуші куәлігінің көшірмесі – 2 бет. </w:t>
      </w:r>
    </w:p>
    <w:p w:rsidR="005B4524" w:rsidRPr="00442B7F" w:rsidRDefault="005B4524" w:rsidP="000901F9">
      <w:pPr>
        <w:pStyle w:val="a4"/>
        <w:numPr>
          <w:ilvl w:val="0"/>
          <w:numId w:val="2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19 ақпандағы № 6</w:t>
      </w:r>
      <w:r w:rsidR="003D2A3D">
        <w:rPr>
          <w:rFonts w:ascii="Times New Roman" w:hAnsi="Times New Roman" w:cs="Times New Roman"/>
          <w:sz w:val="24"/>
          <w:szCs w:val="24"/>
          <w:lang w:val="kk-KZ"/>
        </w:rPr>
        <w:t>7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төлем тапсырысы – 2 бет.</w:t>
      </w:r>
    </w:p>
    <w:p w:rsidR="005B4524" w:rsidRDefault="005B4524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3D2A3D" w:rsidRDefault="003D2A3D" w:rsidP="003D2A3D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«Черток Г.Н.» ЖК №19 лот бойынша 64 парақта тігінделіп, нөмірленген: </w:t>
      </w:r>
    </w:p>
    <w:p w:rsidR="003D2A3D" w:rsidRPr="003D2A3D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3D2A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3D2A3D" w:rsidRPr="003D2A3D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3D2A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3D2A3D" w:rsidRPr="00F961BD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куәліктің, ЖК мемлекеттік тіркеу туралы куәліктің көшірмесі – 2 бет. </w:t>
      </w:r>
    </w:p>
    <w:p w:rsidR="003D2A3D" w:rsidRPr="001212F1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Сатып алынатын тауарлар тізімі орыс тілінде – 2 бет. </w:t>
      </w:r>
    </w:p>
    <w:p w:rsidR="003D2A3D" w:rsidRPr="0064019E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№19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3D2A3D" w:rsidRPr="0064019E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3D2A3D" w:rsidRPr="005B4524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Сәйкестік туралы декларацияның көшірмесі – 2 бет. </w:t>
      </w:r>
    </w:p>
    <w:p w:rsidR="003D2A3D" w:rsidRPr="00656AC4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D2A3D" w:rsidRDefault="003D2A3D" w:rsidP="000901F9">
      <w:pPr>
        <w:pStyle w:val="a4"/>
        <w:numPr>
          <w:ilvl w:val="0"/>
          <w:numId w:val="26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3D2A3D" w:rsidRPr="0066519E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ҚР ҒжБМ СҚО әкімдігінің «Дамуында мүмкіндігі шектеулі балаларға арналған № 1 мамандандырылған түзету мектеп-интернаты» КММ-нен ұсынылған кепілдік хаттың көшірмесі – 2 бет. </w:t>
      </w:r>
    </w:p>
    <w:p w:rsidR="003D2A3D" w:rsidRPr="001212F1" w:rsidRDefault="003D2A3D" w:rsidP="000901F9">
      <w:pPr>
        <w:pStyle w:val="a4"/>
        <w:numPr>
          <w:ilvl w:val="0"/>
          <w:numId w:val="26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«Кәмілетке толмаған балаларға арналған қамқорлық мекемесі» КММ-нен берілген кепілдеме хаттың көшірмесі – 2 бет. </w:t>
      </w:r>
    </w:p>
    <w:p w:rsidR="003D2A3D" w:rsidRPr="001212F1" w:rsidRDefault="003D2A3D" w:rsidP="000901F9">
      <w:pPr>
        <w:pStyle w:val="a4"/>
        <w:numPr>
          <w:ilvl w:val="0"/>
          <w:numId w:val="26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«Спортқа дарынды балаларға арналған Солтүстік-Қазақстан облыстық мамандандырылған мектеп-интернат» КММ-нен берілген  кепілдеме хаттың көшірмесі – 2 бет. </w:t>
      </w:r>
    </w:p>
    <w:p w:rsidR="003D2A3D" w:rsidRPr="0066519E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06 наурыздағы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3D2A3D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2015 жылғы 01 сәуірдегі № 33 шарттың көшірмесі – 2 бет. </w:t>
      </w:r>
    </w:p>
    <w:p w:rsidR="003D2A3D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№ 60 шарттың көшірмесі – 8 бет.</w:t>
      </w:r>
    </w:p>
    <w:p w:rsidR="003D2A3D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2017 жылғы 0</w:t>
      </w:r>
      <w:r w:rsidR="00492DB9" w:rsidRPr="00492DB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="00492DB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қыркүйектегі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492DB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70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492DB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8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3D2A3D" w:rsidRPr="00A24816" w:rsidRDefault="00492DB9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2018 жылғы </w:t>
      </w:r>
      <w:r w:rsid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3</w:t>
      </w:r>
      <w:r w:rsid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қаңтардағы №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02</w:t>
      </w:r>
      <w:r w:rsid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2</w:t>
      </w:r>
      <w:r w:rsid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3D2A3D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қортыңдының көшірмесі – 2 бет. </w:t>
      </w:r>
    </w:p>
    <w:p w:rsidR="003D2A3D" w:rsidRPr="008F1A85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3D2A3D" w:rsidRPr="001212F1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Экседитордың медициналық кітапшасының көшірмесі – 2 бет. </w:t>
      </w:r>
    </w:p>
    <w:p w:rsidR="003D2A3D" w:rsidRPr="001212F1" w:rsidRDefault="003D2A3D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Жүргізуші куәлігінің көшірмесі – 2 бет. </w:t>
      </w:r>
    </w:p>
    <w:p w:rsidR="003D2A3D" w:rsidRPr="00B3748F" w:rsidRDefault="00492DB9" w:rsidP="000901F9">
      <w:pPr>
        <w:pStyle w:val="a4"/>
        <w:numPr>
          <w:ilvl w:val="0"/>
          <w:numId w:val="2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19 ақпандағы № 68</w:t>
      </w:r>
      <w:r w:rsidR="003D2A3D">
        <w:rPr>
          <w:rFonts w:ascii="Times New Roman" w:hAnsi="Times New Roman" w:cs="Times New Roman"/>
          <w:sz w:val="24"/>
          <w:szCs w:val="24"/>
          <w:lang w:val="kk-KZ"/>
        </w:rPr>
        <w:t xml:space="preserve"> төлем тапсырысы – 2 бет.</w:t>
      </w:r>
    </w:p>
    <w:p w:rsidR="00492DB9" w:rsidRDefault="00492DB9" w:rsidP="00492DB9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«Черток Г.Н.» ЖК №29 лот бойынша 66 парақта тігінделіп, нөмірленген: </w:t>
      </w:r>
    </w:p>
    <w:p w:rsidR="00492DB9" w:rsidRPr="00492DB9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492DB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492DB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492DB9" w:rsidRPr="003D2A3D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3D2A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492DB9" w:rsidRPr="00F961BD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куәліктің, ЖК мемлекеттік тіркеу туралы куәліктің көшірмесі – 2 бет. </w:t>
      </w:r>
    </w:p>
    <w:p w:rsidR="00492DB9" w:rsidRPr="001212F1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Сатып алынатын тауарлар тізімі орыс тілінде – 2 бет. </w:t>
      </w:r>
    </w:p>
    <w:p w:rsidR="00492DB9" w:rsidRPr="0064019E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492DB9" w:rsidRPr="0064019E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492DB9" w:rsidRPr="005B4524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Ветеринарлық анықтаманың көшірмесі – 2 бет. </w:t>
      </w:r>
    </w:p>
    <w:p w:rsidR="00492DB9" w:rsidRPr="00656AC4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92DB9" w:rsidRDefault="00492DB9" w:rsidP="000901F9">
      <w:pPr>
        <w:pStyle w:val="a4"/>
        <w:numPr>
          <w:ilvl w:val="0"/>
          <w:numId w:val="27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492DB9" w:rsidRPr="0066519E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ҚР ҒжБМ СҚО әкімдігінің «Дамуында мүмкіндігі шектеулі балаларға арналған № 1 мамандандырылған түзету мектеп-интернаты» КММ-нен ұсынылған кепілдік хаттың көшірмесі – 2 бет. </w:t>
      </w:r>
    </w:p>
    <w:p w:rsidR="00492DB9" w:rsidRPr="001212F1" w:rsidRDefault="00492DB9" w:rsidP="000901F9">
      <w:pPr>
        <w:pStyle w:val="a4"/>
        <w:numPr>
          <w:ilvl w:val="0"/>
          <w:numId w:val="27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«Кәмілетке толмаған балаларға арналған қамқорлық мекемесі» КММ-нен берілген кепілдеме хаттың көшірмесі – 2 бет. </w:t>
      </w:r>
    </w:p>
    <w:p w:rsidR="00492DB9" w:rsidRPr="001212F1" w:rsidRDefault="00492DB9" w:rsidP="000901F9">
      <w:pPr>
        <w:pStyle w:val="a4"/>
        <w:numPr>
          <w:ilvl w:val="0"/>
          <w:numId w:val="27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«Спортқа дарынды балаларға арналған Солтүстік-Қазақстан облыстық мамандандырылған мектеп-интернат» КММ-нен берілген  кепілдеме хаттың көшірмесі – 2 бет. </w:t>
      </w:r>
    </w:p>
    <w:p w:rsidR="00492DB9" w:rsidRPr="0066519E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жылғы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03 ақпандағы 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№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12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шарттың көшірмесі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5C783B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492DB9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2015 жылғы 12 қаңтардағы № 3 шарттың көшірмесі – 2 бет. </w:t>
      </w:r>
    </w:p>
    <w:p w:rsidR="00492DB9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B3748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37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8 бет.</w:t>
      </w:r>
    </w:p>
    <w:p w:rsidR="00492DB9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№ </w:t>
      </w:r>
      <w:r w:rsidR="00B3748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159/1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шарттың көшірмесі – </w:t>
      </w:r>
      <w:r w:rsidR="00B3748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12</w:t>
      </w:r>
      <w:r w:rsidRPr="00A24816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бет. </w:t>
      </w:r>
    </w:p>
    <w:p w:rsidR="00492DB9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Санитарлық-эпидемиологиялық қортыңдының көшірмесі – 2 бет. </w:t>
      </w:r>
    </w:p>
    <w:p w:rsidR="00492DB9" w:rsidRPr="008F1A85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КҚ тіркеу туралы куәліктің көшірмесі – 2 бет. </w:t>
      </w:r>
    </w:p>
    <w:p w:rsidR="00492DB9" w:rsidRPr="001212F1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Экседитордың медициналық кітапшасының көшірмесі – 2 бет. </w:t>
      </w:r>
    </w:p>
    <w:p w:rsidR="00492DB9" w:rsidRPr="001212F1" w:rsidRDefault="00492DB9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Жүргізуші куәлігінің көшірмесі – 2 бет. </w:t>
      </w:r>
    </w:p>
    <w:p w:rsidR="00492DB9" w:rsidRPr="00442B7F" w:rsidRDefault="00B3748F" w:rsidP="000901F9">
      <w:pPr>
        <w:pStyle w:val="a4"/>
        <w:numPr>
          <w:ilvl w:val="0"/>
          <w:numId w:val="2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19 ақпандағы № 69</w:t>
      </w:r>
      <w:r w:rsidR="00492DB9">
        <w:rPr>
          <w:rFonts w:ascii="Times New Roman" w:hAnsi="Times New Roman" w:cs="Times New Roman"/>
          <w:sz w:val="24"/>
          <w:szCs w:val="24"/>
          <w:lang w:val="kk-KZ"/>
        </w:rPr>
        <w:t xml:space="preserve"> төлем тапсырысы – 2 бет.</w:t>
      </w:r>
    </w:p>
    <w:p w:rsidR="00B3748F" w:rsidRDefault="00B3748F" w:rsidP="00B3748F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«Рудакова И.С.» ЖК № 4 лот бойынша 26 парақта тігінделіп, нөмірленген: </w:t>
      </w:r>
    </w:p>
    <w:p w:rsidR="00B3748F" w:rsidRPr="00B3748F" w:rsidRDefault="00B3748F" w:rsidP="000901F9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B3748F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B3748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B3748F" w:rsidRPr="003D2A3D" w:rsidRDefault="00B3748F" w:rsidP="000901F9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3D2A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B3748F" w:rsidRPr="00F961BD" w:rsidRDefault="00B3748F" w:rsidP="000901F9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 көшірмесі – 2 бет. </w:t>
      </w:r>
    </w:p>
    <w:p w:rsidR="00B3748F" w:rsidRPr="008F1A85" w:rsidRDefault="00B3748F" w:rsidP="000901F9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ЖК мемлекеттік тіркеу туралы куәліктің көшірмесі – 2 бет. </w:t>
      </w:r>
    </w:p>
    <w:p w:rsidR="00B3748F" w:rsidRPr="0064019E" w:rsidRDefault="00B3748F" w:rsidP="000901F9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8C7E10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B3748F" w:rsidRPr="0064019E" w:rsidRDefault="00B3748F" w:rsidP="000901F9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8C7E10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8C7E10" w:rsidRPr="0064019E" w:rsidRDefault="008C7E10" w:rsidP="000901F9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2018 жылғы 21 ақпандағы № 865 токсикологиялық қортыңды – 2 бет. </w:t>
      </w:r>
    </w:p>
    <w:p w:rsidR="00B3748F" w:rsidRDefault="00B3748F" w:rsidP="000901F9">
      <w:pPr>
        <w:pStyle w:val="a4"/>
        <w:numPr>
          <w:ilvl w:val="0"/>
          <w:numId w:val="28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8C7E10" w:rsidRPr="00656AC4" w:rsidRDefault="008C7E10" w:rsidP="000901F9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B3748F" w:rsidRPr="00442B7F" w:rsidRDefault="008C7E10" w:rsidP="000901F9">
      <w:pPr>
        <w:pStyle w:val="a4"/>
        <w:numPr>
          <w:ilvl w:val="0"/>
          <w:numId w:val="2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20</w:t>
      </w:r>
      <w:r w:rsidR="00B3748F">
        <w:rPr>
          <w:rFonts w:ascii="Times New Roman" w:hAnsi="Times New Roman" w:cs="Times New Roman"/>
          <w:sz w:val="24"/>
          <w:szCs w:val="24"/>
          <w:lang w:val="kk-KZ"/>
        </w:rPr>
        <w:t xml:space="preserve"> ақпандағы № 9 төлем тапсырысы – 2 бет.</w:t>
      </w:r>
    </w:p>
    <w:p w:rsidR="00492DB9" w:rsidRDefault="00492DB9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C7E10" w:rsidRDefault="008C7E10" w:rsidP="008C7E10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«Рудакова И.С.» ЖК № 5 лот бойынша 26 парақта тігінделіп, нөмірленген: </w:t>
      </w:r>
    </w:p>
    <w:p w:rsidR="008C7E10" w:rsidRPr="008C7E10" w:rsidRDefault="008C7E10" w:rsidP="000901F9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C7E1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8C7E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8C7E10" w:rsidRPr="003D2A3D" w:rsidRDefault="008C7E10" w:rsidP="000901F9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3D2A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8C7E10" w:rsidRPr="00F961BD" w:rsidRDefault="008C7E10" w:rsidP="000901F9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 көшірмесі – 2 бет. </w:t>
      </w:r>
    </w:p>
    <w:p w:rsidR="008C7E10" w:rsidRPr="008F1A85" w:rsidRDefault="008C7E10" w:rsidP="000901F9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ЖК мемлекеттік тіркеу туралы куәліктің көшірмесі – 2 бет. </w:t>
      </w:r>
    </w:p>
    <w:p w:rsidR="008C7E10" w:rsidRPr="0064019E" w:rsidRDefault="008C7E10" w:rsidP="000901F9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8C7E10" w:rsidRPr="0064019E" w:rsidRDefault="008C7E10" w:rsidP="000901F9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№5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8C7E10" w:rsidRPr="0064019E" w:rsidRDefault="008C7E10" w:rsidP="000901F9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2018 жылғы 21 ақпандағы № 864 токсикологиялық қортыңды – 2 бет. </w:t>
      </w:r>
    </w:p>
    <w:p w:rsidR="008C7E10" w:rsidRDefault="008C7E10" w:rsidP="000901F9">
      <w:pPr>
        <w:pStyle w:val="a4"/>
        <w:numPr>
          <w:ilvl w:val="0"/>
          <w:numId w:val="29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8C7E10" w:rsidRPr="00656AC4" w:rsidRDefault="008C7E10" w:rsidP="000901F9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8C7E10" w:rsidRPr="00442B7F" w:rsidRDefault="008C7E10" w:rsidP="000901F9">
      <w:pPr>
        <w:pStyle w:val="a4"/>
        <w:numPr>
          <w:ilvl w:val="0"/>
          <w:numId w:val="29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20 ақпандағы № 8 төлем тапсырысы – 2 бет.</w:t>
      </w:r>
    </w:p>
    <w:p w:rsidR="008C7E10" w:rsidRDefault="008C7E10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C7E10" w:rsidRDefault="008C7E10" w:rsidP="008C7E10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«Рудакова И.С.» ЖК № 6 лот бойынша 26 парақта тігінделіп, нөмірленген: </w:t>
      </w:r>
    </w:p>
    <w:p w:rsidR="008C7E10" w:rsidRPr="008C7E10" w:rsidRDefault="008C7E10" w:rsidP="000901F9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C7E1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8C7E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8C7E10" w:rsidRPr="003D2A3D" w:rsidRDefault="008C7E10" w:rsidP="000901F9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D2A3D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3D2A3D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8C7E10" w:rsidRPr="00F961BD" w:rsidRDefault="008C7E10" w:rsidP="000901F9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 көшірмесі – 2 бет. </w:t>
      </w:r>
    </w:p>
    <w:p w:rsidR="008C7E10" w:rsidRPr="008F1A85" w:rsidRDefault="008C7E10" w:rsidP="000901F9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ЖК мемлекеттік тіркеу туралы куәліктің көшірмесі – 2 бет. </w:t>
      </w:r>
    </w:p>
    <w:p w:rsidR="008C7E10" w:rsidRPr="0064019E" w:rsidRDefault="008C7E10" w:rsidP="000901F9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8C7E10" w:rsidRPr="0064019E" w:rsidRDefault="008C7E10" w:rsidP="000901F9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№6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8C7E10" w:rsidRPr="0064019E" w:rsidRDefault="008C7E10" w:rsidP="000901F9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2018 жылғы 21 ақпандағы № 869 токсикологиялық қортыңды – 2 бет. </w:t>
      </w:r>
    </w:p>
    <w:p w:rsidR="008C7E10" w:rsidRDefault="008C7E10" w:rsidP="000901F9">
      <w:pPr>
        <w:pStyle w:val="a4"/>
        <w:numPr>
          <w:ilvl w:val="0"/>
          <w:numId w:val="30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8C7E10" w:rsidRPr="00656AC4" w:rsidRDefault="008C7E10" w:rsidP="000901F9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8C7E10" w:rsidRPr="00442B7F" w:rsidRDefault="008C7E10" w:rsidP="000901F9">
      <w:pPr>
        <w:pStyle w:val="a4"/>
        <w:numPr>
          <w:ilvl w:val="0"/>
          <w:numId w:val="30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20 ақпандағы № 7 төлем тапсырысы – 2 бет.</w:t>
      </w:r>
    </w:p>
    <w:p w:rsidR="008C7E10" w:rsidRDefault="008C7E10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C7E10" w:rsidRDefault="008C7E10" w:rsidP="008C7E10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«Рудакова И.С.» ЖК № 8 лот бойынша 26 парақта тігінделіп, нөмірленген: </w:t>
      </w:r>
    </w:p>
    <w:p w:rsidR="008C7E10" w:rsidRPr="008C7E10" w:rsidRDefault="008C7E10" w:rsidP="000901F9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C7E1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8C7E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8C7E10" w:rsidRPr="008C7E10" w:rsidRDefault="008C7E10" w:rsidP="000901F9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C7E1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8C7E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8C7E10" w:rsidRPr="00F961BD" w:rsidRDefault="008C7E10" w:rsidP="000901F9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 көшірмесі – 2 бет. </w:t>
      </w:r>
    </w:p>
    <w:p w:rsidR="008C7E10" w:rsidRPr="008F1A85" w:rsidRDefault="008C7E10" w:rsidP="000901F9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ЖК мемлекеттік тіркеу туралы куәліктің көшірмесі – 2 бет. </w:t>
      </w:r>
    </w:p>
    <w:p w:rsidR="008C7E10" w:rsidRPr="0064019E" w:rsidRDefault="008C7E10" w:rsidP="000901F9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8C7E10" w:rsidRPr="0064019E" w:rsidRDefault="008C7E10" w:rsidP="000901F9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№8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8C7E10" w:rsidRPr="0064019E" w:rsidRDefault="008C7E10" w:rsidP="000901F9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2018 жылғы 21 ақпандағы № 866 токсикологиялық қортыңды – 2 бет. </w:t>
      </w:r>
    </w:p>
    <w:p w:rsidR="008C7E10" w:rsidRDefault="008C7E10" w:rsidP="000901F9">
      <w:pPr>
        <w:pStyle w:val="a4"/>
        <w:numPr>
          <w:ilvl w:val="0"/>
          <w:numId w:val="31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8C7E10" w:rsidRPr="00656AC4" w:rsidRDefault="008C7E10" w:rsidP="000901F9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8C7E10" w:rsidRPr="00442B7F" w:rsidRDefault="008C7E10" w:rsidP="000901F9">
      <w:pPr>
        <w:pStyle w:val="a4"/>
        <w:numPr>
          <w:ilvl w:val="0"/>
          <w:numId w:val="31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20 ақпандағы № 6 төлем тапсырысы – 2 бет.</w:t>
      </w:r>
    </w:p>
    <w:p w:rsidR="008C7E10" w:rsidRDefault="008C7E10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C7E10" w:rsidRDefault="008C7E10" w:rsidP="008C7E10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 xml:space="preserve">«Рудакова И.С.» ЖК № 9 лот бойынша 26 парақта тігінделіп, нөмірленген: </w:t>
      </w:r>
    </w:p>
    <w:p w:rsidR="008C7E10" w:rsidRPr="008C7E10" w:rsidRDefault="008C7E10" w:rsidP="000901F9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C7E1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8C7E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8C7E10" w:rsidRPr="008C7E10" w:rsidRDefault="008C7E10" w:rsidP="000901F9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C7E1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8C7E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8C7E10" w:rsidRPr="00F961BD" w:rsidRDefault="008C7E10" w:rsidP="000901F9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 көшірмесі – 2 бет. </w:t>
      </w:r>
    </w:p>
    <w:p w:rsidR="008C7E10" w:rsidRPr="008F1A85" w:rsidRDefault="008C7E10" w:rsidP="000901F9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ЖК мемлекеттік тіркеу туралы куәліктің көшірмесі – 2 бет. </w:t>
      </w:r>
    </w:p>
    <w:p w:rsidR="008C7E10" w:rsidRPr="0064019E" w:rsidRDefault="008C7E10" w:rsidP="000901F9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8C7E10" w:rsidRPr="0064019E" w:rsidRDefault="008C7E10" w:rsidP="000901F9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8C7E10" w:rsidRPr="0064019E" w:rsidRDefault="008C7E10" w:rsidP="000901F9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2018 жылғы 21 ақпандағы № 867 токсикологиялық қортыңды – 2 бет. </w:t>
      </w:r>
    </w:p>
    <w:p w:rsidR="008C7E10" w:rsidRDefault="008C7E10" w:rsidP="000901F9">
      <w:pPr>
        <w:pStyle w:val="a4"/>
        <w:numPr>
          <w:ilvl w:val="0"/>
          <w:numId w:val="32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8C7E10" w:rsidRPr="00656AC4" w:rsidRDefault="008C7E10" w:rsidP="000901F9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8C7E10" w:rsidRPr="00442B7F" w:rsidRDefault="008C7E10" w:rsidP="000901F9">
      <w:pPr>
        <w:pStyle w:val="a4"/>
        <w:numPr>
          <w:ilvl w:val="0"/>
          <w:numId w:val="32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20 ақпандағы № 5 төлем тапсырысы – 2 бет.</w:t>
      </w:r>
    </w:p>
    <w:p w:rsidR="008C7E10" w:rsidRDefault="008C7E10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C7E10" w:rsidRDefault="008C7E10" w:rsidP="008C7E10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«Рудакова И.С.» ЖК № 17 лот бойынша 26 парақта тігінделіп, нөмірленген: </w:t>
      </w:r>
    </w:p>
    <w:p w:rsidR="008C7E10" w:rsidRPr="008C7E10" w:rsidRDefault="008C7E10" w:rsidP="000901F9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C7E1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8C7E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8C7E10" w:rsidRPr="008C7E10" w:rsidRDefault="008C7E10" w:rsidP="000901F9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C7E1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8C7E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8C7E10" w:rsidRPr="00F961BD" w:rsidRDefault="008C7E10" w:rsidP="000901F9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 көшірмесі – 2 бет. </w:t>
      </w:r>
    </w:p>
    <w:p w:rsidR="008C7E10" w:rsidRPr="008F1A85" w:rsidRDefault="008C7E10" w:rsidP="000901F9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ЖК мемлекеттік тіркеу туралы куәліктің көшірмесі – 2 бет. </w:t>
      </w:r>
    </w:p>
    <w:p w:rsidR="008C7E10" w:rsidRPr="0064019E" w:rsidRDefault="008C7E10" w:rsidP="000901F9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8C7E10" w:rsidRPr="0064019E" w:rsidRDefault="008C7E10" w:rsidP="000901F9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№17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8C7E10" w:rsidRPr="008C7E10" w:rsidRDefault="008C7E10" w:rsidP="000901F9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Сәйкестік туралы декларацияның көшірмесі </w:t>
      </w:r>
      <w:r w:rsidRPr="008C7E10">
        <w:rPr>
          <w:rFonts w:ascii="Times New Roman" w:hAnsi="Times New Roman" w:cs="Times New Roman"/>
          <w:sz w:val="24"/>
          <w:szCs w:val="24"/>
          <w:lang w:val="kk-KZ"/>
        </w:rPr>
        <w:t xml:space="preserve">– 2 бет. </w:t>
      </w:r>
    </w:p>
    <w:p w:rsidR="008C7E10" w:rsidRDefault="008C7E10" w:rsidP="000901F9">
      <w:pPr>
        <w:pStyle w:val="a4"/>
        <w:numPr>
          <w:ilvl w:val="0"/>
          <w:numId w:val="33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8C7E10" w:rsidRPr="00656AC4" w:rsidRDefault="008C7E10" w:rsidP="000901F9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8C7E10" w:rsidRPr="00442B7F" w:rsidRDefault="008C7E10" w:rsidP="000901F9">
      <w:pPr>
        <w:pStyle w:val="a4"/>
        <w:numPr>
          <w:ilvl w:val="0"/>
          <w:numId w:val="33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20 ақпандағы № 3 төлем тапсырысы – 2 бет.</w:t>
      </w:r>
    </w:p>
    <w:p w:rsidR="008C7E10" w:rsidRDefault="008C7E10" w:rsidP="0097266B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8C7E10" w:rsidRDefault="008C7E10" w:rsidP="008C7E10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«Рудакова И.С.» ЖК № 1</w:t>
      </w:r>
      <w:r w:rsidR="000901F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лот бойынша 26 парақта тігінделіп, нөмірленген: </w:t>
      </w:r>
    </w:p>
    <w:p w:rsidR="008C7E10" w:rsidRPr="000901F9" w:rsidRDefault="008C7E10" w:rsidP="000901F9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0901F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0901F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8C7E10" w:rsidRPr="008C7E10" w:rsidRDefault="008C7E10" w:rsidP="000901F9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8C7E10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8C7E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8C7E10" w:rsidRPr="00F961BD" w:rsidRDefault="008C7E10" w:rsidP="000901F9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 көшірмесі – 2 бет. </w:t>
      </w:r>
    </w:p>
    <w:p w:rsidR="008C7E10" w:rsidRPr="008F1A85" w:rsidRDefault="008C7E10" w:rsidP="000901F9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ЖК мемлекеттік тіркеу туралы куәліктің көшірмесі – 2 бет. </w:t>
      </w:r>
    </w:p>
    <w:p w:rsidR="008C7E10" w:rsidRPr="0064019E" w:rsidRDefault="008C7E10" w:rsidP="000901F9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</w:t>
      </w:r>
      <w:r w:rsidR="000901F9">
        <w:rPr>
          <w:rFonts w:ascii="Times New Roman" w:hAnsi="Times New Roman" w:cs="Times New Roman"/>
          <w:sz w:val="24"/>
          <w:szCs w:val="24"/>
          <w:lang w:val="kk-KZ"/>
        </w:rPr>
        <w:t>9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8C7E10" w:rsidRPr="0064019E" w:rsidRDefault="008C7E10" w:rsidP="000901F9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0901F9">
        <w:rPr>
          <w:rFonts w:ascii="Times New Roman" w:hAnsi="Times New Roman" w:cs="Times New Roman"/>
          <w:sz w:val="24"/>
          <w:szCs w:val="24"/>
          <w:lang w:val="kk-KZ"/>
        </w:rPr>
        <w:t>19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8C7E10" w:rsidRPr="008C7E10" w:rsidRDefault="008C7E10" w:rsidP="000901F9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Сәйкестік туралы декларацияның көшірмесі </w:t>
      </w:r>
      <w:r w:rsidRPr="008C7E10">
        <w:rPr>
          <w:rFonts w:ascii="Times New Roman" w:hAnsi="Times New Roman" w:cs="Times New Roman"/>
          <w:sz w:val="24"/>
          <w:szCs w:val="24"/>
          <w:lang w:val="kk-KZ"/>
        </w:rPr>
        <w:t xml:space="preserve">– 2 бет. </w:t>
      </w:r>
    </w:p>
    <w:p w:rsidR="008C7E10" w:rsidRDefault="008C7E10" w:rsidP="000901F9">
      <w:pPr>
        <w:pStyle w:val="a4"/>
        <w:numPr>
          <w:ilvl w:val="0"/>
          <w:numId w:val="34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8C7E10" w:rsidRPr="00656AC4" w:rsidRDefault="008C7E10" w:rsidP="000901F9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8C7E10" w:rsidRPr="00442B7F" w:rsidRDefault="008C7E10" w:rsidP="000901F9">
      <w:pPr>
        <w:pStyle w:val="a4"/>
        <w:numPr>
          <w:ilvl w:val="0"/>
          <w:numId w:val="34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2018 жылғы 20 ақпандағы № </w:t>
      </w:r>
      <w:r w:rsidR="000901F9">
        <w:rPr>
          <w:rFonts w:ascii="Times New Roman" w:hAnsi="Times New Roman" w:cs="Times New Roman"/>
          <w:sz w:val="24"/>
          <w:szCs w:val="24"/>
          <w:lang w:val="kk-KZ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төлем тапсырысы – 2 бет.</w:t>
      </w:r>
    </w:p>
    <w:p w:rsidR="000901F9" w:rsidRDefault="000901F9" w:rsidP="000901F9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«Рудакова И.С.» ЖК № 29 лот бойынша 26 парақта тігінделіп, нөмірленген: </w:t>
      </w:r>
    </w:p>
    <w:p w:rsidR="000901F9" w:rsidRPr="000901F9" w:rsidRDefault="000901F9" w:rsidP="000901F9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0901F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0901F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0901F9" w:rsidRPr="000901F9" w:rsidRDefault="000901F9" w:rsidP="000901F9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0901F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0901F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0901F9" w:rsidRPr="00F961BD" w:rsidRDefault="000901F9" w:rsidP="000901F9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 көшірмесі – 2 бет. </w:t>
      </w:r>
    </w:p>
    <w:p w:rsidR="000901F9" w:rsidRPr="008F1A85" w:rsidRDefault="000901F9" w:rsidP="000901F9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ЖК мемлекеттік тіркеу туралы куәліктің көшірмесі – 2 бет. </w:t>
      </w:r>
    </w:p>
    <w:p w:rsidR="000901F9" w:rsidRPr="0064019E" w:rsidRDefault="000901F9" w:rsidP="000901F9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0901F9" w:rsidRPr="0064019E" w:rsidRDefault="000901F9" w:rsidP="000901F9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№29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0901F9" w:rsidRPr="008C7E10" w:rsidRDefault="000901F9" w:rsidP="000901F9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Сәйкестік туралы декларацияның көшірмесі </w:t>
      </w:r>
      <w:r w:rsidRPr="008C7E10">
        <w:rPr>
          <w:rFonts w:ascii="Times New Roman" w:hAnsi="Times New Roman" w:cs="Times New Roman"/>
          <w:sz w:val="24"/>
          <w:szCs w:val="24"/>
          <w:lang w:val="kk-KZ"/>
        </w:rPr>
        <w:t xml:space="preserve">– 2 бет. </w:t>
      </w:r>
    </w:p>
    <w:p w:rsidR="000901F9" w:rsidRDefault="000901F9" w:rsidP="000901F9">
      <w:pPr>
        <w:pStyle w:val="a4"/>
        <w:numPr>
          <w:ilvl w:val="0"/>
          <w:numId w:val="35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0901F9" w:rsidRPr="00656AC4" w:rsidRDefault="000901F9" w:rsidP="000901F9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0901F9" w:rsidRPr="00442B7F" w:rsidRDefault="000901F9" w:rsidP="000901F9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20 ақпандағы № 1 төлем тапсырысы – 2 бет.</w:t>
      </w:r>
    </w:p>
    <w:p w:rsidR="001A2293" w:rsidRDefault="001A2293" w:rsidP="001A2293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«Рудакова И.С.» ЖК № </w:t>
      </w:r>
      <w:r w:rsidR="002C060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10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лот бойынша 26 парақта тігінделіп, нөмірленген: </w:t>
      </w:r>
    </w:p>
    <w:p w:rsidR="001A2293" w:rsidRPr="000901F9" w:rsidRDefault="001A2293" w:rsidP="001A229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0901F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0901F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- 4 бет.</w:t>
      </w:r>
    </w:p>
    <w:p w:rsidR="001A2293" w:rsidRPr="000901F9" w:rsidRDefault="001A2293" w:rsidP="001A229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0901F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lastRenderedPageBreak/>
        <w:t xml:space="preserve">Конкурсқа қатысуға өтінім (жеке тұлғалар үшін) </w:t>
      </w:r>
      <w:r w:rsidRPr="000901F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қазақ тілінде - 4 бет.</w:t>
      </w:r>
    </w:p>
    <w:p w:rsidR="001A2293" w:rsidRPr="00F961BD" w:rsidRDefault="001A2293" w:rsidP="001A229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 көшірмесі – 2 бет. </w:t>
      </w:r>
    </w:p>
    <w:p w:rsidR="001A2293" w:rsidRPr="008F1A85" w:rsidRDefault="001A2293" w:rsidP="001A229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ЖК мемлекеттік тіркеу туралы куәліктің көшірмесі – 2 бет. </w:t>
      </w:r>
    </w:p>
    <w:p w:rsidR="001A2293" w:rsidRPr="0064019E" w:rsidRDefault="001A2293" w:rsidP="001A229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2C0602">
        <w:rPr>
          <w:rFonts w:ascii="Times New Roman" w:hAnsi="Times New Roman" w:cs="Times New Roman"/>
          <w:sz w:val="24"/>
          <w:szCs w:val="24"/>
          <w:lang w:val="kk-KZ"/>
        </w:rPr>
        <w:t>10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2 бет. </w:t>
      </w:r>
    </w:p>
    <w:p w:rsidR="001A2293" w:rsidRPr="0064019E" w:rsidRDefault="001A2293" w:rsidP="001A229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</w:t>
      </w:r>
      <w:r w:rsidR="002C0602">
        <w:rPr>
          <w:rFonts w:ascii="Times New Roman" w:hAnsi="Times New Roman" w:cs="Times New Roman"/>
          <w:sz w:val="24"/>
          <w:szCs w:val="24"/>
          <w:lang w:val="kk-KZ"/>
        </w:rPr>
        <w:t>10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2 бет. </w:t>
      </w:r>
    </w:p>
    <w:p w:rsidR="001A2293" w:rsidRPr="008C7E10" w:rsidRDefault="00C9717B" w:rsidP="001A229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2018 жылғы 21 ақпандағы № 86</w:t>
      </w:r>
      <w:r w:rsidR="00EE36D7">
        <w:rPr>
          <w:rFonts w:ascii="Times New Roman" w:hAnsi="Times New Roman" w:cs="Times New Roman"/>
          <w:sz w:val="24"/>
          <w:szCs w:val="24"/>
          <w:lang w:val="kk-KZ"/>
        </w:rPr>
        <w:t>8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токсикологиялық </w:t>
      </w:r>
      <w:r w:rsidR="001A2293" w:rsidRPr="008C7E10">
        <w:rPr>
          <w:rFonts w:ascii="Times New Roman" w:hAnsi="Times New Roman" w:cs="Times New Roman"/>
          <w:sz w:val="24"/>
          <w:szCs w:val="24"/>
          <w:lang w:val="kk-KZ"/>
        </w:rPr>
        <w:t xml:space="preserve">– 2 бет. </w:t>
      </w:r>
    </w:p>
    <w:p w:rsidR="001A2293" w:rsidRDefault="001A2293" w:rsidP="001A2293">
      <w:pPr>
        <w:pStyle w:val="a4"/>
        <w:numPr>
          <w:ilvl w:val="0"/>
          <w:numId w:val="35"/>
        </w:num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Әлеуетті өнім беруші қызметкерлерінің біліктіліктері туралы орыс тіліндегі мәліметтер – 2 бет. </w:t>
      </w:r>
    </w:p>
    <w:p w:rsidR="001A2293" w:rsidRPr="00656AC4" w:rsidRDefault="001A2293" w:rsidP="001A229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1A2293" w:rsidRPr="00442B7F" w:rsidRDefault="001A2293" w:rsidP="001A2293">
      <w:pPr>
        <w:pStyle w:val="a4"/>
        <w:numPr>
          <w:ilvl w:val="0"/>
          <w:numId w:val="35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2018 жылғы 20 ақпандағы № </w:t>
      </w:r>
      <w:r w:rsidR="00EE36D7">
        <w:rPr>
          <w:rFonts w:ascii="Times New Roman" w:hAnsi="Times New Roman" w:cs="Times New Roman"/>
          <w:sz w:val="24"/>
          <w:szCs w:val="24"/>
          <w:lang w:val="kk-KZ"/>
        </w:rPr>
        <w:t>4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төлем тапсырысы – 2 бет.</w:t>
      </w:r>
    </w:p>
    <w:p w:rsidR="00AD190C" w:rsidRDefault="00AD190C" w:rsidP="00581339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581339" w:rsidRDefault="00581339" w:rsidP="00581339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bookmarkStart w:id="3" w:name="_GoBack"/>
      <w:bookmarkEnd w:id="3"/>
      <w:r w:rsidRP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Агрос</w:t>
      </w:r>
      <w:r w:rsidRP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ФШ №1 лот бойынша </w:t>
      </w:r>
      <w:r w:rsidRPr="005F2E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42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парақта тігінделіп, нөмірленген: </w:t>
      </w:r>
    </w:p>
    <w:p w:rsidR="00581339" w:rsidRPr="001C0E64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өлем тапсырыс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– 1 бет. </w:t>
      </w:r>
    </w:p>
    <w:p w:rsidR="00581339" w:rsidRPr="009B4D69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B4D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Конкурсқа қатысуға өтінім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жеке</w:t>
      </w:r>
      <w:r w:rsidRPr="009B4D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тұлғалар үшін)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9B4D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-қосымша орыс тілінде - 2 бет.</w:t>
      </w:r>
    </w:p>
    <w:p w:rsidR="00581339" w:rsidRPr="009B4D69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B4D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Конкурсқа қатысуға өтінім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жеке</w:t>
      </w:r>
      <w:r w:rsidRPr="009B4D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тұлғалар үшін)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9B4D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-қосымша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қазақ</w:t>
      </w:r>
      <w:r w:rsidRPr="009B4D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тілінде -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Pr="009B4D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81339" w:rsidRPr="0064019E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1 бет. </w:t>
      </w:r>
    </w:p>
    <w:p w:rsidR="00581339" w:rsidRPr="0064019E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№1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1 бет. </w:t>
      </w:r>
    </w:p>
    <w:p w:rsidR="00581339" w:rsidRPr="00F961BD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 көшірмесі – 1 бет. </w:t>
      </w:r>
    </w:p>
    <w:p w:rsidR="00581339" w:rsidRPr="00F961BD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ЖК мемлекеттік тіркеу туралы куәліктің көшірмесі – 1 бет. </w:t>
      </w:r>
    </w:p>
    <w:p w:rsidR="00581339" w:rsidRPr="00F961BD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шоттың болуы туралы анықтама – 1 бет. </w:t>
      </w:r>
    </w:p>
    <w:p w:rsidR="00581339" w:rsidRPr="001C0E64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  <w:r w:rsidRPr="001C0E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581339" w:rsidRPr="00F961BD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Мамлют ауданы әкімдігі Қаулысының көшірмесі – 2 бет. </w:t>
      </w:r>
    </w:p>
    <w:p w:rsidR="00581339" w:rsidRPr="00F961BD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Уақытша жерді пайдалану құқығына актінің көшірмесі – 1 бет. </w:t>
      </w:r>
    </w:p>
    <w:p w:rsidR="00581339" w:rsidRPr="00F961BD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Жер учаскісі жоспарының көшірмесі – 1 бет. </w:t>
      </w:r>
    </w:p>
    <w:p w:rsidR="00581339" w:rsidRPr="00F961BD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2017 жылғы </w:t>
      </w:r>
      <w:r w:rsidRPr="005F2E30">
        <w:rPr>
          <w:rFonts w:ascii="Times New Roman" w:hAnsi="Times New Roman" w:cs="Times New Roman"/>
          <w:sz w:val="24"/>
          <w:szCs w:val="24"/>
          <w:lang w:val="kk-KZ"/>
        </w:rPr>
        <w:t>30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наурыздағы № 15 шарттың көшірмесі – 2 бет. </w:t>
      </w:r>
    </w:p>
    <w:p w:rsidR="00581339" w:rsidRPr="00442B7F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2016 жылғы </w:t>
      </w:r>
      <w:r w:rsidRPr="005F2E30">
        <w:rPr>
          <w:rFonts w:ascii="Times New Roman" w:hAnsi="Times New Roman" w:cs="Times New Roman"/>
          <w:sz w:val="24"/>
          <w:szCs w:val="24"/>
          <w:lang w:val="kk-KZ"/>
        </w:rPr>
        <w:t>1</w:t>
      </w:r>
      <w:r>
        <w:rPr>
          <w:rFonts w:ascii="Times New Roman" w:hAnsi="Times New Roman" w:cs="Times New Roman"/>
          <w:sz w:val="24"/>
          <w:szCs w:val="24"/>
          <w:lang w:val="kk-KZ"/>
        </w:rPr>
        <w:t>8 тамыздағы № 199 шарттың көшірмесі – 12 бет.</w:t>
      </w:r>
    </w:p>
    <w:p w:rsidR="00581339" w:rsidRPr="00442B7F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2015 жылғы 08 сәуірдегі № 118 шарт – 5 бет.</w:t>
      </w:r>
    </w:p>
    <w:p w:rsidR="00581339" w:rsidRPr="00442B7F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2014 жылғы 06 тамыздағы № 199 шарт – 3 бет.</w:t>
      </w:r>
    </w:p>
    <w:p w:rsidR="00581339" w:rsidRPr="00442B7F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2013 жылғы 12 тамыздағы № 208 шарт – 2 бет.</w:t>
      </w:r>
    </w:p>
    <w:p w:rsidR="00581339" w:rsidRPr="00442B7F" w:rsidRDefault="00581339" w:rsidP="00581339">
      <w:pPr>
        <w:pStyle w:val="a4"/>
        <w:numPr>
          <w:ilvl w:val="0"/>
          <w:numId w:val="36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Сәйкестік туралы декларацияның көшірмесі – 1 бет. </w:t>
      </w:r>
    </w:p>
    <w:p w:rsidR="00581339" w:rsidRDefault="00581339" w:rsidP="00581339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581339" w:rsidRPr="005F2E30" w:rsidRDefault="00581339" w:rsidP="00581339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Агрос</w:t>
      </w:r>
      <w:r w:rsidRP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ФШ №2 лот бойынша 38 парақта тігінделіп, нөмірленген: </w:t>
      </w:r>
      <w:r w:rsidRPr="005F2E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581339" w:rsidRPr="005F2E30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Т</w:t>
      </w:r>
      <w:r w:rsidRPr="005F2E3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өлем тапсырысы – 1 бет. </w:t>
      </w:r>
    </w:p>
    <w:p w:rsidR="00581339" w:rsidRPr="009B4D69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B4D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Конкурсқа қатысуға өтінім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жеке</w:t>
      </w:r>
      <w:r w:rsidRPr="009B4D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тұлғалар үшін)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9B4D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-қосымша орыс тілінде - 2 бет.</w:t>
      </w:r>
    </w:p>
    <w:p w:rsidR="00581339" w:rsidRPr="009B4D69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B4D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Конкурсқа қатысуға өтінім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жеке</w:t>
      </w:r>
      <w:r w:rsidRPr="009B4D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тұлғалар үшін)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9B4D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-қосымша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қазақ</w:t>
      </w:r>
      <w:r w:rsidRPr="009B4D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тілінде -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Pr="009B4D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81339" w:rsidRPr="0064019E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1 бет. </w:t>
      </w:r>
    </w:p>
    <w:p w:rsidR="00581339" w:rsidRPr="0064019E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№2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1 бет. </w:t>
      </w:r>
    </w:p>
    <w:p w:rsidR="00581339" w:rsidRPr="00F961BD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 көшірмесі – 1 бет. </w:t>
      </w:r>
    </w:p>
    <w:p w:rsidR="00581339" w:rsidRPr="00F961BD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ЖК мемлекеттік тіркеу туралы куәліктің көшірмесі – 1 бет. </w:t>
      </w:r>
    </w:p>
    <w:p w:rsidR="00581339" w:rsidRPr="00F961BD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шоттың болуы туралы анықтама – 1 бет. </w:t>
      </w:r>
    </w:p>
    <w:p w:rsidR="00581339" w:rsidRPr="001C0E64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  <w:r w:rsidRPr="001C0E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581339" w:rsidRPr="00F961BD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Мамлют ауданы әкімдігі Қаулысының көшірмесі – 2 бет. </w:t>
      </w:r>
    </w:p>
    <w:p w:rsidR="00581339" w:rsidRPr="00F961BD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Уақытша жерді пайдалану құқығына актінің көшірмесі – 1 бет. </w:t>
      </w:r>
    </w:p>
    <w:p w:rsidR="00581339" w:rsidRPr="00F961BD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Жер учаскісі жоспарының көшірмесі – 1 бет. </w:t>
      </w:r>
    </w:p>
    <w:p w:rsidR="00581339" w:rsidRPr="00F961BD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2017 жылғы 27 сәуірдегі № 81 шарттың көшірмесі – 3 бет. </w:t>
      </w:r>
    </w:p>
    <w:p w:rsidR="00581339" w:rsidRPr="00442B7F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2016 жылғы 21 қазандағы № 85 шарт – 4 бет.</w:t>
      </w:r>
    </w:p>
    <w:p w:rsidR="00581339" w:rsidRPr="00442B7F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2015 жылғы 24 шілдедегі № 280 шарт – 4 бет.</w:t>
      </w:r>
    </w:p>
    <w:p w:rsidR="00581339" w:rsidRPr="00442B7F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2014 жылғы 18 тамыздағы № 113 шарт – 4 бет.</w:t>
      </w:r>
    </w:p>
    <w:p w:rsidR="00581339" w:rsidRPr="00442B7F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2013 жылғы 24 шілдедегі № 35 шарт – 5 бет.</w:t>
      </w:r>
    </w:p>
    <w:p w:rsidR="00581339" w:rsidRPr="00442B7F" w:rsidRDefault="00581339" w:rsidP="00581339">
      <w:pPr>
        <w:pStyle w:val="a4"/>
        <w:numPr>
          <w:ilvl w:val="0"/>
          <w:numId w:val="37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Сәйкестік туралы декларацияның көшірмесі – 1 бет. </w:t>
      </w:r>
    </w:p>
    <w:p w:rsidR="00581339" w:rsidRDefault="00581339" w:rsidP="00581339">
      <w:p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581339" w:rsidRDefault="00581339" w:rsidP="00581339">
      <w:pPr>
        <w:pStyle w:val="a4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Агрос</w:t>
      </w:r>
      <w:r w:rsidRPr="000D710F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ФШ №3 лот бойынша 30 парақта тігінделіп, нөмірленген: </w:t>
      </w:r>
    </w:p>
    <w:p w:rsidR="00581339" w:rsidRPr="005A1062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lastRenderedPageBreak/>
        <w:t>Т</w:t>
      </w:r>
      <w:r w:rsidRPr="005A10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өлем тапсырысы – 1 бет. </w:t>
      </w:r>
    </w:p>
    <w:p w:rsidR="00581339" w:rsidRPr="005A1062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5A1062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Конкурсқа қатысуға өтінім (жеке тұлғалар үшін) </w:t>
      </w:r>
      <w:r w:rsidRPr="005A106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2-қосымша орыс тілінде - 2 бет.</w:t>
      </w:r>
    </w:p>
    <w:p w:rsidR="00581339" w:rsidRPr="009B4D69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9B4D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Конкурсқа қатысуға өтінім (</w:t>
      </w:r>
      <w:r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>жеке</w:t>
      </w:r>
      <w:r w:rsidRPr="009B4D69"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  <w:t xml:space="preserve"> тұлғалар үшін)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2</w:t>
      </w:r>
      <w:r w:rsidRPr="009B4D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-қосымша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қазақ</w:t>
      </w:r>
      <w:r w:rsidRPr="009B4D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тілінде -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1</w:t>
      </w:r>
      <w:r w:rsidRPr="009B4D69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</w:p>
    <w:p w:rsidR="00581339" w:rsidRPr="0064019E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орыс тілінде – 1 бет. </w:t>
      </w:r>
    </w:p>
    <w:p w:rsidR="00581339" w:rsidRPr="0064019E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№3 лот бойынша т</w:t>
      </w:r>
      <w:r w:rsidRPr="0064019E">
        <w:rPr>
          <w:rFonts w:ascii="Times New Roman" w:hAnsi="Times New Roman" w:cs="Times New Roman"/>
          <w:sz w:val="24"/>
          <w:szCs w:val="24"/>
          <w:lang w:val="kk-KZ"/>
        </w:rPr>
        <w:t>ехникалық тапсырма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қазақ тілінде – 1 бет. </w:t>
      </w:r>
    </w:p>
    <w:p w:rsidR="00581339" w:rsidRPr="00F961BD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куәліктің көшірмесі – 1 бет. </w:t>
      </w:r>
    </w:p>
    <w:p w:rsidR="00581339" w:rsidRPr="00F961BD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ЖК мемлекеттік тіркеу туралы куәліктің көшірмесі – 1 бет. </w:t>
      </w:r>
    </w:p>
    <w:p w:rsidR="00581339" w:rsidRPr="00F961BD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Жеке шоттың болуы туралы анықтама – 1 бет. </w:t>
      </w:r>
    </w:p>
    <w:p w:rsidR="00581339" w:rsidRPr="001C0E64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Салық қарызының болу (болмау) жөніндегі мәліметтер –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4</w:t>
      </w:r>
      <w:r w:rsidRPr="003E62C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бет.</w:t>
      </w:r>
      <w:r w:rsidRPr="001C0E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581339" w:rsidRPr="00F961BD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Мамлют ауданы әкімдігі Қаулысының көшірмесі – 2 бет. </w:t>
      </w:r>
    </w:p>
    <w:p w:rsidR="00581339" w:rsidRPr="00F961BD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Уақытша жерді пайдалану құқығына актінің көшірмесі – 1 бет. </w:t>
      </w:r>
    </w:p>
    <w:p w:rsidR="00581339" w:rsidRPr="00F961BD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Жер учаскісі жоспарының көшірмесі – 1 бет. </w:t>
      </w:r>
    </w:p>
    <w:p w:rsidR="00581339" w:rsidRPr="00F961BD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2017 жылғы </w:t>
      </w:r>
      <w:r w:rsidRPr="005F2E30">
        <w:rPr>
          <w:rFonts w:ascii="Times New Roman" w:hAnsi="Times New Roman" w:cs="Times New Roman"/>
          <w:sz w:val="24"/>
          <w:szCs w:val="24"/>
          <w:lang w:val="kk-KZ"/>
        </w:rPr>
        <w:t>30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наурыздағы № 15 шарттың көшірмесі – 2 бет. </w:t>
      </w:r>
    </w:p>
    <w:p w:rsidR="00581339" w:rsidRPr="00442B7F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2016 жылғы 28 наурыздағы № 40 шарт – 3 бет.</w:t>
      </w:r>
    </w:p>
    <w:p w:rsidR="00581339" w:rsidRPr="00442B7F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2016 жылғы 28 шілдедегі № 20 қосымша келісім – 2 бет.</w:t>
      </w:r>
    </w:p>
    <w:p w:rsidR="00581339" w:rsidRPr="00442B7F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2014 жылғы 29 қаңтардағы № 26 шарт – 2 бет.</w:t>
      </w:r>
    </w:p>
    <w:p w:rsidR="00581339" w:rsidRPr="00442B7F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2013 жылғы 25 қыркүйектегі № 145 шарт – 3 бет.</w:t>
      </w:r>
    </w:p>
    <w:p w:rsidR="00581339" w:rsidRPr="00442B7F" w:rsidRDefault="00581339" w:rsidP="00581339">
      <w:pPr>
        <w:pStyle w:val="a4"/>
        <w:numPr>
          <w:ilvl w:val="0"/>
          <w:numId w:val="38"/>
        </w:numPr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Сәйкестік туралы декларацияның көшірмесі – 1 бет. </w:t>
      </w:r>
    </w:p>
    <w:p w:rsidR="00DE1387" w:rsidRPr="00384B95" w:rsidRDefault="00DE1387" w:rsidP="00DE1387">
      <w:pPr>
        <w:pStyle w:val="a4"/>
        <w:spacing w:after="0" w:line="240" w:lineRule="auto"/>
        <w:ind w:left="502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kk-KZ" w:eastAsia="ru-RU"/>
        </w:rPr>
      </w:pPr>
    </w:p>
    <w:p w:rsidR="007661BC" w:rsidRPr="00384B95" w:rsidRDefault="0064019E" w:rsidP="00384B95">
      <w:pPr>
        <w:pStyle w:val="a4"/>
        <w:spacing w:after="0" w:line="240" w:lineRule="auto"/>
        <w:ind w:left="360"/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</w:pPr>
      <w:r w:rsidRPr="0064019E">
        <w:rPr>
          <w:rFonts w:ascii="Times New Roman" w:eastAsia="Times New Roman" w:hAnsi="Times New Roman" w:cs="Times New Roman"/>
          <w:sz w:val="20"/>
          <w:szCs w:val="20"/>
          <w:lang w:val="kk-KZ" w:eastAsia="ru-RU"/>
        </w:rPr>
        <w:t xml:space="preserve">(конкурстық өтінімді құрайтын құжаттардың бар болуы немесе жоқтығы туралы ақпарат және конкурстық өтінімдер ашылған кезде жарияланған басқа ақпарат)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қамтиды.</w:t>
      </w:r>
    </w:p>
    <w:p w:rsidR="00241426" w:rsidRDefault="00DD37F2" w:rsidP="002414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="00241426"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Конкурстық өтінімдерді ашқан кезде мынадай әлеуетті өнім берушілер қатысты </w:t>
      </w:r>
      <w:r w:rsidR="00241426" w:rsidRPr="001C0E64">
        <w:rPr>
          <w:rFonts w:ascii="Times New Roman" w:eastAsia="Times New Roman" w:hAnsi="Times New Roman" w:cs="Times New Roman"/>
          <w:lang w:val="kk-KZ" w:eastAsia="ru-RU"/>
        </w:rPr>
        <w:t>(олар қатысқан жағдайда)</w:t>
      </w:r>
      <w:r w:rsidR="00241426" w:rsidRP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241426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241426" w:rsidRPr="00241426">
        <w:rPr>
          <w:rFonts w:ascii="Times New Roman" w:eastAsia="Times New Roman" w:hAnsi="Times New Roman" w:cs="Times New Roman"/>
          <w:sz w:val="24"/>
          <w:szCs w:val="24"/>
          <w:u w:val="single"/>
          <w:lang w:val="kk-KZ" w:eastAsia="ru-RU"/>
        </w:rPr>
        <w:t>жоқ</w:t>
      </w:r>
    </w:p>
    <w:p w:rsidR="009F3726" w:rsidRPr="001C0E64" w:rsidRDefault="00AE01E6" w:rsidP="007661BC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2"/>
          <w:szCs w:val="22"/>
          <w:lang w:val="kk-KZ"/>
        </w:rPr>
      </w:pPr>
      <w:r w:rsidRPr="00241426">
        <w:rPr>
          <w:b w:val="0"/>
          <w:sz w:val="24"/>
          <w:szCs w:val="24"/>
          <w:lang w:val="kk-KZ"/>
        </w:rPr>
        <w:t xml:space="preserve"> </w:t>
      </w:r>
      <w:r w:rsidRPr="001C0E64">
        <w:rPr>
          <w:b w:val="0"/>
          <w:sz w:val="22"/>
          <w:szCs w:val="22"/>
          <w:lang w:val="kk-KZ"/>
        </w:rPr>
        <w:t>(конкурсқа қатысуға өтінімдерді ашқан кезде қатысқан барлық әлеуетті өнім берушілердің атауы, мекенжайы)</w:t>
      </w:r>
    </w:p>
    <w:p w:rsidR="009F3726" w:rsidRDefault="009F3726" w:rsidP="007661BC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</w:p>
    <w:p w:rsidR="009F3726" w:rsidRDefault="009F3726" w:rsidP="007661BC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</w:p>
    <w:p w:rsidR="009F3726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йым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А.Қ.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Ахметова </w:t>
      </w:r>
    </w:p>
    <w:p w:rsidR="009F3726" w:rsidRPr="009F3726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Комиссия төра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йымы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ның орынбасары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Е.П.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Бизюк </w:t>
      </w:r>
    </w:p>
    <w:p w:rsidR="009F3726" w:rsidRPr="00650810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К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омисси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я мүшелері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: </w:t>
      </w:r>
      <w:r w:rsidR="001C0E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___________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А.А. 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Ж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ә</w:t>
      </w:r>
      <w:r w:rsidRP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кенова </w:t>
      </w:r>
    </w:p>
    <w:p w:rsidR="009F3726" w:rsidRPr="00650810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1C0E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___________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С.Б.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Саты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б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алдина </w:t>
      </w:r>
    </w:p>
    <w:p w:rsidR="009F3726" w:rsidRPr="00650810" w:rsidRDefault="009F3726" w:rsidP="009F372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</w:t>
      </w:r>
      <w:r w:rsidR="001C0E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                     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    _</w:t>
      </w:r>
      <w:r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__________ </w:t>
      </w:r>
      <w:r w:rsidR="00DE13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Р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.</w:t>
      </w:r>
      <w:r w:rsidR="00DE13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И</w:t>
      </w:r>
      <w:r w:rsidR="00DD37F2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. </w:t>
      </w:r>
      <w:r w:rsidR="00DE1387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Арғымбае</w:t>
      </w:r>
      <w:r w:rsidR="001C0E64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>ва</w:t>
      </w:r>
      <w:r w:rsidRPr="00650810"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  <w:t xml:space="preserve"> </w:t>
      </w:r>
    </w:p>
    <w:p w:rsidR="001C0E64" w:rsidRDefault="001C0E64" w:rsidP="009F3726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</w:p>
    <w:p w:rsidR="00AE01E6" w:rsidRPr="009F3726" w:rsidRDefault="009F3726" w:rsidP="009F3726">
      <w:pPr>
        <w:pStyle w:val="3"/>
        <w:tabs>
          <w:tab w:val="left" w:pos="12758"/>
        </w:tabs>
        <w:spacing w:before="0" w:beforeAutospacing="0" w:after="0" w:afterAutospacing="0"/>
        <w:rPr>
          <w:b w:val="0"/>
          <w:sz w:val="24"/>
          <w:szCs w:val="24"/>
          <w:lang w:val="kk-KZ"/>
        </w:rPr>
      </w:pPr>
      <w:r w:rsidRPr="009F3726">
        <w:rPr>
          <w:b w:val="0"/>
          <w:sz w:val="24"/>
          <w:szCs w:val="24"/>
          <w:lang w:val="kk-KZ"/>
        </w:rPr>
        <w:t xml:space="preserve">Комиссия хатшысы: </w:t>
      </w:r>
      <w:r w:rsidR="001C0E64">
        <w:rPr>
          <w:b w:val="0"/>
          <w:sz w:val="24"/>
          <w:szCs w:val="24"/>
          <w:lang w:val="kk-KZ"/>
        </w:rPr>
        <w:t xml:space="preserve">        </w:t>
      </w:r>
      <w:r w:rsidR="00DD37F2">
        <w:rPr>
          <w:b w:val="0"/>
          <w:sz w:val="24"/>
          <w:szCs w:val="24"/>
          <w:lang w:val="kk-KZ"/>
        </w:rPr>
        <w:t xml:space="preserve">                       </w:t>
      </w:r>
      <w:r w:rsidRPr="009F3726">
        <w:rPr>
          <w:b w:val="0"/>
          <w:sz w:val="24"/>
          <w:szCs w:val="24"/>
          <w:lang w:val="kk-KZ"/>
        </w:rPr>
        <w:t xml:space="preserve"> </w:t>
      </w:r>
      <w:r>
        <w:rPr>
          <w:b w:val="0"/>
          <w:sz w:val="24"/>
          <w:szCs w:val="24"/>
          <w:lang w:val="kk-KZ"/>
        </w:rPr>
        <w:t xml:space="preserve">____________ </w:t>
      </w:r>
      <w:r w:rsidR="00DD37F2">
        <w:rPr>
          <w:b w:val="0"/>
          <w:sz w:val="24"/>
          <w:szCs w:val="24"/>
          <w:lang w:val="kk-KZ"/>
        </w:rPr>
        <w:t>Г.Б.</w:t>
      </w:r>
      <w:r>
        <w:rPr>
          <w:b w:val="0"/>
          <w:sz w:val="24"/>
          <w:szCs w:val="24"/>
          <w:lang w:val="kk-KZ"/>
        </w:rPr>
        <w:t xml:space="preserve"> </w:t>
      </w:r>
      <w:r w:rsidRPr="009F3726">
        <w:rPr>
          <w:b w:val="0"/>
          <w:sz w:val="24"/>
          <w:szCs w:val="24"/>
          <w:lang w:val="kk-KZ"/>
        </w:rPr>
        <w:t xml:space="preserve">Шаимова </w:t>
      </w:r>
      <w:r w:rsidR="00AE01E6" w:rsidRPr="009F3726">
        <w:rPr>
          <w:b w:val="0"/>
          <w:sz w:val="24"/>
          <w:szCs w:val="24"/>
          <w:lang w:val="kk-KZ"/>
        </w:rPr>
        <w:br/>
      </w:r>
      <w:bookmarkStart w:id="4" w:name="z375"/>
      <w:bookmarkEnd w:id="4"/>
      <w:r w:rsidR="00AE01E6" w:rsidRPr="009F3726">
        <w:rPr>
          <w:b w:val="0"/>
          <w:sz w:val="24"/>
          <w:szCs w:val="24"/>
          <w:lang w:val="kk-KZ"/>
        </w:rPr>
        <w:t>     </w:t>
      </w:r>
      <w:r w:rsidR="00AE01E6" w:rsidRPr="009F3726">
        <w:rPr>
          <w:b w:val="0"/>
          <w:sz w:val="24"/>
          <w:szCs w:val="24"/>
          <w:lang w:val="kk-KZ"/>
        </w:rPr>
        <w:br/>
        <w:t> </w:t>
      </w:r>
    </w:p>
    <w:sectPr w:rsidR="00AE01E6" w:rsidRPr="009F372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156143"/>
    <w:multiLevelType w:val="hybridMultilevel"/>
    <w:tmpl w:val="971EFEB4"/>
    <w:lvl w:ilvl="0" w:tplc="EE7E1B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6FF0D18"/>
    <w:multiLevelType w:val="hybridMultilevel"/>
    <w:tmpl w:val="27706E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AB85A2E"/>
    <w:multiLevelType w:val="hybridMultilevel"/>
    <w:tmpl w:val="8B0483C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B7E202A"/>
    <w:multiLevelType w:val="hybridMultilevel"/>
    <w:tmpl w:val="0EBEEBA6"/>
    <w:lvl w:ilvl="0" w:tplc="E996CB1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F114106"/>
    <w:multiLevelType w:val="hybridMultilevel"/>
    <w:tmpl w:val="A92C713E"/>
    <w:lvl w:ilvl="0" w:tplc="C38C5F4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FE87952"/>
    <w:multiLevelType w:val="hybridMultilevel"/>
    <w:tmpl w:val="64161B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0694C2A"/>
    <w:multiLevelType w:val="hybridMultilevel"/>
    <w:tmpl w:val="C7742436"/>
    <w:lvl w:ilvl="0" w:tplc="4110825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111A3444"/>
    <w:multiLevelType w:val="hybridMultilevel"/>
    <w:tmpl w:val="E494A0FE"/>
    <w:lvl w:ilvl="0" w:tplc="60F8627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116A50CD"/>
    <w:multiLevelType w:val="hybridMultilevel"/>
    <w:tmpl w:val="E328F1C8"/>
    <w:lvl w:ilvl="0" w:tplc="86FC193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148157FF"/>
    <w:multiLevelType w:val="hybridMultilevel"/>
    <w:tmpl w:val="A5182F1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1A90CC4"/>
    <w:multiLevelType w:val="hybridMultilevel"/>
    <w:tmpl w:val="EC5ACC44"/>
    <w:lvl w:ilvl="0" w:tplc="D7848C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>
    <w:nsid w:val="22250AC6"/>
    <w:multiLevelType w:val="hybridMultilevel"/>
    <w:tmpl w:val="F56CD5B6"/>
    <w:lvl w:ilvl="0" w:tplc="50AC33E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22CA4784"/>
    <w:multiLevelType w:val="hybridMultilevel"/>
    <w:tmpl w:val="C1E87CBE"/>
    <w:lvl w:ilvl="0" w:tplc="518E0BD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3">
    <w:nsid w:val="25C52603"/>
    <w:multiLevelType w:val="hybridMultilevel"/>
    <w:tmpl w:val="31FE2A8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25CA0240"/>
    <w:multiLevelType w:val="hybridMultilevel"/>
    <w:tmpl w:val="91F6215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6634CA0"/>
    <w:multiLevelType w:val="hybridMultilevel"/>
    <w:tmpl w:val="683C4666"/>
    <w:lvl w:ilvl="0" w:tplc="2952A7AE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278F459B"/>
    <w:multiLevelType w:val="hybridMultilevel"/>
    <w:tmpl w:val="883E36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>
    <w:nsid w:val="2C7C44FC"/>
    <w:multiLevelType w:val="hybridMultilevel"/>
    <w:tmpl w:val="FC62EBF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2E204B2F"/>
    <w:multiLevelType w:val="hybridMultilevel"/>
    <w:tmpl w:val="024EB946"/>
    <w:lvl w:ilvl="0" w:tplc="D0A4DA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2F22744D"/>
    <w:multiLevelType w:val="hybridMultilevel"/>
    <w:tmpl w:val="0B400E2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20C3F07"/>
    <w:multiLevelType w:val="hybridMultilevel"/>
    <w:tmpl w:val="A928D18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6743793"/>
    <w:multiLevelType w:val="hybridMultilevel"/>
    <w:tmpl w:val="8AFA2A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7161609"/>
    <w:multiLevelType w:val="hybridMultilevel"/>
    <w:tmpl w:val="ECA65C8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3731036F"/>
    <w:multiLevelType w:val="hybridMultilevel"/>
    <w:tmpl w:val="4F8AF87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88F17EC"/>
    <w:multiLevelType w:val="hybridMultilevel"/>
    <w:tmpl w:val="96BAC474"/>
    <w:lvl w:ilvl="0" w:tplc="AB649FD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>
    <w:nsid w:val="3D400887"/>
    <w:multiLevelType w:val="hybridMultilevel"/>
    <w:tmpl w:val="BECE91DC"/>
    <w:lvl w:ilvl="0" w:tplc="39DAD9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>
    <w:nsid w:val="4E001A64"/>
    <w:multiLevelType w:val="hybridMultilevel"/>
    <w:tmpl w:val="A28A1BD0"/>
    <w:lvl w:ilvl="0" w:tplc="D526991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>
    <w:nsid w:val="50EB0A6F"/>
    <w:multiLevelType w:val="hybridMultilevel"/>
    <w:tmpl w:val="685E7C9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8">
    <w:nsid w:val="567F132B"/>
    <w:multiLevelType w:val="hybridMultilevel"/>
    <w:tmpl w:val="7424016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5B0D423C"/>
    <w:multiLevelType w:val="hybridMultilevel"/>
    <w:tmpl w:val="A80C4830"/>
    <w:lvl w:ilvl="0" w:tplc="E7CE914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0">
    <w:nsid w:val="68C81709"/>
    <w:multiLevelType w:val="hybridMultilevel"/>
    <w:tmpl w:val="77264D5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70245ACC"/>
    <w:multiLevelType w:val="hybridMultilevel"/>
    <w:tmpl w:val="CEF632D4"/>
    <w:lvl w:ilvl="0" w:tplc="E99A7E1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2">
    <w:nsid w:val="73F83975"/>
    <w:multiLevelType w:val="hybridMultilevel"/>
    <w:tmpl w:val="03981C6A"/>
    <w:lvl w:ilvl="0" w:tplc="18D0544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3">
    <w:nsid w:val="74E70386"/>
    <w:multiLevelType w:val="hybridMultilevel"/>
    <w:tmpl w:val="883E361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4">
    <w:nsid w:val="75020ECC"/>
    <w:multiLevelType w:val="hybridMultilevel"/>
    <w:tmpl w:val="341A142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>
    <w:nsid w:val="78B511AC"/>
    <w:multiLevelType w:val="hybridMultilevel"/>
    <w:tmpl w:val="6C044908"/>
    <w:lvl w:ilvl="0" w:tplc="04B87FA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6">
    <w:nsid w:val="78EC3893"/>
    <w:multiLevelType w:val="hybridMultilevel"/>
    <w:tmpl w:val="58BCB236"/>
    <w:lvl w:ilvl="0" w:tplc="01BAA78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>
    <w:nsid w:val="7B263F44"/>
    <w:multiLevelType w:val="hybridMultilevel"/>
    <w:tmpl w:val="B6FA326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7"/>
  </w:num>
  <w:num w:numId="2">
    <w:abstractNumId w:val="28"/>
  </w:num>
  <w:num w:numId="3">
    <w:abstractNumId w:val="1"/>
  </w:num>
  <w:num w:numId="4">
    <w:abstractNumId w:val="34"/>
  </w:num>
  <w:num w:numId="5">
    <w:abstractNumId w:val="21"/>
  </w:num>
  <w:num w:numId="6">
    <w:abstractNumId w:val="30"/>
  </w:num>
  <w:num w:numId="7">
    <w:abstractNumId w:val="13"/>
  </w:num>
  <w:num w:numId="8">
    <w:abstractNumId w:val="14"/>
  </w:num>
  <w:num w:numId="9">
    <w:abstractNumId w:val="2"/>
  </w:num>
  <w:num w:numId="10">
    <w:abstractNumId w:val="19"/>
  </w:num>
  <w:num w:numId="11">
    <w:abstractNumId w:val="17"/>
  </w:num>
  <w:num w:numId="12">
    <w:abstractNumId w:val="36"/>
  </w:num>
  <w:num w:numId="13">
    <w:abstractNumId w:val="9"/>
  </w:num>
  <w:num w:numId="14">
    <w:abstractNumId w:val="5"/>
  </w:num>
  <w:num w:numId="15">
    <w:abstractNumId w:val="20"/>
  </w:num>
  <w:num w:numId="16">
    <w:abstractNumId w:val="16"/>
  </w:num>
  <w:num w:numId="17">
    <w:abstractNumId w:val="33"/>
  </w:num>
  <w:num w:numId="18">
    <w:abstractNumId w:val="22"/>
  </w:num>
  <w:num w:numId="19">
    <w:abstractNumId w:val="23"/>
  </w:num>
  <w:num w:numId="20">
    <w:abstractNumId w:val="10"/>
  </w:num>
  <w:num w:numId="21">
    <w:abstractNumId w:val="18"/>
  </w:num>
  <w:num w:numId="22">
    <w:abstractNumId w:val="15"/>
  </w:num>
  <w:num w:numId="23">
    <w:abstractNumId w:val="6"/>
  </w:num>
  <w:num w:numId="24">
    <w:abstractNumId w:val="35"/>
  </w:num>
  <w:num w:numId="25">
    <w:abstractNumId w:val="4"/>
  </w:num>
  <w:num w:numId="26">
    <w:abstractNumId w:val="11"/>
  </w:num>
  <w:num w:numId="27">
    <w:abstractNumId w:val="0"/>
  </w:num>
  <w:num w:numId="28">
    <w:abstractNumId w:val="26"/>
  </w:num>
  <w:num w:numId="29">
    <w:abstractNumId w:val="7"/>
  </w:num>
  <w:num w:numId="30">
    <w:abstractNumId w:val="24"/>
  </w:num>
  <w:num w:numId="31">
    <w:abstractNumId w:val="32"/>
  </w:num>
  <w:num w:numId="32">
    <w:abstractNumId w:val="12"/>
  </w:num>
  <w:num w:numId="33">
    <w:abstractNumId w:val="29"/>
  </w:num>
  <w:num w:numId="34">
    <w:abstractNumId w:val="8"/>
  </w:num>
  <w:num w:numId="35">
    <w:abstractNumId w:val="25"/>
  </w:num>
  <w:num w:numId="36">
    <w:abstractNumId w:val="27"/>
  </w:num>
  <w:num w:numId="37">
    <w:abstractNumId w:val="31"/>
  </w:num>
  <w:num w:numId="38">
    <w:abstractNumId w:val="3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hideSpellingError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1AC5"/>
    <w:rsid w:val="00000B34"/>
    <w:rsid w:val="000077AB"/>
    <w:rsid w:val="00013FC7"/>
    <w:rsid w:val="000901F9"/>
    <w:rsid w:val="000A10EA"/>
    <w:rsid w:val="000A3311"/>
    <w:rsid w:val="000B0BAF"/>
    <w:rsid w:val="000D710F"/>
    <w:rsid w:val="000E23DF"/>
    <w:rsid w:val="00101A7E"/>
    <w:rsid w:val="001123E5"/>
    <w:rsid w:val="00112F34"/>
    <w:rsid w:val="001212F1"/>
    <w:rsid w:val="00175DE2"/>
    <w:rsid w:val="0017667B"/>
    <w:rsid w:val="00180671"/>
    <w:rsid w:val="0018487D"/>
    <w:rsid w:val="00194CAA"/>
    <w:rsid w:val="001A2293"/>
    <w:rsid w:val="001C0E64"/>
    <w:rsid w:val="001C47E0"/>
    <w:rsid w:val="001D192C"/>
    <w:rsid w:val="001E018F"/>
    <w:rsid w:val="00201AC1"/>
    <w:rsid w:val="00235DC8"/>
    <w:rsid w:val="00241426"/>
    <w:rsid w:val="00252DAA"/>
    <w:rsid w:val="0025789F"/>
    <w:rsid w:val="0027588A"/>
    <w:rsid w:val="002C0485"/>
    <w:rsid w:val="002C0602"/>
    <w:rsid w:val="002C13AD"/>
    <w:rsid w:val="002C409F"/>
    <w:rsid w:val="002E5E8A"/>
    <w:rsid w:val="002E6D5B"/>
    <w:rsid w:val="002F1B7E"/>
    <w:rsid w:val="002F4D7B"/>
    <w:rsid w:val="00317311"/>
    <w:rsid w:val="00320C83"/>
    <w:rsid w:val="00324761"/>
    <w:rsid w:val="00330AA9"/>
    <w:rsid w:val="003349ED"/>
    <w:rsid w:val="00343974"/>
    <w:rsid w:val="00357192"/>
    <w:rsid w:val="00376669"/>
    <w:rsid w:val="00384B95"/>
    <w:rsid w:val="0038576E"/>
    <w:rsid w:val="003908ED"/>
    <w:rsid w:val="00390F7F"/>
    <w:rsid w:val="003B5BE3"/>
    <w:rsid w:val="003D2A3D"/>
    <w:rsid w:val="003E62C0"/>
    <w:rsid w:val="00410DCA"/>
    <w:rsid w:val="00413A6E"/>
    <w:rsid w:val="004356B8"/>
    <w:rsid w:val="0044121E"/>
    <w:rsid w:val="00442B7F"/>
    <w:rsid w:val="004705A8"/>
    <w:rsid w:val="00492DB9"/>
    <w:rsid w:val="004B4E6D"/>
    <w:rsid w:val="004B7082"/>
    <w:rsid w:val="004E12BD"/>
    <w:rsid w:val="00520012"/>
    <w:rsid w:val="00540B40"/>
    <w:rsid w:val="005465FD"/>
    <w:rsid w:val="005776E7"/>
    <w:rsid w:val="00581339"/>
    <w:rsid w:val="005A1062"/>
    <w:rsid w:val="005A42AA"/>
    <w:rsid w:val="005B3595"/>
    <w:rsid w:val="005B4524"/>
    <w:rsid w:val="005B54FB"/>
    <w:rsid w:val="005C410D"/>
    <w:rsid w:val="005C783B"/>
    <w:rsid w:val="005F2E30"/>
    <w:rsid w:val="005F305A"/>
    <w:rsid w:val="005F6E39"/>
    <w:rsid w:val="0060320B"/>
    <w:rsid w:val="00635140"/>
    <w:rsid w:val="0064019E"/>
    <w:rsid w:val="00650810"/>
    <w:rsid w:val="00656AC4"/>
    <w:rsid w:val="006611B7"/>
    <w:rsid w:val="0066519E"/>
    <w:rsid w:val="006E7A03"/>
    <w:rsid w:val="006E7F20"/>
    <w:rsid w:val="00752AD6"/>
    <w:rsid w:val="007661BC"/>
    <w:rsid w:val="00781349"/>
    <w:rsid w:val="0079695F"/>
    <w:rsid w:val="007B5066"/>
    <w:rsid w:val="007F6CF4"/>
    <w:rsid w:val="00803FE6"/>
    <w:rsid w:val="008069BE"/>
    <w:rsid w:val="00811AC5"/>
    <w:rsid w:val="008734E6"/>
    <w:rsid w:val="008839D9"/>
    <w:rsid w:val="00887AFB"/>
    <w:rsid w:val="008A1040"/>
    <w:rsid w:val="008A5A39"/>
    <w:rsid w:val="008C7E10"/>
    <w:rsid w:val="008D6387"/>
    <w:rsid w:val="008F1A85"/>
    <w:rsid w:val="008F6961"/>
    <w:rsid w:val="00906523"/>
    <w:rsid w:val="00927C4C"/>
    <w:rsid w:val="00941388"/>
    <w:rsid w:val="00942DAD"/>
    <w:rsid w:val="00944362"/>
    <w:rsid w:val="00952EB5"/>
    <w:rsid w:val="009652DB"/>
    <w:rsid w:val="0097266B"/>
    <w:rsid w:val="00986FD8"/>
    <w:rsid w:val="00987B8B"/>
    <w:rsid w:val="009A4854"/>
    <w:rsid w:val="009A5E19"/>
    <w:rsid w:val="009B4D69"/>
    <w:rsid w:val="009D1A67"/>
    <w:rsid w:val="009F3726"/>
    <w:rsid w:val="00A24816"/>
    <w:rsid w:val="00A67C16"/>
    <w:rsid w:val="00A72BEB"/>
    <w:rsid w:val="00AB0592"/>
    <w:rsid w:val="00AB06C7"/>
    <w:rsid w:val="00AC4960"/>
    <w:rsid w:val="00AD190C"/>
    <w:rsid w:val="00AD4CD2"/>
    <w:rsid w:val="00AE01E6"/>
    <w:rsid w:val="00AE1A61"/>
    <w:rsid w:val="00B3472A"/>
    <w:rsid w:val="00B3748F"/>
    <w:rsid w:val="00B44059"/>
    <w:rsid w:val="00B9210B"/>
    <w:rsid w:val="00BD3A6F"/>
    <w:rsid w:val="00BD7206"/>
    <w:rsid w:val="00C130C6"/>
    <w:rsid w:val="00C453D4"/>
    <w:rsid w:val="00C83894"/>
    <w:rsid w:val="00C9717B"/>
    <w:rsid w:val="00CA5E0D"/>
    <w:rsid w:val="00CC3FC8"/>
    <w:rsid w:val="00CE46F7"/>
    <w:rsid w:val="00D30B4A"/>
    <w:rsid w:val="00D56238"/>
    <w:rsid w:val="00D62A59"/>
    <w:rsid w:val="00D73293"/>
    <w:rsid w:val="00D82145"/>
    <w:rsid w:val="00DB3E25"/>
    <w:rsid w:val="00DC2690"/>
    <w:rsid w:val="00DD37F2"/>
    <w:rsid w:val="00DE1387"/>
    <w:rsid w:val="00DE6A60"/>
    <w:rsid w:val="00DF62BA"/>
    <w:rsid w:val="00E21068"/>
    <w:rsid w:val="00E55FAC"/>
    <w:rsid w:val="00E60A39"/>
    <w:rsid w:val="00E76530"/>
    <w:rsid w:val="00E76E08"/>
    <w:rsid w:val="00EA11FE"/>
    <w:rsid w:val="00EC2190"/>
    <w:rsid w:val="00ED5C01"/>
    <w:rsid w:val="00EE36D7"/>
    <w:rsid w:val="00EF33FB"/>
    <w:rsid w:val="00F20FDF"/>
    <w:rsid w:val="00F2145E"/>
    <w:rsid w:val="00F31BFE"/>
    <w:rsid w:val="00F4632D"/>
    <w:rsid w:val="00F54A7E"/>
    <w:rsid w:val="00F80407"/>
    <w:rsid w:val="00F80CC3"/>
    <w:rsid w:val="00F91C88"/>
    <w:rsid w:val="00F93805"/>
    <w:rsid w:val="00F961BD"/>
    <w:rsid w:val="00FB5ECB"/>
    <w:rsid w:val="00FC1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12"/>
  </w:style>
  <w:style w:type="paragraph" w:styleId="3">
    <w:name w:val="heading 3"/>
    <w:basedOn w:val="a"/>
    <w:link w:val="30"/>
    <w:uiPriority w:val="9"/>
    <w:qFormat/>
    <w:rsid w:val="00AE01E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E01E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AE01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175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33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B99C92-3139-45B6-93A7-7D6AA8FD10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Pages>27</Pages>
  <Words>11739</Words>
  <Characters>66913</Characters>
  <Application>Microsoft Office Word</Application>
  <DocSecurity>0</DocSecurity>
  <Lines>557</Lines>
  <Paragraphs>156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102</cp:revision>
  <cp:lastPrinted>2017-01-23T09:53:00Z</cp:lastPrinted>
  <dcterms:created xsi:type="dcterms:W3CDTF">2017-01-23T09:54:00Z</dcterms:created>
  <dcterms:modified xsi:type="dcterms:W3CDTF">2018-02-26T04:33:00Z</dcterms:modified>
</cp:coreProperties>
</file>